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0AB" w:rsidRPr="00102C2E" w:rsidRDefault="00CD50AB" w:rsidP="00102C2E">
      <w:pPr>
        <w:spacing w:after="0" w:line="240" w:lineRule="auto"/>
        <w:rPr>
          <w:rFonts w:eastAsia="Times New Roman" w:cs="Times New Roman"/>
          <w:sz w:val="24"/>
          <w:szCs w:val="24"/>
        </w:rPr>
      </w:pPr>
      <w:r w:rsidRPr="00102C2E">
        <w:rPr>
          <w:rFonts w:eastAsia="Times New Roman" w:cs="Times New Roman"/>
          <w:sz w:val="24"/>
          <w:szCs w:val="24"/>
        </w:rPr>
        <w:t> </w:t>
      </w:r>
    </w:p>
    <w:p w:rsidR="006F47A3" w:rsidRDefault="006F47A3" w:rsidP="00102C2E">
      <w:pPr>
        <w:spacing w:after="0" w:line="240" w:lineRule="auto"/>
        <w:rPr>
          <w:rFonts w:eastAsia="Times New Roman" w:cs="Times New Roman"/>
          <w:b/>
          <w:bCs/>
          <w:i/>
          <w:iCs/>
          <w:sz w:val="24"/>
          <w:szCs w:val="24"/>
        </w:rPr>
      </w:pPr>
    </w:p>
    <w:p w:rsidR="00CD50AB" w:rsidRPr="00102C2E" w:rsidRDefault="00CD50AB" w:rsidP="00102C2E">
      <w:pPr>
        <w:spacing w:after="0" w:line="240" w:lineRule="auto"/>
        <w:rPr>
          <w:rFonts w:eastAsia="Times New Roman" w:cs="Times New Roman"/>
          <w:sz w:val="24"/>
          <w:szCs w:val="24"/>
        </w:rPr>
      </w:pPr>
      <w:r w:rsidRPr="00102C2E">
        <w:rPr>
          <w:rFonts w:eastAsia="Times New Roman" w:cs="Times New Roman"/>
          <w:b/>
          <w:bCs/>
          <w:i/>
          <w:iCs/>
          <w:sz w:val="24"/>
          <w:szCs w:val="24"/>
        </w:rPr>
        <w:t>ABOUT MARY BURTON (Full Bio/</w:t>
      </w:r>
      <w:r w:rsidR="00105136">
        <w:rPr>
          <w:rFonts w:eastAsia="Times New Roman" w:cs="Times New Roman"/>
          <w:b/>
          <w:bCs/>
          <w:i/>
          <w:iCs/>
          <w:sz w:val="24"/>
          <w:szCs w:val="24"/>
        </w:rPr>
        <w:t>29</w:t>
      </w:r>
      <w:r w:rsidR="00C35C9B">
        <w:rPr>
          <w:rFonts w:eastAsia="Times New Roman" w:cs="Times New Roman"/>
          <w:b/>
          <w:bCs/>
          <w:i/>
          <w:iCs/>
          <w:sz w:val="24"/>
          <w:szCs w:val="24"/>
        </w:rPr>
        <w:t>8</w:t>
      </w:r>
      <w:r w:rsidRPr="00102C2E">
        <w:rPr>
          <w:rFonts w:eastAsia="Times New Roman" w:cs="Times New Roman"/>
          <w:b/>
          <w:bCs/>
          <w:i/>
          <w:iCs/>
          <w:sz w:val="24"/>
          <w:szCs w:val="24"/>
        </w:rPr>
        <w:t xml:space="preserve"> words) – </w:t>
      </w:r>
      <w:r w:rsidRPr="00382871">
        <w:rPr>
          <w:rFonts w:eastAsia="Times New Roman" w:cs="Times New Roman"/>
          <w:b/>
          <w:bCs/>
          <w:i/>
          <w:iCs/>
          <w:color w:val="000099"/>
          <w:sz w:val="24"/>
          <w:szCs w:val="24"/>
          <w:u w:val="single"/>
        </w:rPr>
        <w:t>Download text</w:t>
      </w:r>
      <w:r w:rsidRPr="00102C2E">
        <w:rPr>
          <w:rFonts w:eastAsia="Times New Roman" w:cs="Times New Roman"/>
          <w:b/>
          <w:bCs/>
          <w:i/>
          <w:iCs/>
          <w:color w:val="000080"/>
          <w:sz w:val="24"/>
          <w:szCs w:val="24"/>
        </w:rPr>
        <w:t xml:space="preserve"> – </w:t>
      </w:r>
      <w:r w:rsidRPr="00382871">
        <w:rPr>
          <w:rFonts w:eastAsia="Times New Roman" w:cs="Times New Roman"/>
          <w:b/>
          <w:bCs/>
          <w:i/>
          <w:iCs/>
          <w:color w:val="000099"/>
          <w:sz w:val="24"/>
          <w:szCs w:val="24"/>
          <w:u w:val="single"/>
        </w:rPr>
        <w:t>Download PDF</w:t>
      </w:r>
    </w:p>
    <w:p w:rsidR="0039295F" w:rsidRDefault="0039295F" w:rsidP="00102C2E">
      <w:pPr>
        <w:spacing w:after="0" w:line="240" w:lineRule="auto"/>
        <w:rPr>
          <w:rFonts w:eastAsia="Times New Roman" w:cs="Times New Roman"/>
          <w:sz w:val="24"/>
          <w:szCs w:val="24"/>
        </w:rPr>
      </w:pPr>
    </w:p>
    <w:p w:rsidR="007C03A0" w:rsidRDefault="00CD50AB" w:rsidP="00102C2E">
      <w:pPr>
        <w:spacing w:after="0" w:line="240" w:lineRule="auto"/>
        <w:rPr>
          <w:rFonts w:eastAsia="Times New Roman" w:cs="Times New Roman"/>
          <w:sz w:val="24"/>
          <w:szCs w:val="24"/>
        </w:rPr>
      </w:pPr>
      <w:r w:rsidRPr="00CD50AB">
        <w:rPr>
          <w:rFonts w:eastAsia="Times New Roman" w:cs="Times New Roman"/>
          <w:sz w:val="24"/>
          <w:szCs w:val="24"/>
        </w:rPr>
        <w:t xml:space="preserve">Mary Burton loves writing suspense, researching law enforcement and forensic </w:t>
      </w:r>
      <w:r w:rsidR="002B7DE2">
        <w:rPr>
          <w:rFonts w:eastAsia="Times New Roman" w:cs="Times New Roman"/>
          <w:sz w:val="24"/>
          <w:szCs w:val="24"/>
        </w:rPr>
        <w:t xml:space="preserve">procedure, baking, books, and </w:t>
      </w:r>
      <w:r w:rsidR="00C35C9B">
        <w:rPr>
          <w:rFonts w:eastAsia="Times New Roman" w:cs="Times New Roman"/>
          <w:sz w:val="24"/>
          <w:szCs w:val="24"/>
        </w:rPr>
        <w:t xml:space="preserve">tiny </w:t>
      </w:r>
      <w:r w:rsidRPr="00CD50AB">
        <w:rPr>
          <w:rFonts w:eastAsia="Times New Roman" w:cs="Times New Roman"/>
          <w:sz w:val="24"/>
          <w:szCs w:val="24"/>
        </w:rPr>
        <w:t>dachshunds. Not necessarily in that order.</w:t>
      </w:r>
    </w:p>
    <w:p w:rsidR="007C03A0" w:rsidRDefault="007C03A0" w:rsidP="00102C2E">
      <w:pPr>
        <w:spacing w:after="0" w:line="240" w:lineRule="auto"/>
        <w:rPr>
          <w:rFonts w:eastAsia="Times New Roman" w:cs="Times New Roman"/>
          <w:sz w:val="24"/>
          <w:szCs w:val="24"/>
        </w:rPr>
      </w:pPr>
    </w:p>
    <w:p w:rsidR="00CD50AB" w:rsidRDefault="00CD50AB" w:rsidP="00102C2E">
      <w:pPr>
        <w:spacing w:after="0" w:line="240" w:lineRule="auto"/>
        <w:rPr>
          <w:rFonts w:eastAsia="Times New Roman" w:cs="Times New Roman"/>
          <w:sz w:val="24"/>
          <w:szCs w:val="24"/>
        </w:rPr>
      </w:pPr>
      <w:r w:rsidRPr="00CD50AB">
        <w:rPr>
          <w:rFonts w:eastAsia="Times New Roman" w:cs="Times New Roman"/>
          <w:sz w:val="24"/>
          <w:szCs w:val="24"/>
        </w:rPr>
        <w:t xml:space="preserve">She also enjoys hunting down serial killers, which she does in her </w:t>
      </w:r>
      <w:r w:rsidRPr="00102C2E">
        <w:rPr>
          <w:rFonts w:eastAsia="Times New Roman" w:cs="Times New Roman"/>
          <w:i/>
          <w:iCs/>
          <w:sz w:val="24"/>
          <w:szCs w:val="24"/>
        </w:rPr>
        <w:t>New York Times</w:t>
      </w:r>
      <w:r w:rsidRPr="00CD50AB">
        <w:rPr>
          <w:rFonts w:eastAsia="Times New Roman" w:cs="Times New Roman"/>
          <w:sz w:val="24"/>
          <w:szCs w:val="24"/>
        </w:rPr>
        <w:t xml:space="preserve"> and </w:t>
      </w:r>
      <w:r w:rsidRPr="00102C2E">
        <w:rPr>
          <w:rFonts w:eastAsia="Times New Roman" w:cs="Times New Roman"/>
          <w:i/>
          <w:iCs/>
          <w:sz w:val="24"/>
          <w:szCs w:val="24"/>
        </w:rPr>
        <w:t>USA Today</w:t>
      </w:r>
      <w:r w:rsidRPr="00CD50AB">
        <w:rPr>
          <w:rFonts w:eastAsia="Times New Roman" w:cs="Times New Roman"/>
          <w:sz w:val="24"/>
          <w:szCs w:val="24"/>
        </w:rPr>
        <w:t xml:space="preserve"> bestselling </w:t>
      </w:r>
      <w:r w:rsidRPr="00102C2E">
        <w:rPr>
          <w:rFonts w:eastAsia="Times New Roman" w:cs="Times New Roman"/>
          <w:sz w:val="24"/>
          <w:szCs w:val="24"/>
        </w:rPr>
        <w:t>romance and suspense novels</w:t>
      </w:r>
      <w:r w:rsidRPr="00CD50AB">
        <w:rPr>
          <w:rFonts w:eastAsia="Times New Roman" w:cs="Times New Roman"/>
          <w:sz w:val="24"/>
          <w:szCs w:val="24"/>
        </w:rPr>
        <w:t>. She’s tracked them down in stories set in her hometown of Richmond, Alexandria, Austin and Nashville that have been praised by readers and reviewers. Her work has been compared to that of James Patterson*, Lisa Gardner** and Lisa Jackson***</w:t>
      </w:r>
    </w:p>
    <w:p w:rsidR="0039295F" w:rsidRPr="00CD50AB" w:rsidRDefault="0039295F" w:rsidP="00102C2E">
      <w:pPr>
        <w:spacing w:after="0" w:line="240" w:lineRule="auto"/>
        <w:rPr>
          <w:rFonts w:eastAsia="Times New Roman" w:cs="Times New Roman"/>
          <w:sz w:val="24"/>
          <w:szCs w:val="24"/>
        </w:rPr>
      </w:pPr>
    </w:p>
    <w:p w:rsidR="00CD50AB" w:rsidRDefault="00CD50AB" w:rsidP="00102C2E">
      <w:pPr>
        <w:spacing w:after="0" w:line="240" w:lineRule="auto"/>
        <w:rPr>
          <w:rFonts w:eastAsia="Times New Roman" w:cs="Times New Roman"/>
          <w:sz w:val="24"/>
          <w:szCs w:val="24"/>
        </w:rPr>
      </w:pPr>
      <w:r w:rsidRPr="00CD50AB">
        <w:rPr>
          <w:rFonts w:eastAsia="Times New Roman" w:cs="Times New Roman"/>
          <w:sz w:val="24"/>
          <w:szCs w:val="24"/>
        </w:rPr>
        <w:t>Research is a favorite part of Mary’s work day. She never tires of lear</w:t>
      </w:r>
      <w:r w:rsidR="00937914">
        <w:rPr>
          <w:rFonts w:eastAsia="Times New Roman" w:cs="Times New Roman"/>
          <w:sz w:val="24"/>
          <w:szCs w:val="24"/>
        </w:rPr>
        <w:t xml:space="preserve">ning more about police work, </w:t>
      </w:r>
      <w:r w:rsidRPr="00CD50AB">
        <w:rPr>
          <w:rFonts w:eastAsia="Times New Roman" w:cs="Times New Roman"/>
          <w:sz w:val="24"/>
          <w:szCs w:val="24"/>
        </w:rPr>
        <w:t>evidence collection and analysis</w:t>
      </w:r>
      <w:r w:rsidR="00105136">
        <w:rPr>
          <w:rFonts w:eastAsia="Times New Roman" w:cs="Times New Roman"/>
          <w:sz w:val="24"/>
          <w:szCs w:val="24"/>
        </w:rPr>
        <w:t>,</w:t>
      </w:r>
      <w:r w:rsidRPr="00CD50AB">
        <w:rPr>
          <w:rFonts w:eastAsia="Times New Roman" w:cs="Times New Roman"/>
          <w:sz w:val="24"/>
          <w:szCs w:val="24"/>
        </w:rPr>
        <w:t xml:space="preserve"> and doesn’t hesitate to take a hands-on approach, whether it means interviews with those working in the field, forensic seminars or lessons at the firing range.</w:t>
      </w:r>
    </w:p>
    <w:p w:rsidR="0039295F" w:rsidRPr="00CD50AB" w:rsidRDefault="0039295F" w:rsidP="00102C2E">
      <w:pPr>
        <w:spacing w:after="0" w:line="240" w:lineRule="auto"/>
        <w:rPr>
          <w:rFonts w:eastAsia="Times New Roman" w:cs="Times New Roman"/>
          <w:sz w:val="24"/>
          <w:szCs w:val="24"/>
        </w:rPr>
      </w:pPr>
    </w:p>
    <w:p w:rsidR="00CD50AB" w:rsidRDefault="00CD50AB" w:rsidP="00102C2E">
      <w:pPr>
        <w:spacing w:after="0" w:line="240" w:lineRule="auto"/>
        <w:rPr>
          <w:rFonts w:eastAsia="Times New Roman" w:cs="Times New Roman"/>
          <w:sz w:val="24"/>
          <w:szCs w:val="24"/>
        </w:rPr>
      </w:pPr>
      <w:r w:rsidRPr="00CD50AB">
        <w:rPr>
          <w:rFonts w:eastAsia="Times New Roman" w:cs="Times New Roman"/>
          <w:sz w:val="24"/>
          <w:szCs w:val="24"/>
        </w:rPr>
        <w:t xml:space="preserve">A Richmond native, Mary has lived there for most of her life. She is a graduate of Virginia’s Hollins University and worked in marketing before she began writing full time. Her first book was published in 2000 and </w:t>
      </w:r>
      <w:r w:rsidR="00C65C32">
        <w:rPr>
          <w:rFonts w:eastAsia="Times New Roman" w:cs="Times New Roman"/>
          <w:sz w:val="24"/>
          <w:szCs w:val="24"/>
        </w:rPr>
        <w:t>today</w:t>
      </w:r>
      <w:r w:rsidRPr="00CD50AB">
        <w:rPr>
          <w:rFonts w:eastAsia="Times New Roman" w:cs="Times New Roman"/>
          <w:sz w:val="24"/>
          <w:szCs w:val="24"/>
        </w:rPr>
        <w:t xml:space="preserve"> she’s the author of thirty</w:t>
      </w:r>
      <w:r w:rsidR="007C03A0">
        <w:rPr>
          <w:rFonts w:eastAsia="Times New Roman" w:cs="Times New Roman"/>
          <w:sz w:val="24"/>
          <w:szCs w:val="24"/>
        </w:rPr>
        <w:t>-one</w:t>
      </w:r>
      <w:r w:rsidRPr="00CD50AB">
        <w:rPr>
          <w:rFonts w:eastAsia="Times New Roman" w:cs="Times New Roman"/>
          <w:sz w:val="24"/>
          <w:szCs w:val="24"/>
        </w:rPr>
        <w:t xml:space="preserve"> novels and five novellas, including her contemporary women’s fiction written as Mary Ellen Taylor.</w:t>
      </w:r>
    </w:p>
    <w:p w:rsidR="0039295F" w:rsidRPr="00CD50AB" w:rsidRDefault="0039295F" w:rsidP="00102C2E">
      <w:pPr>
        <w:spacing w:after="0" w:line="240" w:lineRule="auto"/>
        <w:rPr>
          <w:rFonts w:eastAsia="Times New Roman" w:cs="Times New Roman"/>
          <w:sz w:val="24"/>
          <w:szCs w:val="24"/>
        </w:rPr>
      </w:pPr>
    </w:p>
    <w:p w:rsidR="002B7DE2" w:rsidRPr="002B7DE2" w:rsidRDefault="002B7DE2" w:rsidP="002B7DE2">
      <w:pPr>
        <w:spacing w:after="0" w:line="240" w:lineRule="auto"/>
        <w:rPr>
          <w:sz w:val="24"/>
          <w:szCs w:val="24"/>
        </w:rPr>
      </w:pPr>
      <w:r w:rsidRPr="002B7DE2">
        <w:rPr>
          <w:sz w:val="24"/>
          <w:szCs w:val="24"/>
        </w:rPr>
        <w:t xml:space="preserve">Her new book, </w:t>
      </w:r>
      <w:hyperlink r:id="rId5" w:history="1">
        <w:r w:rsidRPr="00382871">
          <w:rPr>
            <w:rStyle w:val="Hyperlink"/>
            <w:b/>
            <w:bCs/>
            <w:i/>
            <w:iCs/>
            <w:color w:val="000099"/>
            <w:sz w:val="24"/>
            <w:szCs w:val="24"/>
          </w:rPr>
          <w:t xml:space="preserve">The </w:t>
        </w:r>
        <w:proofErr w:type="spellStart"/>
        <w:r w:rsidRPr="00382871">
          <w:rPr>
            <w:rStyle w:val="Hyperlink"/>
            <w:b/>
            <w:bCs/>
            <w:i/>
            <w:iCs/>
            <w:color w:val="000099"/>
            <w:sz w:val="24"/>
            <w:szCs w:val="24"/>
          </w:rPr>
          <w:t>Dollmaker</w:t>
        </w:r>
        <w:proofErr w:type="spellEnd"/>
      </w:hyperlink>
      <w:r w:rsidR="00105136" w:rsidRPr="00382871">
        <w:rPr>
          <w:color w:val="000099"/>
          <w:sz w:val="24"/>
          <w:szCs w:val="24"/>
        </w:rPr>
        <w:t xml:space="preserve"> </w:t>
      </w:r>
      <w:r w:rsidRPr="002B7DE2">
        <w:rPr>
          <w:sz w:val="24"/>
          <w:szCs w:val="24"/>
        </w:rPr>
        <w:t>is the second of her </w:t>
      </w:r>
      <w:r w:rsidRPr="002B7DE2">
        <w:rPr>
          <w:b/>
          <w:bCs/>
          <w:i/>
          <w:iCs/>
          <w:sz w:val="24"/>
          <w:szCs w:val="24"/>
        </w:rPr>
        <w:t>The Forgotten Files</w:t>
      </w:r>
      <w:r w:rsidRPr="002B7DE2">
        <w:rPr>
          <w:sz w:val="24"/>
          <w:szCs w:val="24"/>
        </w:rPr>
        <w:t xml:space="preserve"> novels, which began with </w:t>
      </w:r>
      <w:hyperlink r:id="rId6" w:history="1">
        <w:r w:rsidRPr="002B7DE2">
          <w:rPr>
            <w:b/>
            <w:bCs/>
            <w:i/>
            <w:iCs/>
            <w:color w:val="000080"/>
            <w:sz w:val="24"/>
            <w:szCs w:val="24"/>
            <w:u w:val="single"/>
          </w:rPr>
          <w:t>The Shark</w:t>
        </w:r>
      </w:hyperlink>
      <w:r w:rsidRPr="002B7DE2">
        <w:rPr>
          <w:sz w:val="24"/>
          <w:szCs w:val="24"/>
        </w:rPr>
        <w:t xml:space="preserve"> in May 2016. The third, </w:t>
      </w:r>
      <w:r w:rsidRPr="002B7DE2">
        <w:rPr>
          <w:b/>
          <w:bCs/>
          <w:sz w:val="24"/>
          <w:szCs w:val="24"/>
        </w:rPr>
        <w:t>The Hangman</w:t>
      </w:r>
      <w:r w:rsidRPr="002B7DE2">
        <w:rPr>
          <w:sz w:val="24"/>
          <w:szCs w:val="24"/>
        </w:rPr>
        <w:t xml:space="preserve">, will be published in spring 2017. Her recent bestsellers, the popular </w:t>
      </w:r>
      <w:r w:rsidRPr="002B7DE2">
        <w:rPr>
          <w:b/>
          <w:bCs/>
          <w:i/>
          <w:iCs/>
          <w:sz w:val="24"/>
          <w:szCs w:val="24"/>
        </w:rPr>
        <w:t>Morgan Family</w:t>
      </w:r>
      <w:r w:rsidRPr="002B7DE2">
        <w:rPr>
          <w:sz w:val="24"/>
          <w:szCs w:val="24"/>
        </w:rPr>
        <w:t xml:space="preserve"> novels</w:t>
      </w:r>
      <w:hyperlink r:id="rId7" w:history="1">
        <w:r w:rsidRPr="002B7DE2">
          <w:rPr>
            <w:color w:val="0000FF"/>
            <w:sz w:val="24"/>
            <w:szCs w:val="24"/>
            <w:u w:val="single"/>
          </w:rPr>
          <w:t xml:space="preserve"> </w:t>
        </w:r>
        <w:r w:rsidRPr="002B7DE2">
          <w:rPr>
            <w:b/>
            <w:bCs/>
            <w:i/>
            <w:iCs/>
            <w:color w:val="000080"/>
            <w:sz w:val="24"/>
            <w:szCs w:val="24"/>
            <w:u w:val="single"/>
          </w:rPr>
          <w:t>Vulnerable</w:t>
        </w:r>
      </w:hyperlink>
      <w:r w:rsidRPr="002B7DE2">
        <w:rPr>
          <w:sz w:val="24"/>
          <w:szCs w:val="24"/>
        </w:rPr>
        <w:t>,</w:t>
      </w:r>
      <w:proofErr w:type="gramStart"/>
      <w:r w:rsidRPr="002B7DE2">
        <w:rPr>
          <w:sz w:val="24"/>
          <w:szCs w:val="24"/>
        </w:rPr>
        <w:t xml:space="preserve">  </w:t>
      </w:r>
      <w:proofErr w:type="gramEnd"/>
      <w:r w:rsidRPr="002B7DE2">
        <w:rPr>
          <w:b/>
          <w:bCs/>
          <w:i/>
          <w:iCs/>
          <w:color w:val="000080"/>
          <w:sz w:val="24"/>
          <w:szCs w:val="24"/>
        </w:rPr>
        <w:fldChar w:fldCharType="begin"/>
      </w:r>
      <w:r w:rsidRPr="002B7DE2">
        <w:rPr>
          <w:b/>
          <w:bCs/>
          <w:i/>
          <w:iCs/>
          <w:color w:val="000080"/>
          <w:sz w:val="24"/>
          <w:szCs w:val="24"/>
        </w:rPr>
        <w:instrText xml:space="preserve"> HYPERLINK "http://www.maryburton.com/ill-never-let-you-go/" </w:instrText>
      </w:r>
      <w:r w:rsidRPr="002B7DE2">
        <w:rPr>
          <w:b/>
          <w:bCs/>
          <w:i/>
          <w:iCs/>
          <w:color w:val="000080"/>
          <w:sz w:val="24"/>
          <w:szCs w:val="24"/>
        </w:rPr>
        <w:fldChar w:fldCharType="separate"/>
      </w:r>
      <w:r w:rsidRPr="002B7DE2">
        <w:rPr>
          <w:b/>
          <w:bCs/>
          <w:i/>
          <w:iCs/>
          <w:color w:val="000080"/>
          <w:sz w:val="24"/>
          <w:szCs w:val="24"/>
          <w:u w:val="single"/>
        </w:rPr>
        <w:t>I’ll Never Let You Go</w:t>
      </w:r>
      <w:r w:rsidRPr="002B7DE2">
        <w:rPr>
          <w:b/>
          <w:bCs/>
          <w:i/>
          <w:iCs/>
          <w:color w:val="000080"/>
          <w:sz w:val="24"/>
          <w:szCs w:val="24"/>
        </w:rPr>
        <w:fldChar w:fldCharType="end"/>
      </w:r>
      <w:r w:rsidRPr="002B7DE2">
        <w:rPr>
          <w:sz w:val="24"/>
          <w:szCs w:val="24"/>
        </w:rPr>
        <w:t xml:space="preserve">, </w:t>
      </w:r>
      <w:hyperlink r:id="rId8" w:history="1">
        <w:r w:rsidRPr="002B7DE2">
          <w:rPr>
            <w:b/>
            <w:bCs/>
            <w:i/>
            <w:iCs/>
            <w:color w:val="000080"/>
            <w:sz w:val="24"/>
            <w:szCs w:val="24"/>
            <w:u w:val="single"/>
          </w:rPr>
          <w:t>Cover Your Eyes</w:t>
        </w:r>
      </w:hyperlink>
      <w:r w:rsidRPr="002B7DE2">
        <w:rPr>
          <w:color w:val="000080"/>
          <w:sz w:val="24"/>
          <w:szCs w:val="24"/>
        </w:rPr>
        <w:t xml:space="preserve"> </w:t>
      </w:r>
      <w:r w:rsidRPr="002B7DE2">
        <w:rPr>
          <w:sz w:val="24"/>
          <w:szCs w:val="24"/>
        </w:rPr>
        <w:t xml:space="preserve">and </w:t>
      </w:r>
      <w:hyperlink r:id="rId9" w:history="1">
        <w:r w:rsidRPr="002B7DE2">
          <w:rPr>
            <w:b/>
            <w:bCs/>
            <w:i/>
            <w:iCs/>
            <w:color w:val="000080"/>
            <w:sz w:val="24"/>
            <w:szCs w:val="24"/>
            <w:u w:val="single"/>
          </w:rPr>
          <w:t>Be Afraid</w:t>
        </w:r>
        <w:r w:rsidRPr="00937914">
          <w:rPr>
            <w:i/>
            <w:iCs/>
            <w:color w:val="000080"/>
            <w:sz w:val="24"/>
            <w:szCs w:val="24"/>
          </w:rPr>
          <w:t>,</w:t>
        </w:r>
        <w:r w:rsidRPr="00937914">
          <w:rPr>
            <w:b/>
            <w:bCs/>
            <w:i/>
            <w:iCs/>
            <w:color w:val="000080"/>
            <w:sz w:val="24"/>
            <w:szCs w:val="24"/>
          </w:rPr>
          <w:t xml:space="preserve"> </w:t>
        </w:r>
      </w:hyperlink>
      <w:r w:rsidRPr="002B7DE2">
        <w:rPr>
          <w:sz w:val="24"/>
          <w:szCs w:val="24"/>
        </w:rPr>
        <w:t>feature Nashville's preeminent law enforcement family.</w:t>
      </w:r>
    </w:p>
    <w:p w:rsidR="0039295F" w:rsidRPr="00CD50AB" w:rsidRDefault="0039295F" w:rsidP="00102C2E">
      <w:pPr>
        <w:spacing w:after="0" w:line="240" w:lineRule="auto"/>
        <w:rPr>
          <w:rFonts w:eastAsia="Times New Roman" w:cs="Times New Roman"/>
          <w:sz w:val="24"/>
          <w:szCs w:val="24"/>
        </w:rPr>
      </w:pPr>
    </w:p>
    <w:p w:rsidR="00CD50AB" w:rsidRDefault="00CD50AB" w:rsidP="00102C2E">
      <w:pPr>
        <w:spacing w:after="0" w:line="240" w:lineRule="auto"/>
        <w:rPr>
          <w:rFonts w:eastAsia="Times New Roman" w:cs="Times New Roman"/>
          <w:sz w:val="24"/>
          <w:szCs w:val="24"/>
        </w:rPr>
      </w:pPr>
      <w:r w:rsidRPr="00CD50AB">
        <w:rPr>
          <w:rFonts w:eastAsia="Times New Roman" w:cs="Times New Roman"/>
          <w:sz w:val="24"/>
          <w:szCs w:val="24"/>
        </w:rPr>
        <w:t xml:space="preserve">When not traveling for research or visiting with readers at bookstores, book festivals and conferences, Mary </w:t>
      </w:r>
      <w:r w:rsidR="00F0701A">
        <w:rPr>
          <w:rFonts w:eastAsia="Times New Roman" w:cs="Times New Roman"/>
          <w:sz w:val="24"/>
          <w:szCs w:val="24"/>
        </w:rPr>
        <w:t>i</w:t>
      </w:r>
      <w:r w:rsidRPr="00CD50AB">
        <w:rPr>
          <w:rFonts w:eastAsia="Times New Roman" w:cs="Times New Roman"/>
          <w:sz w:val="24"/>
          <w:szCs w:val="24"/>
        </w:rPr>
        <w:t>s very much a homebody. She and her husband spend time alternately enjoying and lamenting their newly empty nest and spoiling their four legged babies Buddy, Bella and Tiki.</w:t>
      </w:r>
    </w:p>
    <w:p w:rsidR="00102C2E" w:rsidRPr="00CD50AB" w:rsidRDefault="00102C2E" w:rsidP="00102C2E">
      <w:pPr>
        <w:spacing w:after="0" w:line="240" w:lineRule="auto"/>
        <w:rPr>
          <w:rFonts w:eastAsia="Times New Roman" w:cs="Times New Roman"/>
          <w:sz w:val="24"/>
          <w:szCs w:val="24"/>
        </w:rPr>
      </w:pPr>
    </w:p>
    <w:p w:rsidR="00CD50AB" w:rsidRPr="00CD50AB" w:rsidRDefault="00CD50AB" w:rsidP="00102C2E">
      <w:pPr>
        <w:spacing w:after="0" w:line="240" w:lineRule="auto"/>
        <w:rPr>
          <w:rFonts w:eastAsia="Times New Roman" w:cs="Times New Roman"/>
          <w:sz w:val="24"/>
          <w:szCs w:val="24"/>
        </w:rPr>
      </w:pPr>
      <w:r w:rsidRPr="00CD50AB">
        <w:rPr>
          <w:rFonts w:eastAsia="Times New Roman" w:cs="Times New Roman"/>
          <w:sz w:val="24"/>
          <w:szCs w:val="24"/>
        </w:rPr>
        <w:t>*</w:t>
      </w:r>
      <w:r w:rsidRPr="00102C2E">
        <w:rPr>
          <w:rFonts w:eastAsia="Times New Roman" w:cs="Times New Roman"/>
          <w:b/>
          <w:bCs/>
          <w:sz w:val="24"/>
          <w:szCs w:val="24"/>
        </w:rPr>
        <w:t>Fresh Fiction</w:t>
      </w:r>
      <w:r w:rsidRPr="00CD50AB">
        <w:rPr>
          <w:rFonts w:eastAsia="Times New Roman" w:cs="Times New Roman"/>
          <w:sz w:val="24"/>
          <w:szCs w:val="24"/>
        </w:rPr>
        <w:t xml:space="preserve"> **</w:t>
      </w:r>
      <w:r w:rsidRPr="00102C2E">
        <w:rPr>
          <w:rFonts w:eastAsia="Times New Roman" w:cs="Times New Roman"/>
          <w:b/>
          <w:bCs/>
          <w:i/>
          <w:iCs/>
          <w:sz w:val="24"/>
          <w:szCs w:val="24"/>
        </w:rPr>
        <w:t>Library Journal</w:t>
      </w:r>
      <w:r w:rsidRPr="00CD50AB">
        <w:rPr>
          <w:rFonts w:eastAsia="Times New Roman" w:cs="Times New Roman"/>
          <w:sz w:val="24"/>
          <w:szCs w:val="24"/>
        </w:rPr>
        <w:t xml:space="preserve"> ***</w:t>
      </w:r>
      <w:r w:rsidRPr="00102C2E">
        <w:rPr>
          <w:rFonts w:eastAsia="Times New Roman" w:cs="Times New Roman"/>
          <w:b/>
          <w:bCs/>
          <w:i/>
          <w:iCs/>
          <w:sz w:val="24"/>
          <w:szCs w:val="24"/>
        </w:rPr>
        <w:t xml:space="preserve">Library Journal </w:t>
      </w:r>
      <w:bookmarkStart w:id="0" w:name="_GoBack"/>
      <w:bookmarkEnd w:id="0"/>
    </w:p>
    <w:p w:rsidR="00BE5583" w:rsidRPr="00102C2E" w:rsidRDefault="00CD50AB" w:rsidP="00102C2E">
      <w:pPr>
        <w:spacing w:after="0" w:line="240" w:lineRule="auto"/>
        <w:rPr>
          <w:rFonts w:eastAsia="Times New Roman" w:cs="Times New Roman"/>
          <w:b/>
          <w:bCs/>
          <w:i/>
          <w:iCs/>
          <w:sz w:val="24"/>
          <w:szCs w:val="24"/>
        </w:rPr>
      </w:pPr>
      <w:r w:rsidRPr="00102C2E">
        <w:rPr>
          <w:rFonts w:eastAsia="Times New Roman" w:cs="Times New Roman"/>
          <w:b/>
          <w:bCs/>
          <w:i/>
          <w:iCs/>
          <w:sz w:val="24"/>
          <w:szCs w:val="24"/>
        </w:rPr>
        <w:t> </w:t>
      </w:r>
    </w:p>
    <w:p w:rsidR="00BE5583" w:rsidRPr="00102C2E" w:rsidRDefault="00BE5583" w:rsidP="00102C2E">
      <w:pPr>
        <w:spacing w:after="0" w:line="240" w:lineRule="auto"/>
        <w:rPr>
          <w:rFonts w:eastAsia="Times New Roman" w:cs="Times New Roman"/>
          <w:b/>
          <w:bCs/>
          <w:i/>
          <w:iCs/>
          <w:sz w:val="24"/>
          <w:szCs w:val="24"/>
        </w:rPr>
      </w:pPr>
      <w:r w:rsidRPr="00102C2E">
        <w:rPr>
          <w:rFonts w:eastAsia="Times New Roman" w:cs="Times New Roman"/>
          <w:b/>
          <w:bCs/>
          <w:i/>
          <w:iCs/>
          <w:sz w:val="24"/>
          <w:szCs w:val="24"/>
        </w:rPr>
        <w:br w:type="page"/>
      </w:r>
    </w:p>
    <w:p w:rsidR="00CD50AB" w:rsidRPr="00CD50AB" w:rsidRDefault="00CD50AB" w:rsidP="00102C2E">
      <w:pPr>
        <w:spacing w:after="0" w:line="240" w:lineRule="auto"/>
        <w:rPr>
          <w:rFonts w:eastAsia="Times New Roman" w:cs="Times New Roman"/>
          <w:sz w:val="24"/>
          <w:szCs w:val="24"/>
        </w:rPr>
      </w:pPr>
    </w:p>
    <w:p w:rsidR="00CD50AB" w:rsidRPr="00102C2E" w:rsidRDefault="00CD50AB" w:rsidP="00102C2E">
      <w:pPr>
        <w:tabs>
          <w:tab w:val="left" w:pos="1656"/>
        </w:tabs>
        <w:spacing w:after="0" w:line="240" w:lineRule="auto"/>
        <w:rPr>
          <w:rFonts w:eastAsia="Times New Roman" w:cs="Times New Roman"/>
          <w:sz w:val="24"/>
          <w:szCs w:val="24"/>
        </w:rPr>
      </w:pPr>
      <w:r w:rsidRPr="00102C2E">
        <w:rPr>
          <w:rFonts w:eastAsia="Times New Roman" w:cs="Times New Roman"/>
          <w:b/>
          <w:bCs/>
          <w:i/>
          <w:iCs/>
          <w:sz w:val="24"/>
          <w:szCs w:val="24"/>
        </w:rPr>
        <w:t>MARY IN BRIEF (</w:t>
      </w:r>
      <w:r w:rsidR="00F0701A">
        <w:rPr>
          <w:rFonts w:eastAsia="Times New Roman" w:cs="Times New Roman"/>
          <w:b/>
          <w:bCs/>
          <w:i/>
          <w:iCs/>
          <w:sz w:val="24"/>
          <w:szCs w:val="24"/>
        </w:rPr>
        <w:t>197</w:t>
      </w:r>
      <w:r w:rsidRPr="00102C2E">
        <w:rPr>
          <w:rFonts w:eastAsia="Times New Roman" w:cs="Times New Roman"/>
          <w:b/>
          <w:bCs/>
          <w:i/>
          <w:iCs/>
          <w:sz w:val="24"/>
          <w:szCs w:val="24"/>
        </w:rPr>
        <w:t xml:space="preserve"> words) – </w:t>
      </w:r>
      <w:r w:rsidRPr="00382871">
        <w:rPr>
          <w:rFonts w:eastAsia="Times New Roman" w:cs="Times New Roman"/>
          <w:b/>
          <w:bCs/>
          <w:i/>
          <w:iCs/>
          <w:color w:val="000099"/>
          <w:sz w:val="24"/>
          <w:szCs w:val="24"/>
          <w:u w:val="single"/>
        </w:rPr>
        <w:t>Download Text</w:t>
      </w:r>
      <w:r w:rsidRPr="00382871">
        <w:rPr>
          <w:rFonts w:eastAsia="Times New Roman" w:cs="Times New Roman"/>
          <w:b/>
          <w:bCs/>
          <w:i/>
          <w:iCs/>
          <w:color w:val="000099"/>
          <w:sz w:val="24"/>
          <w:szCs w:val="24"/>
        </w:rPr>
        <w:t xml:space="preserve"> </w:t>
      </w:r>
      <w:r w:rsidRPr="00102C2E">
        <w:rPr>
          <w:rFonts w:eastAsia="Times New Roman" w:cs="Times New Roman"/>
          <w:b/>
          <w:bCs/>
          <w:i/>
          <w:iCs/>
          <w:sz w:val="24"/>
          <w:szCs w:val="24"/>
        </w:rPr>
        <w:t xml:space="preserve">– </w:t>
      </w:r>
      <w:r w:rsidRPr="00382871">
        <w:rPr>
          <w:rFonts w:eastAsia="Times New Roman" w:cs="Times New Roman"/>
          <w:b/>
          <w:bCs/>
          <w:i/>
          <w:iCs/>
          <w:color w:val="333399"/>
          <w:sz w:val="24"/>
          <w:szCs w:val="24"/>
          <w:u w:val="single"/>
        </w:rPr>
        <w:t>Download PDF</w:t>
      </w:r>
    </w:p>
    <w:p w:rsidR="0039295F" w:rsidRDefault="00CD50AB" w:rsidP="00102C2E">
      <w:pPr>
        <w:spacing w:after="0" w:line="240" w:lineRule="auto"/>
        <w:rPr>
          <w:rFonts w:eastAsia="Times New Roman" w:cs="Times New Roman"/>
          <w:sz w:val="24"/>
          <w:szCs w:val="24"/>
        </w:rPr>
      </w:pPr>
      <w:r w:rsidRPr="00102C2E">
        <w:rPr>
          <w:rFonts w:eastAsia="Times New Roman" w:cs="Times New Roman"/>
          <w:sz w:val="24"/>
          <w:szCs w:val="24"/>
        </w:rPr>
        <w:t> </w:t>
      </w:r>
    </w:p>
    <w:p w:rsidR="00EF5147" w:rsidRPr="00F0701A" w:rsidRDefault="00CD50AB" w:rsidP="00EF5147">
      <w:pPr>
        <w:spacing w:after="0" w:line="240" w:lineRule="auto"/>
        <w:rPr>
          <w:rFonts w:eastAsia="Times New Roman" w:cs="Times New Roman"/>
          <w:sz w:val="24"/>
          <w:szCs w:val="24"/>
        </w:rPr>
      </w:pPr>
      <w:r w:rsidRPr="00102C2E">
        <w:rPr>
          <w:rFonts w:eastAsia="Times New Roman" w:cs="Times New Roman"/>
          <w:i/>
          <w:sz w:val="24"/>
          <w:szCs w:val="24"/>
        </w:rPr>
        <w:t>New York Times</w:t>
      </w:r>
      <w:r w:rsidRPr="00102C2E">
        <w:rPr>
          <w:rFonts w:eastAsia="Times New Roman" w:cs="Times New Roman"/>
          <w:sz w:val="24"/>
          <w:szCs w:val="24"/>
        </w:rPr>
        <w:t xml:space="preserve"> and </w:t>
      </w:r>
      <w:r w:rsidRPr="00102C2E">
        <w:rPr>
          <w:rFonts w:eastAsia="Times New Roman" w:cs="Times New Roman"/>
          <w:i/>
          <w:sz w:val="24"/>
          <w:szCs w:val="24"/>
        </w:rPr>
        <w:t xml:space="preserve">USA Today </w:t>
      </w:r>
      <w:r w:rsidRPr="00102C2E">
        <w:rPr>
          <w:rFonts w:eastAsia="Times New Roman" w:cs="Times New Roman"/>
          <w:sz w:val="24"/>
          <w:szCs w:val="24"/>
        </w:rPr>
        <w:t xml:space="preserve">bestselling suspense author Mary Burton’s writing has been compared to </w:t>
      </w:r>
      <w:r w:rsidR="006F47A3">
        <w:rPr>
          <w:rFonts w:eastAsia="Times New Roman" w:cs="Times New Roman"/>
          <w:sz w:val="24"/>
          <w:szCs w:val="24"/>
        </w:rPr>
        <w:t>that</w:t>
      </w:r>
      <w:r w:rsidRPr="00102C2E">
        <w:rPr>
          <w:rFonts w:eastAsia="Times New Roman" w:cs="Times New Roman"/>
          <w:sz w:val="24"/>
          <w:szCs w:val="24"/>
        </w:rPr>
        <w:t xml:space="preserve"> of James Patterson, * Lisa Gardner**</w:t>
      </w:r>
      <w:r w:rsidR="003236A8" w:rsidRPr="00102C2E">
        <w:rPr>
          <w:rFonts w:eastAsia="Times New Roman" w:cs="Times New Roman"/>
          <w:sz w:val="24"/>
          <w:szCs w:val="24"/>
        </w:rPr>
        <w:t xml:space="preserve"> and </w:t>
      </w:r>
      <w:r w:rsidRPr="00102C2E">
        <w:rPr>
          <w:rFonts w:eastAsia="Times New Roman" w:cs="Times New Roman"/>
          <w:sz w:val="24"/>
          <w:szCs w:val="24"/>
        </w:rPr>
        <w:t>Lisa Jackson</w:t>
      </w:r>
      <w:r w:rsidR="003236A8" w:rsidRPr="00102C2E">
        <w:rPr>
          <w:rFonts w:eastAsia="Times New Roman" w:cs="Times New Roman"/>
          <w:sz w:val="24"/>
          <w:szCs w:val="24"/>
        </w:rPr>
        <w:t>.</w:t>
      </w:r>
      <w:r w:rsidRPr="00102C2E">
        <w:rPr>
          <w:rFonts w:eastAsia="Times New Roman" w:cs="Times New Roman"/>
          <w:sz w:val="24"/>
          <w:szCs w:val="24"/>
        </w:rPr>
        <w:t>***</w:t>
      </w:r>
      <w:r w:rsidR="00F0701A">
        <w:rPr>
          <w:rFonts w:eastAsia="Times New Roman" w:cs="Times New Roman"/>
          <w:sz w:val="24"/>
          <w:szCs w:val="24"/>
        </w:rPr>
        <w:t xml:space="preserve">  </w:t>
      </w:r>
      <w:r w:rsidR="00EF5147" w:rsidRPr="002B7DE2">
        <w:rPr>
          <w:sz w:val="24"/>
          <w:szCs w:val="24"/>
        </w:rPr>
        <w:t xml:space="preserve">Her new book, </w:t>
      </w:r>
      <w:hyperlink r:id="rId10" w:history="1">
        <w:r w:rsidR="00EF5147" w:rsidRPr="00382871">
          <w:rPr>
            <w:rStyle w:val="Hyperlink"/>
            <w:b/>
            <w:bCs/>
            <w:i/>
            <w:iCs/>
            <w:color w:val="000099"/>
            <w:sz w:val="24"/>
            <w:szCs w:val="24"/>
          </w:rPr>
          <w:t xml:space="preserve">The </w:t>
        </w:r>
        <w:proofErr w:type="spellStart"/>
        <w:r w:rsidR="00EF5147" w:rsidRPr="00382871">
          <w:rPr>
            <w:rStyle w:val="Hyperlink"/>
            <w:b/>
            <w:bCs/>
            <w:i/>
            <w:iCs/>
            <w:color w:val="000099"/>
            <w:sz w:val="24"/>
            <w:szCs w:val="24"/>
          </w:rPr>
          <w:t>Dollmaker</w:t>
        </w:r>
        <w:proofErr w:type="spellEnd"/>
      </w:hyperlink>
      <w:r w:rsidR="00EF5147" w:rsidRPr="00D45A36">
        <w:rPr>
          <w:color w:val="002060"/>
          <w:sz w:val="24"/>
          <w:szCs w:val="24"/>
        </w:rPr>
        <w:t xml:space="preserve"> </w:t>
      </w:r>
      <w:r w:rsidR="00EF5147" w:rsidRPr="002B7DE2">
        <w:rPr>
          <w:sz w:val="24"/>
          <w:szCs w:val="24"/>
        </w:rPr>
        <w:t>is the second of her </w:t>
      </w:r>
      <w:r w:rsidR="00EF5147" w:rsidRPr="002B7DE2">
        <w:rPr>
          <w:b/>
          <w:bCs/>
          <w:i/>
          <w:iCs/>
          <w:sz w:val="24"/>
          <w:szCs w:val="24"/>
        </w:rPr>
        <w:t>The Forgotten Files</w:t>
      </w:r>
      <w:r w:rsidR="00EF5147" w:rsidRPr="002B7DE2">
        <w:rPr>
          <w:sz w:val="24"/>
          <w:szCs w:val="24"/>
        </w:rPr>
        <w:t xml:space="preserve"> novels, which began with </w:t>
      </w:r>
      <w:hyperlink r:id="rId11" w:history="1">
        <w:r w:rsidR="00EF5147" w:rsidRPr="002B7DE2">
          <w:rPr>
            <w:b/>
            <w:bCs/>
            <w:i/>
            <w:iCs/>
            <w:color w:val="000080"/>
            <w:sz w:val="24"/>
            <w:szCs w:val="24"/>
            <w:u w:val="single"/>
          </w:rPr>
          <w:t>The Shark</w:t>
        </w:r>
      </w:hyperlink>
      <w:r w:rsidR="00EF5147" w:rsidRPr="002B7DE2">
        <w:rPr>
          <w:sz w:val="24"/>
          <w:szCs w:val="24"/>
        </w:rPr>
        <w:t xml:space="preserve"> in May 2016. The third, </w:t>
      </w:r>
      <w:r w:rsidR="00EF5147" w:rsidRPr="002B7DE2">
        <w:rPr>
          <w:b/>
          <w:bCs/>
          <w:sz w:val="24"/>
          <w:szCs w:val="24"/>
        </w:rPr>
        <w:t>The Hangman</w:t>
      </w:r>
      <w:r w:rsidR="00EF5147" w:rsidRPr="002B7DE2">
        <w:rPr>
          <w:sz w:val="24"/>
          <w:szCs w:val="24"/>
        </w:rPr>
        <w:t xml:space="preserve">, will be published in spring </w:t>
      </w:r>
      <w:r w:rsidR="00EF5147">
        <w:rPr>
          <w:sz w:val="24"/>
          <w:szCs w:val="24"/>
        </w:rPr>
        <w:t xml:space="preserve">2017. Her recent bestsellers, </w:t>
      </w:r>
      <w:hyperlink r:id="rId12" w:history="1">
        <w:r w:rsidR="00EF5147" w:rsidRPr="002B7DE2">
          <w:rPr>
            <w:color w:val="0000FF"/>
            <w:sz w:val="24"/>
            <w:szCs w:val="24"/>
            <w:u w:val="single"/>
          </w:rPr>
          <w:t xml:space="preserve"> </w:t>
        </w:r>
        <w:r w:rsidR="00EF5147" w:rsidRPr="00382871">
          <w:rPr>
            <w:b/>
            <w:bCs/>
            <w:i/>
            <w:iCs/>
            <w:color w:val="333399"/>
            <w:sz w:val="24"/>
            <w:szCs w:val="24"/>
            <w:u w:val="single"/>
          </w:rPr>
          <w:t>Vulnerable</w:t>
        </w:r>
      </w:hyperlink>
      <w:r w:rsidR="00EF5147" w:rsidRPr="002B7DE2">
        <w:rPr>
          <w:sz w:val="24"/>
          <w:szCs w:val="24"/>
        </w:rPr>
        <w:t xml:space="preserve">,  </w:t>
      </w:r>
      <w:hyperlink r:id="rId13" w:history="1">
        <w:r w:rsidR="00EF5147" w:rsidRPr="00382871">
          <w:rPr>
            <w:b/>
            <w:bCs/>
            <w:i/>
            <w:iCs/>
            <w:color w:val="333399"/>
            <w:sz w:val="24"/>
            <w:szCs w:val="24"/>
            <w:u w:val="single"/>
          </w:rPr>
          <w:t>I’ll Never Let You Go</w:t>
        </w:r>
      </w:hyperlink>
      <w:r w:rsidR="00EF5147" w:rsidRPr="002B7DE2">
        <w:rPr>
          <w:sz w:val="24"/>
          <w:szCs w:val="24"/>
        </w:rPr>
        <w:t xml:space="preserve">, </w:t>
      </w:r>
      <w:hyperlink r:id="rId14" w:history="1">
        <w:r w:rsidR="00382871" w:rsidRPr="00382871">
          <w:rPr>
            <w:rStyle w:val="Hyperlink"/>
            <w:b/>
            <w:i/>
            <w:color w:val="333399"/>
            <w:sz w:val="24"/>
            <w:szCs w:val="24"/>
          </w:rPr>
          <w:t>Be Afraid</w:t>
        </w:r>
      </w:hyperlink>
      <w:r w:rsidR="00382871" w:rsidRPr="00382871">
        <w:rPr>
          <w:i/>
          <w:color w:val="333399"/>
          <w:sz w:val="24"/>
          <w:szCs w:val="24"/>
        </w:rPr>
        <w:t xml:space="preserve"> </w:t>
      </w:r>
      <w:r w:rsidR="00EF5147" w:rsidRPr="00382871">
        <w:rPr>
          <w:i/>
          <w:sz w:val="24"/>
          <w:szCs w:val="24"/>
        </w:rPr>
        <w:t>and</w:t>
      </w:r>
      <w:r w:rsidR="00382871">
        <w:rPr>
          <w:sz w:val="24"/>
          <w:szCs w:val="24"/>
        </w:rPr>
        <w:t xml:space="preserve"> </w:t>
      </w:r>
      <w:hyperlink r:id="rId15" w:history="1">
        <w:r w:rsidR="00382871" w:rsidRPr="00382871">
          <w:rPr>
            <w:b/>
            <w:bCs/>
            <w:i/>
            <w:iCs/>
            <w:color w:val="333399"/>
            <w:sz w:val="24"/>
            <w:szCs w:val="24"/>
            <w:u w:val="single"/>
          </w:rPr>
          <w:t>Cover Your Eyes</w:t>
        </w:r>
      </w:hyperlink>
      <w:r w:rsidR="00EF5147" w:rsidRPr="00382871">
        <w:rPr>
          <w:i/>
          <w:iCs/>
          <w:color w:val="7030A0"/>
          <w:sz w:val="24"/>
          <w:szCs w:val="24"/>
        </w:rPr>
        <w:t>,</w:t>
      </w:r>
      <w:r w:rsidR="00EF5147" w:rsidRPr="00382871">
        <w:rPr>
          <w:b/>
          <w:bCs/>
          <w:i/>
          <w:iCs/>
          <w:color w:val="7030A0"/>
          <w:sz w:val="24"/>
          <w:szCs w:val="24"/>
        </w:rPr>
        <w:t xml:space="preserve"> </w:t>
      </w:r>
      <w:r w:rsidR="00EF5147" w:rsidRPr="002B7DE2">
        <w:rPr>
          <w:sz w:val="24"/>
          <w:szCs w:val="24"/>
        </w:rPr>
        <w:t>feature</w:t>
      </w:r>
      <w:r w:rsidR="00EF5147">
        <w:rPr>
          <w:sz w:val="24"/>
          <w:szCs w:val="24"/>
        </w:rPr>
        <w:t xml:space="preserve"> four siblings, the </w:t>
      </w:r>
      <w:proofErr w:type="spellStart"/>
      <w:r w:rsidR="00EF5147">
        <w:rPr>
          <w:sz w:val="24"/>
          <w:szCs w:val="24"/>
        </w:rPr>
        <w:t>Morgans</w:t>
      </w:r>
      <w:proofErr w:type="spellEnd"/>
      <w:r w:rsidR="00EF5147">
        <w:rPr>
          <w:sz w:val="24"/>
          <w:szCs w:val="24"/>
        </w:rPr>
        <w:t xml:space="preserve">, </w:t>
      </w:r>
      <w:r w:rsidR="00EF5147" w:rsidRPr="002B7DE2">
        <w:rPr>
          <w:sz w:val="24"/>
          <w:szCs w:val="24"/>
        </w:rPr>
        <w:t>Nashville's preeminent law enforcement family.</w:t>
      </w:r>
    </w:p>
    <w:p w:rsidR="003236A8" w:rsidRPr="00102C2E" w:rsidRDefault="00CD50AB" w:rsidP="00102C2E">
      <w:pPr>
        <w:spacing w:after="0" w:line="240" w:lineRule="auto"/>
        <w:rPr>
          <w:rFonts w:eastAsia="Times New Roman" w:cs="Times New Roman"/>
          <w:sz w:val="24"/>
          <w:szCs w:val="24"/>
        </w:rPr>
      </w:pPr>
      <w:r w:rsidRPr="00102C2E">
        <w:rPr>
          <w:rFonts w:eastAsia="Times New Roman" w:cs="Times New Roman"/>
          <w:sz w:val="24"/>
          <w:szCs w:val="24"/>
        </w:rPr>
        <w:t xml:space="preserve"> </w:t>
      </w:r>
      <w:r w:rsidRPr="00102C2E">
        <w:rPr>
          <w:rFonts w:eastAsia="Times New Roman" w:cs="Times New Roman"/>
          <w:sz w:val="24"/>
          <w:szCs w:val="24"/>
        </w:rPr>
        <w:br/>
        <w:t xml:space="preserve">Mary is the author of </w:t>
      </w:r>
      <w:r w:rsidR="003236A8" w:rsidRPr="00102C2E">
        <w:rPr>
          <w:rFonts w:eastAsia="Times New Roman" w:cs="Times New Roman"/>
          <w:sz w:val="24"/>
          <w:szCs w:val="24"/>
        </w:rPr>
        <w:t>thirty</w:t>
      </w:r>
      <w:r w:rsidR="00C65C32">
        <w:rPr>
          <w:rFonts w:eastAsia="Times New Roman" w:cs="Times New Roman"/>
          <w:sz w:val="24"/>
          <w:szCs w:val="24"/>
        </w:rPr>
        <w:t>-</w:t>
      </w:r>
      <w:r w:rsidR="00EF5147">
        <w:rPr>
          <w:rFonts w:eastAsia="Times New Roman" w:cs="Times New Roman"/>
          <w:sz w:val="24"/>
          <w:szCs w:val="24"/>
        </w:rPr>
        <w:t xml:space="preserve">one </w:t>
      </w:r>
      <w:r w:rsidRPr="00102C2E">
        <w:rPr>
          <w:rFonts w:eastAsia="Times New Roman" w:cs="Times New Roman"/>
          <w:sz w:val="24"/>
          <w:szCs w:val="24"/>
        </w:rPr>
        <w:t>novels and five novellas. In addition</w:t>
      </w:r>
      <w:r w:rsidR="003236A8" w:rsidRPr="00102C2E">
        <w:rPr>
          <w:rFonts w:eastAsia="Times New Roman" w:cs="Times New Roman"/>
          <w:sz w:val="24"/>
          <w:szCs w:val="24"/>
        </w:rPr>
        <w:t xml:space="preserve"> to her</w:t>
      </w:r>
      <w:r w:rsidR="00EF5147">
        <w:rPr>
          <w:rFonts w:eastAsia="Times New Roman" w:cs="Times New Roman"/>
          <w:sz w:val="24"/>
          <w:szCs w:val="24"/>
        </w:rPr>
        <w:t xml:space="preserve"> </w:t>
      </w:r>
      <w:r w:rsidR="00EF5147" w:rsidRPr="00390E1A">
        <w:rPr>
          <w:rFonts w:eastAsia="Times New Roman" w:cs="Times New Roman"/>
          <w:b/>
          <w:i/>
          <w:sz w:val="24"/>
          <w:szCs w:val="24"/>
        </w:rPr>
        <w:t>Morgan Family</w:t>
      </w:r>
      <w:r w:rsidR="00EF5147">
        <w:rPr>
          <w:rFonts w:eastAsia="Times New Roman" w:cs="Times New Roman"/>
          <w:sz w:val="24"/>
          <w:szCs w:val="24"/>
        </w:rPr>
        <w:t xml:space="preserve"> </w:t>
      </w:r>
      <w:r w:rsidR="00382871">
        <w:rPr>
          <w:rFonts w:eastAsia="Times New Roman" w:cs="Times New Roman"/>
          <w:sz w:val="24"/>
          <w:szCs w:val="24"/>
        </w:rPr>
        <w:t>novels</w:t>
      </w:r>
      <w:r w:rsidR="00EF5147">
        <w:rPr>
          <w:rFonts w:eastAsia="Times New Roman" w:cs="Times New Roman"/>
          <w:sz w:val="24"/>
          <w:szCs w:val="24"/>
        </w:rPr>
        <w:t>, Mary’s other connected</w:t>
      </w:r>
      <w:r w:rsidRPr="00102C2E">
        <w:rPr>
          <w:rFonts w:eastAsia="Times New Roman" w:cs="Times New Roman"/>
          <w:sz w:val="24"/>
          <w:szCs w:val="24"/>
        </w:rPr>
        <w:t xml:space="preserve"> stories include </w:t>
      </w:r>
      <w:hyperlink r:id="rId16" w:history="1">
        <w:r w:rsidRPr="00382871">
          <w:rPr>
            <w:rFonts w:eastAsia="Times New Roman" w:cs="Times New Roman"/>
            <w:b/>
            <w:bCs/>
            <w:color w:val="333399"/>
            <w:sz w:val="24"/>
            <w:szCs w:val="24"/>
            <w:u w:val="single"/>
          </w:rPr>
          <w:t>The Seventh Victim</w:t>
        </w:r>
      </w:hyperlink>
      <w:r w:rsidRPr="00102C2E">
        <w:rPr>
          <w:rFonts w:eastAsia="Times New Roman" w:cs="Times New Roman"/>
          <w:sz w:val="24"/>
          <w:szCs w:val="24"/>
        </w:rPr>
        <w:t xml:space="preserve">, </w:t>
      </w:r>
      <w:hyperlink r:id="rId17" w:history="1">
        <w:r w:rsidRPr="00382871">
          <w:rPr>
            <w:rFonts w:eastAsia="Times New Roman" w:cs="Times New Roman"/>
            <w:b/>
            <w:bCs/>
            <w:color w:val="333399"/>
            <w:sz w:val="24"/>
            <w:szCs w:val="24"/>
            <w:u w:val="single"/>
          </w:rPr>
          <w:t>No Escape</w:t>
        </w:r>
      </w:hyperlink>
      <w:r w:rsidRPr="00102C2E">
        <w:rPr>
          <w:rFonts w:eastAsia="Times New Roman" w:cs="Times New Roman"/>
          <w:sz w:val="24"/>
          <w:szCs w:val="24"/>
        </w:rPr>
        <w:t xml:space="preserve">  and </w:t>
      </w:r>
      <w:hyperlink r:id="rId18" w:history="1">
        <w:r w:rsidRPr="00382871">
          <w:rPr>
            <w:rFonts w:eastAsia="Times New Roman" w:cs="Times New Roman"/>
            <w:b/>
            <w:bCs/>
            <w:color w:val="333399"/>
            <w:sz w:val="24"/>
            <w:szCs w:val="24"/>
            <w:u w:val="single"/>
          </w:rPr>
          <w:t>You’re Not Safe</w:t>
        </w:r>
      </w:hyperlink>
      <w:r w:rsidRPr="00102C2E">
        <w:rPr>
          <w:rFonts w:eastAsia="Times New Roman" w:cs="Times New Roman"/>
          <w:sz w:val="24"/>
          <w:szCs w:val="24"/>
        </w:rPr>
        <w:t>, featuring investigators from the Texas Rangers</w:t>
      </w:r>
      <w:r w:rsidR="00F0701A">
        <w:rPr>
          <w:rFonts w:eastAsia="Times New Roman" w:cs="Times New Roman"/>
          <w:sz w:val="24"/>
          <w:szCs w:val="24"/>
        </w:rPr>
        <w:t>,</w:t>
      </w:r>
      <w:r w:rsidRPr="00102C2E">
        <w:rPr>
          <w:rFonts w:eastAsia="Times New Roman" w:cs="Times New Roman"/>
          <w:sz w:val="24"/>
          <w:szCs w:val="24"/>
        </w:rPr>
        <w:t xml:space="preserve"> and </w:t>
      </w:r>
      <w:hyperlink r:id="rId19" w:history="1">
        <w:r w:rsidRPr="00382871">
          <w:rPr>
            <w:rFonts w:eastAsia="Times New Roman" w:cs="Times New Roman"/>
            <w:b/>
            <w:bCs/>
            <w:color w:val="333399"/>
            <w:sz w:val="24"/>
            <w:szCs w:val="24"/>
            <w:u w:val="single"/>
          </w:rPr>
          <w:t>Senseless</w:t>
        </w:r>
      </w:hyperlink>
      <w:r w:rsidRPr="00102C2E">
        <w:rPr>
          <w:rFonts w:eastAsia="Times New Roman" w:cs="Times New Roman"/>
          <w:sz w:val="24"/>
          <w:szCs w:val="24"/>
        </w:rPr>
        <w:t xml:space="preserve">, </w:t>
      </w:r>
      <w:hyperlink r:id="rId20" w:history="1">
        <w:r w:rsidRPr="00382871">
          <w:rPr>
            <w:rFonts w:eastAsia="Times New Roman" w:cs="Times New Roman"/>
            <w:b/>
            <w:bCs/>
            <w:color w:val="333399"/>
            <w:sz w:val="24"/>
            <w:szCs w:val="24"/>
            <w:u w:val="single"/>
          </w:rPr>
          <w:t>Merciless</w:t>
        </w:r>
      </w:hyperlink>
      <w:r w:rsidRPr="00382871">
        <w:rPr>
          <w:rFonts w:eastAsia="Times New Roman" w:cs="Times New Roman"/>
          <w:b/>
          <w:bCs/>
          <w:color w:val="333399"/>
          <w:sz w:val="24"/>
          <w:szCs w:val="24"/>
        </w:rPr>
        <w:t xml:space="preserve"> </w:t>
      </w:r>
      <w:r w:rsidRPr="00102C2E">
        <w:rPr>
          <w:rFonts w:eastAsia="Times New Roman" w:cs="Times New Roman"/>
          <w:sz w:val="24"/>
          <w:szCs w:val="24"/>
        </w:rPr>
        <w:t xml:space="preserve">and </w:t>
      </w:r>
      <w:hyperlink r:id="rId21" w:history="1">
        <w:r w:rsidRPr="00382871">
          <w:rPr>
            <w:rFonts w:eastAsia="Times New Roman" w:cs="Times New Roman"/>
            <w:b/>
            <w:bCs/>
            <w:color w:val="333399"/>
            <w:sz w:val="24"/>
            <w:szCs w:val="24"/>
            <w:u w:val="single"/>
          </w:rPr>
          <w:t>Before She Dies</w:t>
        </w:r>
      </w:hyperlink>
      <w:r w:rsidRPr="00102C2E">
        <w:rPr>
          <w:rFonts w:eastAsia="Times New Roman" w:cs="Times New Roman"/>
          <w:sz w:val="24"/>
          <w:szCs w:val="24"/>
        </w:rPr>
        <w:t xml:space="preserve">, all set in Alexandria, Virginia. Her short story, </w:t>
      </w:r>
      <w:r w:rsidRPr="00102C2E">
        <w:rPr>
          <w:rFonts w:eastAsia="Times New Roman" w:cs="Times New Roman"/>
          <w:i/>
          <w:iCs/>
          <w:sz w:val="24"/>
          <w:szCs w:val="24"/>
        </w:rPr>
        <w:t>The Keepsake</w:t>
      </w:r>
      <w:r w:rsidRPr="00102C2E">
        <w:rPr>
          <w:rFonts w:eastAsia="Times New Roman" w:cs="Times New Roman"/>
          <w:sz w:val="24"/>
          <w:szCs w:val="24"/>
        </w:rPr>
        <w:t>, is featured al</w:t>
      </w:r>
      <w:r w:rsidR="00F0701A">
        <w:rPr>
          <w:rFonts w:eastAsia="Times New Roman" w:cs="Times New Roman"/>
          <w:sz w:val="24"/>
          <w:szCs w:val="24"/>
        </w:rPr>
        <w:t xml:space="preserve">ong with those by Jeffrey </w:t>
      </w:r>
      <w:proofErr w:type="spellStart"/>
      <w:r w:rsidR="00F0701A">
        <w:rPr>
          <w:rFonts w:eastAsia="Times New Roman" w:cs="Times New Roman"/>
          <w:sz w:val="24"/>
          <w:szCs w:val="24"/>
        </w:rPr>
        <w:t>Deaver</w:t>
      </w:r>
      <w:proofErr w:type="spellEnd"/>
      <w:r w:rsidRPr="00102C2E">
        <w:rPr>
          <w:rFonts w:eastAsia="Times New Roman" w:cs="Times New Roman"/>
          <w:sz w:val="24"/>
          <w:szCs w:val="24"/>
        </w:rPr>
        <w:t xml:space="preserve">, Anne Perry and others in the recently published anthology </w:t>
      </w:r>
      <w:hyperlink r:id="rId22" w:history="1">
        <w:r w:rsidRPr="00382871">
          <w:rPr>
            <w:rStyle w:val="Hyperlink"/>
            <w:rFonts w:eastAsia="Times New Roman" w:cs="Times New Roman"/>
            <w:b/>
            <w:bCs/>
            <w:color w:val="333399"/>
            <w:sz w:val="24"/>
            <w:szCs w:val="24"/>
          </w:rPr>
          <w:t>Killer Nashville Noir: Cold Blooded</w:t>
        </w:r>
      </w:hyperlink>
      <w:r w:rsidR="00382871">
        <w:rPr>
          <w:rFonts w:eastAsia="Times New Roman" w:cs="Times New Roman"/>
          <w:sz w:val="24"/>
          <w:szCs w:val="24"/>
        </w:rPr>
        <w:t>.</w:t>
      </w:r>
    </w:p>
    <w:p w:rsidR="00CD50AB" w:rsidRDefault="00CD50AB" w:rsidP="00102C2E">
      <w:pPr>
        <w:spacing w:after="0" w:line="240" w:lineRule="auto"/>
        <w:rPr>
          <w:rFonts w:eastAsia="Times New Roman" w:cs="Times New Roman"/>
          <w:sz w:val="24"/>
          <w:szCs w:val="24"/>
        </w:rPr>
      </w:pPr>
      <w:r w:rsidRPr="00102C2E">
        <w:rPr>
          <w:rFonts w:eastAsia="Times New Roman" w:cs="Times New Roman"/>
          <w:sz w:val="24"/>
          <w:szCs w:val="24"/>
        </w:rPr>
        <w:br/>
        <w:t>A Richmond native with fam</w:t>
      </w:r>
      <w:r w:rsidR="00F0701A">
        <w:rPr>
          <w:rFonts w:eastAsia="Times New Roman" w:cs="Times New Roman"/>
          <w:sz w:val="24"/>
          <w:szCs w:val="24"/>
        </w:rPr>
        <w:t>ily roots as deep as the nation</w:t>
      </w:r>
      <w:r w:rsidRPr="00102C2E">
        <w:rPr>
          <w:rFonts w:eastAsia="Times New Roman" w:cs="Times New Roman"/>
          <w:sz w:val="24"/>
          <w:szCs w:val="24"/>
        </w:rPr>
        <w:t>s, Mary has made her home the</w:t>
      </w:r>
      <w:r w:rsidR="00F0701A">
        <w:rPr>
          <w:rFonts w:eastAsia="Times New Roman" w:cs="Times New Roman"/>
          <w:sz w:val="24"/>
          <w:szCs w:val="24"/>
        </w:rPr>
        <w:t xml:space="preserve">re for most of her life. She </w:t>
      </w:r>
      <w:r w:rsidRPr="00102C2E">
        <w:rPr>
          <w:rFonts w:eastAsia="Times New Roman" w:cs="Times New Roman"/>
          <w:sz w:val="24"/>
          <w:szCs w:val="24"/>
        </w:rPr>
        <w:t>also writes contemporary women’s fiction as Mary Ellen Taylor</w:t>
      </w:r>
      <w:r w:rsidR="003236A8" w:rsidRPr="00102C2E">
        <w:rPr>
          <w:rFonts w:eastAsia="Times New Roman" w:cs="Times New Roman"/>
          <w:sz w:val="24"/>
          <w:szCs w:val="24"/>
        </w:rPr>
        <w:t>.</w:t>
      </w:r>
    </w:p>
    <w:p w:rsidR="00102C2E" w:rsidRPr="00102C2E" w:rsidRDefault="00102C2E" w:rsidP="00102C2E">
      <w:pPr>
        <w:spacing w:after="0" w:line="240" w:lineRule="auto"/>
        <w:rPr>
          <w:rFonts w:eastAsia="Times New Roman" w:cs="Times New Roman"/>
          <w:sz w:val="24"/>
          <w:szCs w:val="24"/>
        </w:rPr>
      </w:pPr>
    </w:p>
    <w:p w:rsidR="003236A8" w:rsidRPr="00CD50AB" w:rsidRDefault="003236A8" w:rsidP="00102C2E">
      <w:pPr>
        <w:spacing w:after="0" w:line="240" w:lineRule="auto"/>
        <w:rPr>
          <w:rFonts w:eastAsia="Times New Roman" w:cs="Times New Roman"/>
          <w:sz w:val="24"/>
          <w:szCs w:val="24"/>
        </w:rPr>
      </w:pPr>
      <w:r w:rsidRPr="00CD50AB">
        <w:rPr>
          <w:rFonts w:eastAsia="Times New Roman" w:cs="Times New Roman"/>
          <w:sz w:val="24"/>
          <w:szCs w:val="24"/>
        </w:rPr>
        <w:t>*</w:t>
      </w:r>
      <w:r w:rsidRPr="00102C2E">
        <w:rPr>
          <w:rFonts w:eastAsia="Times New Roman" w:cs="Times New Roman"/>
          <w:b/>
          <w:bCs/>
          <w:sz w:val="24"/>
          <w:szCs w:val="24"/>
        </w:rPr>
        <w:t>Fresh Fiction</w:t>
      </w:r>
      <w:r w:rsidRPr="00CD50AB">
        <w:rPr>
          <w:rFonts w:eastAsia="Times New Roman" w:cs="Times New Roman"/>
          <w:sz w:val="24"/>
          <w:szCs w:val="24"/>
        </w:rPr>
        <w:t xml:space="preserve"> **</w:t>
      </w:r>
      <w:r w:rsidRPr="00102C2E">
        <w:rPr>
          <w:rFonts w:eastAsia="Times New Roman" w:cs="Times New Roman"/>
          <w:b/>
          <w:bCs/>
          <w:i/>
          <w:iCs/>
          <w:sz w:val="24"/>
          <w:szCs w:val="24"/>
        </w:rPr>
        <w:t>Library Journal</w:t>
      </w:r>
      <w:r w:rsidRPr="00CD50AB">
        <w:rPr>
          <w:rFonts w:eastAsia="Times New Roman" w:cs="Times New Roman"/>
          <w:sz w:val="24"/>
          <w:szCs w:val="24"/>
        </w:rPr>
        <w:t xml:space="preserve"> ***</w:t>
      </w:r>
      <w:r w:rsidRPr="00102C2E">
        <w:rPr>
          <w:rFonts w:eastAsia="Times New Roman" w:cs="Times New Roman"/>
          <w:b/>
          <w:bCs/>
          <w:i/>
          <w:iCs/>
          <w:sz w:val="24"/>
          <w:szCs w:val="24"/>
        </w:rPr>
        <w:t xml:space="preserve">Library Journal </w:t>
      </w:r>
    </w:p>
    <w:p w:rsidR="00BE5583" w:rsidRPr="00102C2E" w:rsidRDefault="00CD50AB" w:rsidP="00102C2E">
      <w:pPr>
        <w:spacing w:after="0" w:line="240" w:lineRule="auto"/>
        <w:rPr>
          <w:rFonts w:eastAsia="Times New Roman" w:cs="Times New Roman"/>
          <w:sz w:val="24"/>
          <w:szCs w:val="24"/>
        </w:rPr>
      </w:pPr>
      <w:r w:rsidRPr="00102C2E">
        <w:rPr>
          <w:rFonts w:eastAsia="Times New Roman" w:cs="Times New Roman"/>
          <w:sz w:val="24"/>
          <w:szCs w:val="24"/>
        </w:rPr>
        <w:t> </w:t>
      </w:r>
    </w:p>
    <w:p w:rsidR="00CD50AB" w:rsidRPr="00102C2E" w:rsidRDefault="00CD50AB" w:rsidP="00102C2E">
      <w:pPr>
        <w:spacing w:after="0" w:line="240" w:lineRule="auto"/>
        <w:rPr>
          <w:rFonts w:eastAsia="Times New Roman" w:cs="Times New Roman"/>
          <w:sz w:val="24"/>
          <w:szCs w:val="24"/>
        </w:rPr>
      </w:pPr>
    </w:p>
    <w:p w:rsidR="00CD50AB" w:rsidRPr="00102C2E" w:rsidRDefault="00CD50AB" w:rsidP="00102C2E">
      <w:pPr>
        <w:spacing w:after="0" w:line="240" w:lineRule="auto"/>
        <w:rPr>
          <w:rFonts w:eastAsia="Times New Roman" w:cs="Times New Roman"/>
          <w:sz w:val="24"/>
          <w:szCs w:val="24"/>
        </w:rPr>
      </w:pPr>
      <w:r w:rsidRPr="00102C2E">
        <w:rPr>
          <w:rFonts w:eastAsia="Times New Roman" w:cs="Times New Roman"/>
          <w:b/>
          <w:bCs/>
          <w:i/>
          <w:iCs/>
          <w:sz w:val="24"/>
          <w:szCs w:val="24"/>
        </w:rPr>
        <w:t>MARY IN BRIEF (</w:t>
      </w:r>
      <w:r w:rsidR="00D45A36">
        <w:rPr>
          <w:rFonts w:eastAsia="Times New Roman" w:cs="Times New Roman"/>
          <w:b/>
          <w:bCs/>
          <w:i/>
          <w:iCs/>
          <w:sz w:val="24"/>
          <w:szCs w:val="24"/>
        </w:rPr>
        <w:t>14</w:t>
      </w:r>
      <w:r w:rsidR="00390E1A">
        <w:rPr>
          <w:rFonts w:eastAsia="Times New Roman" w:cs="Times New Roman"/>
          <w:b/>
          <w:bCs/>
          <w:i/>
          <w:iCs/>
          <w:sz w:val="24"/>
          <w:szCs w:val="24"/>
        </w:rPr>
        <w:t>2</w:t>
      </w:r>
      <w:r w:rsidRPr="00102C2E">
        <w:rPr>
          <w:rFonts w:eastAsia="Times New Roman" w:cs="Times New Roman"/>
          <w:b/>
          <w:bCs/>
          <w:i/>
          <w:iCs/>
          <w:sz w:val="24"/>
          <w:szCs w:val="24"/>
        </w:rPr>
        <w:t xml:space="preserve"> words)</w:t>
      </w:r>
      <w:r w:rsidRPr="00102C2E">
        <w:rPr>
          <w:rFonts w:eastAsia="Times New Roman" w:cs="Times New Roman"/>
          <w:sz w:val="24"/>
          <w:szCs w:val="24"/>
        </w:rPr>
        <w:t xml:space="preserve"> – </w:t>
      </w:r>
      <w:r w:rsidRPr="00382871">
        <w:rPr>
          <w:rFonts w:eastAsia="Times New Roman" w:cs="Times New Roman"/>
          <w:b/>
          <w:bCs/>
          <w:i/>
          <w:iCs/>
          <w:color w:val="333399"/>
          <w:sz w:val="24"/>
          <w:szCs w:val="24"/>
          <w:u w:val="single"/>
        </w:rPr>
        <w:t>Download text</w:t>
      </w:r>
      <w:r w:rsidRPr="00382871">
        <w:rPr>
          <w:rFonts w:eastAsia="Times New Roman" w:cs="Times New Roman"/>
          <w:b/>
          <w:bCs/>
          <w:i/>
          <w:iCs/>
          <w:color w:val="333399"/>
          <w:sz w:val="24"/>
          <w:szCs w:val="24"/>
        </w:rPr>
        <w:t xml:space="preserve"> </w:t>
      </w:r>
      <w:r w:rsidRPr="00102C2E">
        <w:rPr>
          <w:rFonts w:eastAsia="Times New Roman" w:cs="Times New Roman"/>
          <w:b/>
          <w:bCs/>
          <w:i/>
          <w:iCs/>
          <w:sz w:val="24"/>
          <w:szCs w:val="24"/>
        </w:rPr>
        <w:t xml:space="preserve">– </w:t>
      </w:r>
      <w:r w:rsidRPr="00382871">
        <w:rPr>
          <w:rFonts w:eastAsia="Times New Roman" w:cs="Times New Roman"/>
          <w:b/>
          <w:bCs/>
          <w:i/>
          <w:iCs/>
          <w:color w:val="333399"/>
          <w:sz w:val="24"/>
          <w:szCs w:val="24"/>
          <w:u w:val="single"/>
        </w:rPr>
        <w:t>Download PDF</w:t>
      </w:r>
    </w:p>
    <w:p w:rsidR="0039295F" w:rsidRDefault="0039295F" w:rsidP="00102C2E">
      <w:pPr>
        <w:spacing w:after="0" w:line="240" w:lineRule="auto"/>
        <w:rPr>
          <w:rFonts w:eastAsia="Times New Roman" w:cs="Times New Roman"/>
          <w:i/>
          <w:sz w:val="24"/>
          <w:szCs w:val="24"/>
        </w:rPr>
      </w:pPr>
    </w:p>
    <w:p w:rsidR="003A2C1B" w:rsidRPr="00102C2E" w:rsidRDefault="00BE5583" w:rsidP="00D45A36">
      <w:pPr>
        <w:tabs>
          <w:tab w:val="left" w:pos="2070"/>
        </w:tabs>
        <w:spacing w:after="0" w:line="240" w:lineRule="auto"/>
        <w:rPr>
          <w:rFonts w:eastAsia="Times New Roman" w:cs="Times New Roman"/>
          <w:sz w:val="24"/>
          <w:szCs w:val="24"/>
        </w:rPr>
      </w:pPr>
      <w:r w:rsidRPr="00102C2E">
        <w:rPr>
          <w:rFonts w:eastAsia="Times New Roman" w:cs="Times New Roman"/>
          <w:i/>
          <w:sz w:val="24"/>
          <w:szCs w:val="24"/>
        </w:rPr>
        <w:t>New York Times</w:t>
      </w:r>
      <w:r w:rsidRPr="00102C2E">
        <w:rPr>
          <w:rFonts w:eastAsia="Times New Roman" w:cs="Times New Roman"/>
          <w:sz w:val="24"/>
          <w:szCs w:val="24"/>
        </w:rPr>
        <w:t xml:space="preserve"> and </w:t>
      </w:r>
      <w:r w:rsidRPr="00102C2E">
        <w:rPr>
          <w:rFonts w:eastAsia="Times New Roman" w:cs="Times New Roman"/>
          <w:i/>
          <w:sz w:val="24"/>
          <w:szCs w:val="24"/>
        </w:rPr>
        <w:t xml:space="preserve">USA Today </w:t>
      </w:r>
      <w:r w:rsidRPr="00102C2E">
        <w:rPr>
          <w:rFonts w:eastAsia="Times New Roman" w:cs="Times New Roman"/>
          <w:sz w:val="24"/>
          <w:szCs w:val="24"/>
        </w:rPr>
        <w:t xml:space="preserve">bestselling suspense author Mary Burton’s writing has been compared to </w:t>
      </w:r>
      <w:r w:rsidR="00C939C9">
        <w:rPr>
          <w:rFonts w:eastAsia="Times New Roman" w:cs="Times New Roman"/>
          <w:sz w:val="24"/>
          <w:szCs w:val="24"/>
        </w:rPr>
        <w:t>that</w:t>
      </w:r>
      <w:r w:rsidRPr="00102C2E">
        <w:rPr>
          <w:rFonts w:eastAsia="Times New Roman" w:cs="Times New Roman"/>
          <w:sz w:val="24"/>
          <w:szCs w:val="24"/>
        </w:rPr>
        <w:t xml:space="preserve"> of James Patterson, * Lisa Gardner** and Lisa Jackson.*** </w:t>
      </w:r>
      <w:r w:rsidR="00C939C9" w:rsidRPr="002B7DE2">
        <w:rPr>
          <w:sz w:val="24"/>
          <w:szCs w:val="24"/>
        </w:rPr>
        <w:t xml:space="preserve">Her </w:t>
      </w:r>
      <w:r w:rsidR="00C939C9">
        <w:rPr>
          <w:sz w:val="24"/>
          <w:szCs w:val="24"/>
        </w:rPr>
        <w:t>latest</w:t>
      </w:r>
      <w:r w:rsidR="00C939C9" w:rsidRPr="002B7DE2">
        <w:rPr>
          <w:sz w:val="24"/>
          <w:szCs w:val="24"/>
        </w:rPr>
        <w:t xml:space="preserve"> book, </w:t>
      </w:r>
      <w:hyperlink r:id="rId23" w:history="1">
        <w:r w:rsidR="00C939C9" w:rsidRPr="00D45A36">
          <w:rPr>
            <w:rStyle w:val="Hyperlink"/>
            <w:b/>
            <w:bCs/>
            <w:i/>
            <w:iCs/>
            <w:color w:val="000099"/>
            <w:sz w:val="24"/>
            <w:szCs w:val="24"/>
          </w:rPr>
          <w:t xml:space="preserve">The </w:t>
        </w:r>
        <w:proofErr w:type="spellStart"/>
        <w:r w:rsidR="00C939C9" w:rsidRPr="00D45A36">
          <w:rPr>
            <w:rStyle w:val="Hyperlink"/>
            <w:b/>
            <w:bCs/>
            <w:i/>
            <w:iCs/>
            <w:color w:val="000099"/>
            <w:sz w:val="24"/>
            <w:szCs w:val="24"/>
          </w:rPr>
          <w:t>Dollmaker</w:t>
        </w:r>
        <w:proofErr w:type="spellEnd"/>
      </w:hyperlink>
      <w:r w:rsidR="00390E1A">
        <w:rPr>
          <w:color w:val="002060"/>
          <w:sz w:val="24"/>
          <w:szCs w:val="24"/>
        </w:rPr>
        <w:t xml:space="preserve">, </w:t>
      </w:r>
      <w:r w:rsidR="00C939C9" w:rsidRPr="002B7DE2">
        <w:rPr>
          <w:sz w:val="24"/>
          <w:szCs w:val="24"/>
        </w:rPr>
        <w:t>is the second of her </w:t>
      </w:r>
      <w:r w:rsidR="00C939C9" w:rsidRPr="002B7DE2">
        <w:rPr>
          <w:b/>
          <w:bCs/>
          <w:i/>
          <w:iCs/>
          <w:sz w:val="24"/>
          <w:szCs w:val="24"/>
        </w:rPr>
        <w:t>The Forgotten Files</w:t>
      </w:r>
      <w:r w:rsidR="00C939C9" w:rsidRPr="002B7DE2">
        <w:rPr>
          <w:sz w:val="24"/>
          <w:szCs w:val="24"/>
        </w:rPr>
        <w:t xml:space="preserve"> novels, which began with </w:t>
      </w:r>
      <w:hyperlink r:id="rId24" w:history="1">
        <w:r w:rsidR="00C939C9" w:rsidRPr="002B7DE2">
          <w:rPr>
            <w:b/>
            <w:bCs/>
            <w:i/>
            <w:iCs/>
            <w:color w:val="000080"/>
            <w:sz w:val="24"/>
            <w:szCs w:val="24"/>
            <w:u w:val="single"/>
          </w:rPr>
          <w:t>The Shark</w:t>
        </w:r>
      </w:hyperlink>
      <w:r w:rsidR="00C939C9" w:rsidRPr="002B7DE2">
        <w:rPr>
          <w:sz w:val="24"/>
          <w:szCs w:val="24"/>
        </w:rPr>
        <w:t xml:space="preserve">. The third, </w:t>
      </w:r>
      <w:r w:rsidR="00C939C9" w:rsidRPr="002B7DE2">
        <w:rPr>
          <w:b/>
          <w:bCs/>
          <w:sz w:val="24"/>
          <w:szCs w:val="24"/>
        </w:rPr>
        <w:t>The Hangman</w:t>
      </w:r>
      <w:r w:rsidR="00C939C9" w:rsidRPr="002B7DE2">
        <w:rPr>
          <w:sz w:val="24"/>
          <w:szCs w:val="24"/>
        </w:rPr>
        <w:t xml:space="preserve">, will be published in spring </w:t>
      </w:r>
      <w:r w:rsidR="00C939C9">
        <w:rPr>
          <w:sz w:val="24"/>
          <w:szCs w:val="24"/>
        </w:rPr>
        <w:t xml:space="preserve">2017. </w:t>
      </w:r>
      <w:r w:rsidRPr="00CD50AB">
        <w:rPr>
          <w:rFonts w:eastAsia="Times New Roman" w:cs="Times New Roman"/>
          <w:sz w:val="24"/>
          <w:szCs w:val="24"/>
        </w:rPr>
        <w:t xml:space="preserve">Her recent </w:t>
      </w:r>
      <w:r w:rsidRPr="00102C2E">
        <w:rPr>
          <w:rFonts w:eastAsia="Times New Roman" w:cs="Times New Roman"/>
          <w:sz w:val="24"/>
          <w:szCs w:val="24"/>
        </w:rPr>
        <w:t>bestsellers</w:t>
      </w:r>
      <w:r w:rsidR="00C939C9">
        <w:rPr>
          <w:rFonts w:eastAsia="Times New Roman" w:cs="Times New Roman"/>
          <w:sz w:val="24"/>
          <w:szCs w:val="24"/>
        </w:rPr>
        <w:t>,</w:t>
      </w:r>
      <w:hyperlink r:id="rId25" w:history="1">
        <w:r w:rsidRPr="00C939C9">
          <w:rPr>
            <w:rFonts w:eastAsia="Times New Roman" w:cs="Times New Roman"/>
            <w:color w:val="0000FF"/>
            <w:sz w:val="24"/>
            <w:szCs w:val="24"/>
          </w:rPr>
          <w:t xml:space="preserve"> </w:t>
        </w:r>
        <w:r w:rsidRPr="00102C2E">
          <w:rPr>
            <w:rFonts w:eastAsia="Times New Roman" w:cs="Times New Roman"/>
            <w:b/>
            <w:bCs/>
            <w:i/>
            <w:iCs/>
            <w:color w:val="000080"/>
            <w:sz w:val="24"/>
            <w:szCs w:val="24"/>
            <w:u w:val="single"/>
          </w:rPr>
          <w:t>Vulnerable</w:t>
        </w:r>
      </w:hyperlink>
      <w:r w:rsidRPr="00CD50AB">
        <w:rPr>
          <w:rFonts w:eastAsia="Times New Roman" w:cs="Times New Roman"/>
          <w:sz w:val="24"/>
          <w:szCs w:val="24"/>
        </w:rPr>
        <w:t xml:space="preserve">,  </w:t>
      </w:r>
      <w:hyperlink r:id="rId26" w:history="1">
        <w:r w:rsidRPr="00102C2E">
          <w:rPr>
            <w:rFonts w:eastAsia="Times New Roman" w:cs="Times New Roman"/>
            <w:b/>
            <w:bCs/>
            <w:i/>
            <w:iCs/>
            <w:color w:val="000080"/>
            <w:sz w:val="24"/>
            <w:szCs w:val="24"/>
            <w:u w:val="single"/>
          </w:rPr>
          <w:t>I’ll Never Let You Go</w:t>
        </w:r>
      </w:hyperlink>
      <w:r w:rsidRPr="00CD50AB">
        <w:rPr>
          <w:rFonts w:eastAsia="Times New Roman" w:cs="Times New Roman"/>
          <w:sz w:val="24"/>
          <w:szCs w:val="24"/>
        </w:rPr>
        <w:t xml:space="preserve">, </w:t>
      </w:r>
      <w:hyperlink r:id="rId27" w:history="1">
        <w:r w:rsidR="00382871" w:rsidRPr="00102C2E">
          <w:rPr>
            <w:rFonts w:eastAsia="Times New Roman" w:cs="Times New Roman"/>
            <w:b/>
            <w:bCs/>
            <w:i/>
            <w:iCs/>
            <w:color w:val="000080"/>
            <w:sz w:val="24"/>
            <w:szCs w:val="24"/>
            <w:u w:val="single"/>
          </w:rPr>
          <w:t>Be Afraid</w:t>
        </w:r>
      </w:hyperlink>
      <w:r w:rsidR="00382871">
        <w:rPr>
          <w:rFonts w:eastAsia="Times New Roman" w:cs="Times New Roman"/>
          <w:sz w:val="24"/>
          <w:szCs w:val="24"/>
        </w:rPr>
        <w:t xml:space="preserve"> </w:t>
      </w:r>
      <w:r w:rsidRPr="00CD50AB">
        <w:rPr>
          <w:rFonts w:eastAsia="Times New Roman" w:cs="Times New Roman"/>
          <w:sz w:val="24"/>
          <w:szCs w:val="24"/>
        </w:rPr>
        <w:t>and</w:t>
      </w:r>
      <w:r w:rsidR="00382871">
        <w:rPr>
          <w:rFonts w:eastAsia="Times New Roman" w:cs="Times New Roman"/>
          <w:sz w:val="24"/>
          <w:szCs w:val="24"/>
        </w:rPr>
        <w:t xml:space="preserve"> </w:t>
      </w:r>
      <w:hyperlink r:id="rId28" w:history="1">
        <w:r w:rsidR="00382871" w:rsidRPr="00102C2E">
          <w:rPr>
            <w:rFonts w:eastAsia="Times New Roman" w:cs="Times New Roman"/>
            <w:b/>
            <w:bCs/>
            <w:i/>
            <w:iCs/>
            <w:color w:val="000080"/>
            <w:sz w:val="24"/>
            <w:szCs w:val="24"/>
            <w:u w:val="single"/>
          </w:rPr>
          <w:t>Cover Your Eyes</w:t>
        </w:r>
      </w:hyperlink>
      <w:r w:rsidRPr="00CD50AB">
        <w:rPr>
          <w:rFonts w:eastAsia="Times New Roman" w:cs="Times New Roman"/>
          <w:sz w:val="24"/>
          <w:szCs w:val="24"/>
        </w:rPr>
        <w:t xml:space="preserve"> </w:t>
      </w:r>
      <w:r w:rsidR="00C939C9">
        <w:rPr>
          <w:rFonts w:eastAsia="Times New Roman" w:cs="Times New Roman"/>
          <w:sz w:val="24"/>
          <w:szCs w:val="24"/>
        </w:rPr>
        <w:t>feature four</w:t>
      </w:r>
      <w:r w:rsidRPr="00CD50AB">
        <w:rPr>
          <w:rFonts w:eastAsia="Times New Roman" w:cs="Times New Roman"/>
          <w:sz w:val="24"/>
          <w:szCs w:val="24"/>
        </w:rPr>
        <w:t xml:space="preserve"> siblings, the Morgans, Nashville’s preeminent law enforcement family</w:t>
      </w:r>
      <w:r w:rsidRPr="00102C2E">
        <w:rPr>
          <w:rFonts w:eastAsia="Times New Roman" w:cs="Times New Roman"/>
          <w:sz w:val="24"/>
          <w:szCs w:val="24"/>
        </w:rPr>
        <w:t xml:space="preserve">.  </w:t>
      </w:r>
    </w:p>
    <w:p w:rsidR="00102C2E" w:rsidRPr="00102C2E" w:rsidRDefault="00CD50AB" w:rsidP="00D45A36">
      <w:pPr>
        <w:tabs>
          <w:tab w:val="left" w:pos="2070"/>
        </w:tabs>
        <w:spacing w:after="0" w:line="240" w:lineRule="auto"/>
        <w:rPr>
          <w:rFonts w:eastAsia="Times New Roman" w:cs="Times New Roman"/>
          <w:sz w:val="24"/>
          <w:szCs w:val="24"/>
        </w:rPr>
      </w:pPr>
      <w:r w:rsidRPr="00102C2E">
        <w:rPr>
          <w:rFonts w:eastAsia="Times New Roman" w:cs="Times New Roman"/>
          <w:sz w:val="24"/>
          <w:szCs w:val="24"/>
        </w:rPr>
        <w:br/>
        <w:t xml:space="preserve">The author of </w:t>
      </w:r>
      <w:r w:rsidR="003A2C1B" w:rsidRPr="00102C2E">
        <w:rPr>
          <w:rFonts w:eastAsia="Times New Roman" w:cs="Times New Roman"/>
          <w:sz w:val="24"/>
          <w:szCs w:val="24"/>
        </w:rPr>
        <w:t>thirty</w:t>
      </w:r>
      <w:r w:rsidR="00C939C9">
        <w:rPr>
          <w:rFonts w:eastAsia="Times New Roman" w:cs="Times New Roman"/>
          <w:sz w:val="24"/>
          <w:szCs w:val="24"/>
        </w:rPr>
        <w:t>-one</w:t>
      </w:r>
      <w:r w:rsidRPr="00102C2E">
        <w:rPr>
          <w:rFonts w:eastAsia="Times New Roman" w:cs="Times New Roman"/>
          <w:sz w:val="24"/>
          <w:szCs w:val="24"/>
        </w:rPr>
        <w:t xml:space="preserve"> published novels and five novellas, Mary is a member of International Thriller Writers, Sisters in Crime, Mystery Writers of America, Novelists, Inc., and Romance Writers of America.</w:t>
      </w:r>
    </w:p>
    <w:p w:rsidR="00CD50AB" w:rsidRDefault="00CD50AB" w:rsidP="00D45A36">
      <w:pPr>
        <w:tabs>
          <w:tab w:val="left" w:pos="2070"/>
        </w:tabs>
        <w:spacing w:after="0" w:line="240" w:lineRule="auto"/>
        <w:rPr>
          <w:rFonts w:eastAsia="Times New Roman" w:cs="Times New Roman"/>
          <w:sz w:val="24"/>
          <w:szCs w:val="24"/>
        </w:rPr>
      </w:pPr>
      <w:r w:rsidRPr="00102C2E">
        <w:rPr>
          <w:rFonts w:eastAsia="Times New Roman" w:cs="Times New Roman"/>
          <w:sz w:val="24"/>
          <w:szCs w:val="24"/>
        </w:rPr>
        <w:br/>
        <w:t>A Richmond native, Mary has made her home there for most of her life. She is also writes contemporary women’s fiction as Mary Ellen Taylor.</w:t>
      </w:r>
    </w:p>
    <w:p w:rsidR="00102C2E" w:rsidRDefault="00102C2E" w:rsidP="00D45A36">
      <w:pPr>
        <w:tabs>
          <w:tab w:val="left" w:pos="2070"/>
        </w:tabs>
        <w:spacing w:after="0" w:line="240" w:lineRule="auto"/>
        <w:rPr>
          <w:rFonts w:eastAsia="Times New Roman" w:cs="Times New Roman"/>
          <w:sz w:val="24"/>
          <w:szCs w:val="24"/>
        </w:rPr>
      </w:pPr>
    </w:p>
    <w:p w:rsidR="00102C2E" w:rsidRPr="00CD50AB" w:rsidRDefault="00102C2E" w:rsidP="00D45A36">
      <w:pPr>
        <w:tabs>
          <w:tab w:val="left" w:pos="2070"/>
        </w:tabs>
        <w:spacing w:after="0" w:line="240" w:lineRule="auto"/>
        <w:rPr>
          <w:rFonts w:eastAsia="Times New Roman" w:cs="Times New Roman"/>
          <w:sz w:val="24"/>
          <w:szCs w:val="24"/>
        </w:rPr>
      </w:pPr>
      <w:r w:rsidRPr="00CD50AB">
        <w:rPr>
          <w:rFonts w:eastAsia="Times New Roman" w:cs="Times New Roman"/>
          <w:sz w:val="24"/>
          <w:szCs w:val="24"/>
        </w:rPr>
        <w:t>*</w:t>
      </w:r>
      <w:r w:rsidRPr="00102C2E">
        <w:rPr>
          <w:rFonts w:eastAsia="Times New Roman" w:cs="Times New Roman"/>
          <w:b/>
          <w:bCs/>
          <w:sz w:val="24"/>
          <w:szCs w:val="24"/>
        </w:rPr>
        <w:t>Fresh Fiction</w:t>
      </w:r>
      <w:r w:rsidRPr="00CD50AB">
        <w:rPr>
          <w:rFonts w:eastAsia="Times New Roman" w:cs="Times New Roman"/>
          <w:sz w:val="24"/>
          <w:szCs w:val="24"/>
        </w:rPr>
        <w:t xml:space="preserve"> **</w:t>
      </w:r>
      <w:r w:rsidRPr="00102C2E">
        <w:rPr>
          <w:rFonts w:eastAsia="Times New Roman" w:cs="Times New Roman"/>
          <w:b/>
          <w:bCs/>
          <w:i/>
          <w:iCs/>
          <w:sz w:val="24"/>
          <w:szCs w:val="24"/>
        </w:rPr>
        <w:t>Library Journal</w:t>
      </w:r>
      <w:r w:rsidRPr="00CD50AB">
        <w:rPr>
          <w:rFonts w:eastAsia="Times New Roman" w:cs="Times New Roman"/>
          <w:sz w:val="24"/>
          <w:szCs w:val="24"/>
        </w:rPr>
        <w:t xml:space="preserve"> ***</w:t>
      </w:r>
      <w:r w:rsidRPr="00102C2E">
        <w:rPr>
          <w:rFonts w:eastAsia="Times New Roman" w:cs="Times New Roman"/>
          <w:b/>
          <w:bCs/>
          <w:i/>
          <w:iCs/>
          <w:sz w:val="24"/>
          <w:szCs w:val="24"/>
        </w:rPr>
        <w:t xml:space="preserve">Library Journal </w:t>
      </w:r>
    </w:p>
    <w:p w:rsidR="00937914" w:rsidRDefault="00102C2E" w:rsidP="00937914">
      <w:pPr>
        <w:spacing w:after="0" w:line="240" w:lineRule="auto"/>
        <w:rPr>
          <w:rFonts w:eastAsia="Times New Roman" w:cs="Times New Roman"/>
          <w:sz w:val="24"/>
          <w:szCs w:val="24"/>
        </w:rPr>
      </w:pPr>
      <w:r w:rsidRPr="00102C2E">
        <w:rPr>
          <w:rFonts w:eastAsia="Times New Roman" w:cs="Times New Roman"/>
          <w:sz w:val="24"/>
          <w:szCs w:val="24"/>
        </w:rPr>
        <w:t> </w:t>
      </w:r>
    </w:p>
    <w:p w:rsidR="00937914" w:rsidRDefault="00937914" w:rsidP="00937914">
      <w:pPr>
        <w:spacing w:after="0" w:line="240" w:lineRule="auto"/>
        <w:rPr>
          <w:rFonts w:eastAsia="Times New Roman" w:cs="Times New Roman"/>
          <w:sz w:val="24"/>
          <w:szCs w:val="24"/>
        </w:rPr>
      </w:pPr>
    </w:p>
    <w:p w:rsidR="00937914" w:rsidRDefault="00937914" w:rsidP="00937914">
      <w:pPr>
        <w:spacing w:after="0" w:line="240" w:lineRule="auto"/>
        <w:rPr>
          <w:rFonts w:eastAsia="Times New Roman" w:cs="Times New Roman"/>
          <w:sz w:val="24"/>
          <w:szCs w:val="24"/>
        </w:rPr>
      </w:pPr>
    </w:p>
    <w:p w:rsidR="00937914" w:rsidRDefault="00937914" w:rsidP="00937914">
      <w:pPr>
        <w:spacing w:after="0" w:line="240" w:lineRule="auto"/>
        <w:rPr>
          <w:rFonts w:eastAsia="Times New Roman" w:cs="Times New Roman"/>
          <w:sz w:val="24"/>
          <w:szCs w:val="24"/>
        </w:rPr>
      </w:pPr>
    </w:p>
    <w:p w:rsidR="00CD50AB" w:rsidRPr="00102C2E" w:rsidRDefault="00CD50AB" w:rsidP="00937914">
      <w:pPr>
        <w:spacing w:after="0" w:line="240" w:lineRule="auto"/>
        <w:rPr>
          <w:rFonts w:eastAsia="Times New Roman" w:cs="Times New Roman"/>
          <w:sz w:val="24"/>
          <w:szCs w:val="24"/>
        </w:rPr>
      </w:pPr>
      <w:r w:rsidRPr="00102C2E">
        <w:rPr>
          <w:rFonts w:eastAsia="Times New Roman" w:cs="Times New Roman"/>
          <w:b/>
          <w:bCs/>
          <w:i/>
          <w:iCs/>
          <w:sz w:val="24"/>
          <w:szCs w:val="24"/>
        </w:rPr>
        <w:lastRenderedPageBreak/>
        <w:t>MARY IN BRIEF (</w:t>
      </w:r>
      <w:r w:rsidR="00C939C9">
        <w:rPr>
          <w:rFonts w:eastAsia="Times New Roman" w:cs="Times New Roman"/>
          <w:b/>
          <w:bCs/>
          <w:i/>
          <w:iCs/>
          <w:sz w:val="24"/>
          <w:szCs w:val="24"/>
        </w:rPr>
        <w:t>7</w:t>
      </w:r>
      <w:r w:rsidR="00390E1A">
        <w:rPr>
          <w:rFonts w:eastAsia="Times New Roman" w:cs="Times New Roman"/>
          <w:b/>
          <w:bCs/>
          <w:i/>
          <w:iCs/>
          <w:sz w:val="24"/>
          <w:szCs w:val="24"/>
        </w:rPr>
        <w:t>4</w:t>
      </w:r>
      <w:r w:rsidRPr="00102C2E">
        <w:rPr>
          <w:rFonts w:eastAsia="Times New Roman" w:cs="Times New Roman"/>
          <w:b/>
          <w:bCs/>
          <w:i/>
          <w:iCs/>
          <w:sz w:val="24"/>
          <w:szCs w:val="24"/>
        </w:rPr>
        <w:t xml:space="preserve"> words</w:t>
      </w:r>
      <w:r w:rsidRPr="00102C2E">
        <w:rPr>
          <w:rFonts w:eastAsia="Times New Roman" w:cs="Times New Roman"/>
          <w:i/>
          <w:iCs/>
          <w:sz w:val="24"/>
          <w:szCs w:val="24"/>
        </w:rPr>
        <w:t>)</w:t>
      </w:r>
      <w:r w:rsidRPr="00102C2E">
        <w:rPr>
          <w:rFonts w:eastAsia="Times New Roman" w:cs="Times New Roman"/>
          <w:sz w:val="24"/>
          <w:szCs w:val="24"/>
        </w:rPr>
        <w:t xml:space="preserve"> – </w:t>
      </w:r>
      <w:r w:rsidRPr="00382871">
        <w:rPr>
          <w:rFonts w:eastAsia="Times New Roman" w:cs="Times New Roman"/>
          <w:b/>
          <w:bCs/>
          <w:i/>
          <w:iCs/>
          <w:color w:val="333399"/>
          <w:sz w:val="24"/>
          <w:szCs w:val="24"/>
          <w:u w:val="single"/>
        </w:rPr>
        <w:t>Download Text</w:t>
      </w:r>
      <w:r w:rsidRPr="00382871">
        <w:rPr>
          <w:rFonts w:eastAsia="Times New Roman" w:cs="Times New Roman"/>
          <w:b/>
          <w:bCs/>
          <w:i/>
          <w:iCs/>
          <w:color w:val="333399"/>
          <w:sz w:val="24"/>
          <w:szCs w:val="24"/>
        </w:rPr>
        <w:t xml:space="preserve"> </w:t>
      </w:r>
      <w:r w:rsidRPr="00102C2E">
        <w:rPr>
          <w:rFonts w:eastAsia="Times New Roman" w:cs="Times New Roman"/>
          <w:b/>
          <w:bCs/>
          <w:i/>
          <w:iCs/>
          <w:sz w:val="24"/>
          <w:szCs w:val="24"/>
        </w:rPr>
        <w:t xml:space="preserve">– </w:t>
      </w:r>
      <w:r w:rsidRPr="00382871">
        <w:rPr>
          <w:rFonts w:eastAsia="Times New Roman" w:cs="Times New Roman"/>
          <w:b/>
          <w:bCs/>
          <w:i/>
          <w:iCs/>
          <w:color w:val="333399"/>
          <w:sz w:val="24"/>
          <w:szCs w:val="24"/>
          <w:u w:val="single"/>
        </w:rPr>
        <w:t>Download PDF</w:t>
      </w:r>
    </w:p>
    <w:p w:rsidR="0039295F" w:rsidRDefault="0039295F" w:rsidP="00102C2E">
      <w:pPr>
        <w:spacing w:after="0" w:line="240" w:lineRule="auto"/>
        <w:rPr>
          <w:rFonts w:eastAsia="Times New Roman" w:cs="Times New Roman"/>
          <w:i/>
          <w:sz w:val="24"/>
          <w:szCs w:val="24"/>
        </w:rPr>
      </w:pPr>
    </w:p>
    <w:p w:rsidR="003A2C1B" w:rsidRPr="00D45A36" w:rsidRDefault="003A2C1B" w:rsidP="00102C2E">
      <w:pPr>
        <w:spacing w:after="0" w:line="240" w:lineRule="auto"/>
        <w:rPr>
          <w:rFonts w:eastAsia="Times New Roman" w:cs="Times New Roman"/>
          <w:sz w:val="24"/>
          <w:szCs w:val="24"/>
        </w:rPr>
      </w:pPr>
      <w:r w:rsidRPr="00D45A36">
        <w:rPr>
          <w:rFonts w:eastAsia="Times New Roman" w:cs="Times New Roman"/>
          <w:i/>
          <w:sz w:val="24"/>
          <w:szCs w:val="24"/>
        </w:rPr>
        <w:t>New York Times</w:t>
      </w:r>
      <w:r w:rsidRPr="00D45A36">
        <w:rPr>
          <w:rFonts w:eastAsia="Times New Roman" w:cs="Times New Roman"/>
          <w:sz w:val="24"/>
          <w:szCs w:val="24"/>
        </w:rPr>
        <w:t xml:space="preserve"> and </w:t>
      </w:r>
      <w:r w:rsidRPr="00D45A36">
        <w:rPr>
          <w:rFonts w:eastAsia="Times New Roman" w:cs="Times New Roman"/>
          <w:i/>
          <w:sz w:val="24"/>
          <w:szCs w:val="24"/>
        </w:rPr>
        <w:t xml:space="preserve">USA Today </w:t>
      </w:r>
      <w:r w:rsidRPr="00D45A36">
        <w:rPr>
          <w:rFonts w:eastAsia="Times New Roman" w:cs="Times New Roman"/>
          <w:sz w:val="24"/>
          <w:szCs w:val="24"/>
        </w:rPr>
        <w:t xml:space="preserve">bestselling suspense author Mary Burton’s writing has been compared to </w:t>
      </w:r>
      <w:r w:rsidR="00C939C9">
        <w:rPr>
          <w:rFonts w:eastAsia="Times New Roman" w:cs="Times New Roman"/>
          <w:sz w:val="24"/>
          <w:szCs w:val="24"/>
        </w:rPr>
        <w:t xml:space="preserve">that </w:t>
      </w:r>
      <w:r w:rsidRPr="00D45A36">
        <w:rPr>
          <w:rFonts w:eastAsia="Times New Roman" w:cs="Times New Roman"/>
          <w:sz w:val="24"/>
          <w:szCs w:val="24"/>
        </w:rPr>
        <w:t xml:space="preserve">of James Patterson, * Lisa Gardner** and Lisa Jackson.*** </w:t>
      </w:r>
      <w:r w:rsidR="00C939C9" w:rsidRPr="00D45A36">
        <w:rPr>
          <w:sz w:val="24"/>
          <w:szCs w:val="24"/>
        </w:rPr>
        <w:t xml:space="preserve">Her </w:t>
      </w:r>
      <w:r w:rsidR="00C939C9">
        <w:rPr>
          <w:sz w:val="24"/>
          <w:szCs w:val="24"/>
        </w:rPr>
        <w:t>latest</w:t>
      </w:r>
      <w:r w:rsidR="00C939C9" w:rsidRPr="00D45A36">
        <w:rPr>
          <w:sz w:val="24"/>
          <w:szCs w:val="24"/>
        </w:rPr>
        <w:t xml:space="preserve"> book, </w:t>
      </w:r>
      <w:hyperlink r:id="rId29" w:history="1">
        <w:r w:rsidR="00C939C9" w:rsidRPr="00382871">
          <w:rPr>
            <w:rStyle w:val="Hyperlink"/>
            <w:b/>
            <w:bCs/>
            <w:i/>
            <w:iCs/>
            <w:color w:val="333399"/>
            <w:sz w:val="24"/>
            <w:szCs w:val="24"/>
          </w:rPr>
          <w:t xml:space="preserve">The </w:t>
        </w:r>
        <w:proofErr w:type="spellStart"/>
        <w:r w:rsidR="00C939C9" w:rsidRPr="00382871">
          <w:rPr>
            <w:rStyle w:val="Hyperlink"/>
            <w:b/>
            <w:bCs/>
            <w:i/>
            <w:iCs/>
            <w:color w:val="333399"/>
            <w:sz w:val="24"/>
            <w:szCs w:val="24"/>
          </w:rPr>
          <w:t>Dollmaker</w:t>
        </w:r>
        <w:proofErr w:type="spellEnd"/>
      </w:hyperlink>
      <w:r w:rsidR="00C939C9">
        <w:rPr>
          <w:sz w:val="24"/>
          <w:szCs w:val="24"/>
        </w:rPr>
        <w:t>, i</w:t>
      </w:r>
      <w:r w:rsidR="00C939C9" w:rsidRPr="00D45A36">
        <w:rPr>
          <w:sz w:val="24"/>
          <w:szCs w:val="24"/>
        </w:rPr>
        <w:t>s the second of her </w:t>
      </w:r>
      <w:r w:rsidR="00C939C9" w:rsidRPr="00D45A36">
        <w:rPr>
          <w:b/>
          <w:bCs/>
          <w:i/>
          <w:iCs/>
          <w:sz w:val="24"/>
          <w:szCs w:val="24"/>
        </w:rPr>
        <w:t>The Forgotten Files</w:t>
      </w:r>
      <w:r w:rsidR="00C939C9" w:rsidRPr="00D45A36">
        <w:rPr>
          <w:sz w:val="24"/>
          <w:szCs w:val="24"/>
        </w:rPr>
        <w:t xml:space="preserve"> novels, which began with </w:t>
      </w:r>
      <w:hyperlink r:id="rId30" w:history="1">
        <w:r w:rsidR="00C939C9" w:rsidRPr="00D45A36">
          <w:rPr>
            <w:b/>
            <w:bCs/>
            <w:i/>
            <w:iCs/>
            <w:color w:val="000080"/>
            <w:sz w:val="24"/>
            <w:szCs w:val="24"/>
            <w:u w:val="single"/>
          </w:rPr>
          <w:t>The Shark</w:t>
        </w:r>
      </w:hyperlink>
      <w:r w:rsidR="00C939C9" w:rsidRPr="00D45A36">
        <w:rPr>
          <w:sz w:val="24"/>
          <w:szCs w:val="24"/>
        </w:rPr>
        <w:t xml:space="preserve">. </w:t>
      </w:r>
      <w:r w:rsidR="00C939C9" w:rsidRPr="00D45A36">
        <w:rPr>
          <w:rFonts w:eastAsia="Times New Roman" w:cs="Times New Roman"/>
          <w:sz w:val="24"/>
          <w:szCs w:val="24"/>
        </w:rPr>
        <w:t>Her recent</w:t>
      </w:r>
      <w:r w:rsidR="00390E1A">
        <w:rPr>
          <w:rFonts w:eastAsia="Times New Roman" w:cs="Times New Roman"/>
          <w:sz w:val="24"/>
          <w:szCs w:val="24"/>
        </w:rPr>
        <w:t xml:space="preserve"> </w:t>
      </w:r>
      <w:r w:rsidR="00390E1A" w:rsidRPr="00390E1A">
        <w:rPr>
          <w:rFonts w:eastAsia="Times New Roman" w:cs="Times New Roman"/>
          <w:b/>
          <w:i/>
          <w:sz w:val="24"/>
          <w:szCs w:val="24"/>
        </w:rPr>
        <w:t>Morgan Family</w:t>
      </w:r>
      <w:r w:rsidR="00C939C9" w:rsidRPr="00D45A36">
        <w:rPr>
          <w:rFonts w:eastAsia="Times New Roman" w:cs="Times New Roman"/>
          <w:sz w:val="24"/>
          <w:szCs w:val="24"/>
        </w:rPr>
        <w:t xml:space="preserve"> bestsellers, </w:t>
      </w:r>
      <w:hyperlink r:id="rId31" w:history="1">
        <w:r w:rsidR="00C939C9" w:rsidRPr="00D45A36">
          <w:rPr>
            <w:rFonts w:eastAsia="Times New Roman" w:cs="Times New Roman"/>
            <w:color w:val="0000FF"/>
            <w:sz w:val="24"/>
            <w:szCs w:val="24"/>
          </w:rPr>
          <w:t xml:space="preserve"> </w:t>
        </w:r>
        <w:r w:rsidR="00C939C9" w:rsidRPr="00D45A36">
          <w:rPr>
            <w:rFonts w:eastAsia="Times New Roman" w:cs="Times New Roman"/>
            <w:b/>
            <w:bCs/>
            <w:i/>
            <w:iCs/>
            <w:color w:val="000080"/>
            <w:sz w:val="24"/>
            <w:szCs w:val="24"/>
            <w:u w:val="single"/>
          </w:rPr>
          <w:t>Vulnerable</w:t>
        </w:r>
      </w:hyperlink>
      <w:r w:rsidR="00C939C9" w:rsidRPr="00D45A36">
        <w:rPr>
          <w:rFonts w:eastAsia="Times New Roman" w:cs="Times New Roman"/>
          <w:sz w:val="24"/>
          <w:szCs w:val="24"/>
        </w:rPr>
        <w:t>,</w:t>
      </w:r>
      <w:proofErr w:type="gramStart"/>
      <w:r w:rsidR="00C939C9" w:rsidRPr="00D45A36">
        <w:rPr>
          <w:rFonts w:eastAsia="Times New Roman" w:cs="Times New Roman"/>
          <w:sz w:val="24"/>
          <w:szCs w:val="24"/>
        </w:rPr>
        <w:t xml:space="preserve">  </w:t>
      </w:r>
      <w:proofErr w:type="gramEnd"/>
      <w:r w:rsidR="00C939C9" w:rsidRPr="00D45A36">
        <w:rPr>
          <w:sz w:val="24"/>
          <w:szCs w:val="24"/>
        </w:rPr>
        <w:fldChar w:fldCharType="begin"/>
      </w:r>
      <w:r w:rsidR="00C939C9" w:rsidRPr="00D45A36">
        <w:rPr>
          <w:sz w:val="24"/>
          <w:szCs w:val="24"/>
        </w:rPr>
        <w:instrText xml:space="preserve"> HYPERLINK "http://www.maryburton.com/ill-never-let-you-go/" </w:instrText>
      </w:r>
      <w:r w:rsidR="00C939C9" w:rsidRPr="00D45A36">
        <w:rPr>
          <w:sz w:val="24"/>
          <w:szCs w:val="24"/>
        </w:rPr>
        <w:fldChar w:fldCharType="separate"/>
      </w:r>
      <w:r w:rsidR="00C939C9" w:rsidRPr="00D45A36">
        <w:rPr>
          <w:rFonts w:eastAsia="Times New Roman" w:cs="Times New Roman"/>
          <w:b/>
          <w:bCs/>
          <w:i/>
          <w:iCs/>
          <w:color w:val="000080"/>
          <w:sz w:val="24"/>
          <w:szCs w:val="24"/>
          <w:u w:val="single"/>
        </w:rPr>
        <w:t>I’ll Never Let You Go</w:t>
      </w:r>
      <w:r w:rsidR="00C939C9" w:rsidRPr="00D45A36">
        <w:rPr>
          <w:rFonts w:eastAsia="Times New Roman" w:cs="Times New Roman"/>
          <w:b/>
          <w:bCs/>
          <w:i/>
          <w:iCs/>
          <w:color w:val="000080"/>
          <w:sz w:val="24"/>
          <w:szCs w:val="24"/>
          <w:u w:val="single"/>
        </w:rPr>
        <w:fldChar w:fldCharType="end"/>
      </w:r>
      <w:r w:rsidR="00C939C9" w:rsidRPr="00D45A36">
        <w:rPr>
          <w:rFonts w:eastAsia="Times New Roman" w:cs="Times New Roman"/>
          <w:sz w:val="24"/>
          <w:szCs w:val="24"/>
        </w:rPr>
        <w:t xml:space="preserve">, </w:t>
      </w:r>
      <w:hyperlink r:id="rId32" w:history="1">
        <w:r w:rsidR="00E05598" w:rsidRPr="00D45A36">
          <w:rPr>
            <w:rFonts w:eastAsia="Times New Roman" w:cs="Times New Roman"/>
            <w:b/>
            <w:bCs/>
            <w:i/>
            <w:iCs/>
            <w:color w:val="000099"/>
            <w:sz w:val="24"/>
            <w:szCs w:val="24"/>
            <w:u w:val="single"/>
          </w:rPr>
          <w:t>Be Afraid</w:t>
        </w:r>
      </w:hyperlink>
      <w:r w:rsidR="00C939C9" w:rsidRPr="00D45A36">
        <w:rPr>
          <w:rFonts w:eastAsia="Times New Roman" w:cs="Times New Roman"/>
          <w:color w:val="000080"/>
          <w:sz w:val="24"/>
          <w:szCs w:val="24"/>
        </w:rPr>
        <w:t xml:space="preserve"> </w:t>
      </w:r>
      <w:r w:rsidR="00C939C9" w:rsidRPr="00D45A36">
        <w:rPr>
          <w:rFonts w:eastAsia="Times New Roman" w:cs="Times New Roman"/>
          <w:sz w:val="24"/>
          <w:szCs w:val="24"/>
        </w:rPr>
        <w:t>and</w:t>
      </w:r>
      <w:r w:rsidR="00E05598">
        <w:rPr>
          <w:rFonts w:eastAsia="Times New Roman" w:cs="Times New Roman"/>
          <w:sz w:val="24"/>
          <w:szCs w:val="24"/>
        </w:rPr>
        <w:t xml:space="preserve"> </w:t>
      </w:r>
      <w:hyperlink r:id="rId33" w:history="1">
        <w:r w:rsidR="00E05598" w:rsidRPr="00D45A36">
          <w:rPr>
            <w:rFonts w:eastAsia="Times New Roman" w:cs="Times New Roman"/>
            <w:b/>
            <w:bCs/>
            <w:i/>
            <w:iCs/>
            <w:color w:val="000080"/>
            <w:sz w:val="24"/>
            <w:szCs w:val="24"/>
            <w:u w:val="single"/>
          </w:rPr>
          <w:t>Cover Your Eyes</w:t>
        </w:r>
      </w:hyperlink>
      <w:r w:rsidR="00C939C9" w:rsidRPr="00D45A36">
        <w:rPr>
          <w:rFonts w:eastAsia="Times New Roman" w:cs="Times New Roman"/>
          <w:color w:val="000099"/>
          <w:sz w:val="24"/>
          <w:szCs w:val="24"/>
        </w:rPr>
        <w:t xml:space="preserve">, </w:t>
      </w:r>
      <w:r w:rsidR="00C939C9" w:rsidRPr="00D45A36">
        <w:rPr>
          <w:rFonts w:eastAsia="Times New Roman" w:cs="Times New Roman"/>
          <w:sz w:val="24"/>
          <w:szCs w:val="24"/>
        </w:rPr>
        <w:t>feature</w:t>
      </w:r>
      <w:r w:rsidR="00390E1A">
        <w:rPr>
          <w:rFonts w:eastAsia="Times New Roman" w:cs="Times New Roman"/>
          <w:sz w:val="24"/>
          <w:szCs w:val="24"/>
        </w:rPr>
        <w:t xml:space="preserve"> </w:t>
      </w:r>
      <w:r w:rsidR="00C939C9" w:rsidRPr="00D45A36">
        <w:rPr>
          <w:rFonts w:eastAsia="Times New Roman" w:cs="Times New Roman"/>
          <w:sz w:val="24"/>
          <w:szCs w:val="24"/>
        </w:rPr>
        <w:t xml:space="preserve">Nashville’s preeminent law enforcement family.  </w:t>
      </w:r>
      <w:r w:rsidR="00E05598">
        <w:rPr>
          <w:rFonts w:eastAsia="Times New Roman" w:cs="Times New Roman"/>
          <w:sz w:val="24"/>
          <w:szCs w:val="24"/>
        </w:rPr>
        <w:t xml:space="preserve"> </w:t>
      </w:r>
    </w:p>
    <w:p w:rsidR="00CD50AB" w:rsidRPr="00102C2E" w:rsidRDefault="00CD50AB" w:rsidP="00102C2E">
      <w:pPr>
        <w:spacing w:after="0" w:line="240" w:lineRule="auto"/>
        <w:rPr>
          <w:rFonts w:eastAsia="Times New Roman" w:cs="Times New Roman"/>
          <w:sz w:val="24"/>
          <w:szCs w:val="24"/>
        </w:rPr>
      </w:pPr>
    </w:p>
    <w:p w:rsidR="00C939C9" w:rsidRPr="00CD50AB" w:rsidRDefault="00C939C9" w:rsidP="00C939C9">
      <w:pPr>
        <w:tabs>
          <w:tab w:val="left" w:pos="2070"/>
        </w:tabs>
        <w:spacing w:after="0" w:line="240" w:lineRule="auto"/>
        <w:rPr>
          <w:rFonts w:eastAsia="Times New Roman" w:cs="Times New Roman"/>
          <w:sz w:val="24"/>
          <w:szCs w:val="24"/>
        </w:rPr>
      </w:pPr>
      <w:r w:rsidRPr="00CD50AB">
        <w:rPr>
          <w:rFonts w:eastAsia="Times New Roman" w:cs="Times New Roman"/>
          <w:sz w:val="24"/>
          <w:szCs w:val="24"/>
        </w:rPr>
        <w:t>*</w:t>
      </w:r>
      <w:r w:rsidRPr="00102C2E">
        <w:rPr>
          <w:rFonts w:eastAsia="Times New Roman" w:cs="Times New Roman"/>
          <w:b/>
          <w:bCs/>
          <w:sz w:val="24"/>
          <w:szCs w:val="24"/>
        </w:rPr>
        <w:t>Fresh Fiction</w:t>
      </w:r>
      <w:r w:rsidRPr="00CD50AB">
        <w:rPr>
          <w:rFonts w:eastAsia="Times New Roman" w:cs="Times New Roman"/>
          <w:sz w:val="24"/>
          <w:szCs w:val="24"/>
        </w:rPr>
        <w:t xml:space="preserve"> **</w:t>
      </w:r>
      <w:r w:rsidRPr="00102C2E">
        <w:rPr>
          <w:rFonts w:eastAsia="Times New Roman" w:cs="Times New Roman"/>
          <w:b/>
          <w:bCs/>
          <w:i/>
          <w:iCs/>
          <w:sz w:val="24"/>
          <w:szCs w:val="24"/>
        </w:rPr>
        <w:t>Library Journal</w:t>
      </w:r>
      <w:r w:rsidRPr="00CD50AB">
        <w:rPr>
          <w:rFonts w:eastAsia="Times New Roman" w:cs="Times New Roman"/>
          <w:sz w:val="24"/>
          <w:szCs w:val="24"/>
        </w:rPr>
        <w:t xml:space="preserve"> ***</w:t>
      </w:r>
      <w:r w:rsidRPr="00102C2E">
        <w:rPr>
          <w:rFonts w:eastAsia="Times New Roman" w:cs="Times New Roman"/>
          <w:b/>
          <w:bCs/>
          <w:i/>
          <w:iCs/>
          <w:sz w:val="24"/>
          <w:szCs w:val="24"/>
        </w:rPr>
        <w:t xml:space="preserve">Library Journal </w:t>
      </w:r>
    </w:p>
    <w:p w:rsidR="00C939C9" w:rsidRPr="00102C2E" w:rsidRDefault="00C939C9" w:rsidP="00C939C9">
      <w:pPr>
        <w:spacing w:after="0" w:line="240" w:lineRule="auto"/>
        <w:rPr>
          <w:rFonts w:eastAsia="Times New Roman" w:cs="Times New Roman"/>
          <w:sz w:val="24"/>
          <w:szCs w:val="24"/>
        </w:rPr>
      </w:pPr>
      <w:r w:rsidRPr="00102C2E">
        <w:rPr>
          <w:rFonts w:eastAsia="Times New Roman" w:cs="Times New Roman"/>
          <w:sz w:val="24"/>
          <w:szCs w:val="24"/>
        </w:rPr>
        <w:t> </w:t>
      </w:r>
    </w:p>
    <w:p w:rsidR="00D45A36" w:rsidRDefault="00D45A36" w:rsidP="00102C2E">
      <w:pPr>
        <w:spacing w:after="0" w:line="240" w:lineRule="auto"/>
        <w:rPr>
          <w:sz w:val="24"/>
          <w:szCs w:val="24"/>
        </w:rPr>
      </w:pPr>
    </w:p>
    <w:p w:rsidR="00D45A36" w:rsidRPr="00102C2E" w:rsidRDefault="00D45A36" w:rsidP="00D45A36">
      <w:pPr>
        <w:spacing w:after="0" w:line="240" w:lineRule="auto"/>
        <w:rPr>
          <w:rFonts w:eastAsia="Times New Roman" w:cs="Times New Roman"/>
          <w:sz w:val="24"/>
          <w:szCs w:val="24"/>
        </w:rPr>
      </w:pPr>
      <w:r w:rsidRPr="00102C2E">
        <w:rPr>
          <w:rFonts w:eastAsia="Times New Roman" w:cs="Times New Roman"/>
          <w:sz w:val="24"/>
          <w:szCs w:val="24"/>
        </w:rPr>
        <w:t> </w:t>
      </w:r>
    </w:p>
    <w:p w:rsidR="00D45A36" w:rsidRPr="00102C2E" w:rsidRDefault="00D45A36" w:rsidP="00D45A36">
      <w:pPr>
        <w:spacing w:after="0" w:line="240" w:lineRule="auto"/>
        <w:rPr>
          <w:rFonts w:eastAsia="Times New Roman" w:cs="Times New Roman"/>
          <w:sz w:val="24"/>
          <w:szCs w:val="24"/>
        </w:rPr>
      </w:pPr>
      <w:r w:rsidRPr="00102C2E">
        <w:rPr>
          <w:rFonts w:eastAsia="Times New Roman" w:cs="Times New Roman"/>
          <w:b/>
          <w:bCs/>
          <w:i/>
          <w:iCs/>
          <w:sz w:val="24"/>
          <w:szCs w:val="24"/>
        </w:rPr>
        <w:t>MARY IN BRIEF (</w:t>
      </w:r>
      <w:r w:rsidR="00C939C9">
        <w:rPr>
          <w:rFonts w:eastAsia="Times New Roman" w:cs="Times New Roman"/>
          <w:b/>
          <w:bCs/>
          <w:i/>
          <w:iCs/>
          <w:sz w:val="24"/>
          <w:szCs w:val="24"/>
        </w:rPr>
        <w:t>54</w:t>
      </w:r>
      <w:r w:rsidRPr="00102C2E">
        <w:rPr>
          <w:rFonts w:eastAsia="Times New Roman" w:cs="Times New Roman"/>
          <w:b/>
          <w:bCs/>
          <w:i/>
          <w:iCs/>
          <w:sz w:val="24"/>
          <w:szCs w:val="24"/>
        </w:rPr>
        <w:t xml:space="preserve"> words</w:t>
      </w:r>
      <w:r w:rsidRPr="00102C2E">
        <w:rPr>
          <w:rFonts w:eastAsia="Times New Roman" w:cs="Times New Roman"/>
          <w:i/>
          <w:iCs/>
          <w:sz w:val="24"/>
          <w:szCs w:val="24"/>
        </w:rPr>
        <w:t>)</w:t>
      </w:r>
      <w:r w:rsidRPr="00102C2E">
        <w:rPr>
          <w:rFonts w:eastAsia="Times New Roman" w:cs="Times New Roman"/>
          <w:sz w:val="24"/>
          <w:szCs w:val="24"/>
        </w:rPr>
        <w:t xml:space="preserve"> – </w:t>
      </w:r>
      <w:r w:rsidRPr="00E05598">
        <w:rPr>
          <w:rFonts w:eastAsia="Times New Roman" w:cs="Times New Roman"/>
          <w:b/>
          <w:bCs/>
          <w:i/>
          <w:iCs/>
          <w:color w:val="333399"/>
          <w:sz w:val="24"/>
          <w:szCs w:val="24"/>
          <w:u w:val="single"/>
        </w:rPr>
        <w:t>Download Text</w:t>
      </w:r>
      <w:r w:rsidRPr="00E05598">
        <w:rPr>
          <w:rFonts w:eastAsia="Times New Roman" w:cs="Times New Roman"/>
          <w:b/>
          <w:bCs/>
          <w:i/>
          <w:iCs/>
          <w:color w:val="333399"/>
          <w:sz w:val="24"/>
          <w:szCs w:val="24"/>
        </w:rPr>
        <w:t xml:space="preserve"> </w:t>
      </w:r>
      <w:r w:rsidRPr="00102C2E">
        <w:rPr>
          <w:rFonts w:eastAsia="Times New Roman" w:cs="Times New Roman"/>
          <w:b/>
          <w:bCs/>
          <w:i/>
          <w:iCs/>
          <w:sz w:val="24"/>
          <w:szCs w:val="24"/>
        </w:rPr>
        <w:t xml:space="preserve">– </w:t>
      </w:r>
      <w:r w:rsidRPr="00E05598">
        <w:rPr>
          <w:rFonts w:eastAsia="Times New Roman" w:cs="Times New Roman"/>
          <w:b/>
          <w:bCs/>
          <w:i/>
          <w:iCs/>
          <w:color w:val="333399"/>
          <w:sz w:val="24"/>
          <w:szCs w:val="24"/>
          <w:u w:val="single"/>
        </w:rPr>
        <w:t>Download PDF</w:t>
      </w:r>
    </w:p>
    <w:p w:rsidR="00D45A36" w:rsidRDefault="00D45A36" w:rsidP="00D45A36">
      <w:pPr>
        <w:spacing w:after="0" w:line="240" w:lineRule="auto"/>
        <w:rPr>
          <w:rFonts w:eastAsia="Times New Roman" w:cs="Times New Roman"/>
          <w:i/>
          <w:sz w:val="24"/>
          <w:szCs w:val="24"/>
        </w:rPr>
      </w:pPr>
    </w:p>
    <w:p w:rsidR="00D45A36" w:rsidRDefault="00D45A36" w:rsidP="00102C2E">
      <w:pPr>
        <w:spacing w:after="0" w:line="240" w:lineRule="auto"/>
        <w:rPr>
          <w:rFonts w:eastAsia="Times New Roman" w:cs="Times New Roman"/>
          <w:sz w:val="24"/>
          <w:szCs w:val="24"/>
        </w:rPr>
      </w:pPr>
      <w:r w:rsidRPr="00D45A36">
        <w:rPr>
          <w:rFonts w:eastAsia="Times New Roman" w:cs="Times New Roman"/>
          <w:i/>
          <w:sz w:val="24"/>
          <w:szCs w:val="24"/>
        </w:rPr>
        <w:t>New York Times</w:t>
      </w:r>
      <w:r w:rsidRPr="00D45A36">
        <w:rPr>
          <w:rFonts w:eastAsia="Times New Roman" w:cs="Times New Roman"/>
          <w:sz w:val="24"/>
          <w:szCs w:val="24"/>
        </w:rPr>
        <w:t xml:space="preserve"> bestselling suspense author Mary Burton’s writing has been compared to </w:t>
      </w:r>
      <w:r w:rsidR="00C939C9">
        <w:rPr>
          <w:rFonts w:eastAsia="Times New Roman" w:cs="Times New Roman"/>
          <w:sz w:val="24"/>
          <w:szCs w:val="24"/>
        </w:rPr>
        <w:t>that</w:t>
      </w:r>
      <w:r w:rsidRPr="00D45A36">
        <w:rPr>
          <w:rFonts w:eastAsia="Times New Roman" w:cs="Times New Roman"/>
          <w:sz w:val="24"/>
          <w:szCs w:val="24"/>
        </w:rPr>
        <w:t xml:space="preserve"> of James Patterson, * Lisa Gardner** and Lisa Jackson</w:t>
      </w:r>
      <w:proofErr w:type="gramStart"/>
      <w:r w:rsidRPr="00D45A36">
        <w:rPr>
          <w:rFonts w:eastAsia="Times New Roman" w:cs="Times New Roman"/>
          <w:sz w:val="24"/>
          <w:szCs w:val="24"/>
        </w:rPr>
        <w:t>.*</w:t>
      </w:r>
      <w:proofErr w:type="gramEnd"/>
      <w:r w:rsidRPr="00D45A36">
        <w:rPr>
          <w:rFonts w:eastAsia="Times New Roman" w:cs="Times New Roman"/>
          <w:sz w:val="24"/>
          <w:szCs w:val="24"/>
        </w:rPr>
        <w:t xml:space="preserve">** </w:t>
      </w:r>
      <w:r w:rsidR="00C939C9">
        <w:rPr>
          <w:rFonts w:eastAsia="Times New Roman" w:cs="Times New Roman"/>
          <w:sz w:val="24"/>
          <w:szCs w:val="24"/>
        </w:rPr>
        <w:t xml:space="preserve"> </w:t>
      </w:r>
      <w:r w:rsidR="00C939C9" w:rsidRPr="00D45A36">
        <w:rPr>
          <w:sz w:val="24"/>
          <w:szCs w:val="24"/>
        </w:rPr>
        <w:t xml:space="preserve">Her </w:t>
      </w:r>
      <w:r w:rsidR="00C939C9">
        <w:rPr>
          <w:sz w:val="24"/>
          <w:szCs w:val="24"/>
        </w:rPr>
        <w:t>latest</w:t>
      </w:r>
      <w:r w:rsidR="00C939C9" w:rsidRPr="00D45A36">
        <w:rPr>
          <w:sz w:val="24"/>
          <w:szCs w:val="24"/>
        </w:rPr>
        <w:t xml:space="preserve"> book, </w:t>
      </w:r>
      <w:hyperlink r:id="rId34" w:history="1">
        <w:r w:rsidR="00C939C9" w:rsidRPr="00D45A36">
          <w:rPr>
            <w:rStyle w:val="Hyperlink"/>
            <w:b/>
            <w:bCs/>
            <w:i/>
            <w:iCs/>
            <w:color w:val="000099"/>
            <w:sz w:val="24"/>
            <w:szCs w:val="24"/>
          </w:rPr>
          <w:t xml:space="preserve">The </w:t>
        </w:r>
        <w:proofErr w:type="spellStart"/>
        <w:r w:rsidR="00C939C9" w:rsidRPr="00D45A36">
          <w:rPr>
            <w:rStyle w:val="Hyperlink"/>
            <w:b/>
            <w:bCs/>
            <w:i/>
            <w:iCs/>
            <w:color w:val="000099"/>
            <w:sz w:val="24"/>
            <w:szCs w:val="24"/>
          </w:rPr>
          <w:t>Dollmaker</w:t>
        </w:r>
        <w:proofErr w:type="spellEnd"/>
      </w:hyperlink>
      <w:r w:rsidR="00C939C9">
        <w:rPr>
          <w:b/>
          <w:bCs/>
          <w:i/>
          <w:iCs/>
          <w:color w:val="000099"/>
          <w:sz w:val="24"/>
          <w:szCs w:val="24"/>
          <w:u w:val="single"/>
        </w:rPr>
        <w:t>,</w:t>
      </w:r>
      <w:r w:rsidR="00C939C9" w:rsidRPr="00D45A36">
        <w:rPr>
          <w:color w:val="002060"/>
          <w:sz w:val="24"/>
          <w:szCs w:val="24"/>
        </w:rPr>
        <w:t xml:space="preserve"> </w:t>
      </w:r>
      <w:r w:rsidR="00C939C9">
        <w:rPr>
          <w:sz w:val="24"/>
          <w:szCs w:val="24"/>
        </w:rPr>
        <w:t xml:space="preserve"> </w:t>
      </w:r>
      <w:r w:rsidR="00C939C9" w:rsidRPr="00D45A36">
        <w:rPr>
          <w:sz w:val="24"/>
          <w:szCs w:val="24"/>
        </w:rPr>
        <w:t>is the second of her </w:t>
      </w:r>
      <w:r w:rsidR="00C939C9" w:rsidRPr="00D45A36">
        <w:rPr>
          <w:b/>
          <w:bCs/>
          <w:i/>
          <w:iCs/>
          <w:sz w:val="24"/>
          <w:szCs w:val="24"/>
        </w:rPr>
        <w:t>The Forgotten Files</w:t>
      </w:r>
      <w:r w:rsidR="00C939C9">
        <w:rPr>
          <w:sz w:val="24"/>
          <w:szCs w:val="24"/>
        </w:rPr>
        <w:t xml:space="preserve"> novels</w:t>
      </w:r>
      <w:r w:rsidR="00C939C9" w:rsidRPr="00D45A36">
        <w:rPr>
          <w:sz w:val="24"/>
          <w:szCs w:val="24"/>
        </w:rPr>
        <w:t xml:space="preserve">. </w:t>
      </w:r>
      <w:r w:rsidR="00C939C9" w:rsidRPr="00D45A36">
        <w:rPr>
          <w:rFonts w:eastAsia="Times New Roman" w:cs="Times New Roman"/>
          <w:sz w:val="24"/>
          <w:szCs w:val="24"/>
        </w:rPr>
        <w:t xml:space="preserve">Her recent </w:t>
      </w:r>
      <w:r w:rsidR="00C939C9" w:rsidRPr="00390E1A">
        <w:rPr>
          <w:rFonts w:eastAsia="Times New Roman" w:cs="Times New Roman"/>
          <w:b/>
          <w:i/>
          <w:sz w:val="24"/>
          <w:szCs w:val="24"/>
        </w:rPr>
        <w:t>Morgan Family</w:t>
      </w:r>
      <w:r w:rsidR="00C939C9" w:rsidRPr="00390E1A">
        <w:rPr>
          <w:rFonts w:eastAsia="Times New Roman" w:cs="Times New Roman"/>
          <w:b/>
          <w:sz w:val="24"/>
          <w:szCs w:val="24"/>
        </w:rPr>
        <w:t xml:space="preserve"> </w:t>
      </w:r>
      <w:r w:rsidR="00C939C9" w:rsidRPr="00D45A36">
        <w:rPr>
          <w:rFonts w:eastAsia="Times New Roman" w:cs="Times New Roman"/>
          <w:sz w:val="24"/>
          <w:szCs w:val="24"/>
        </w:rPr>
        <w:t>bestsellers</w:t>
      </w:r>
      <w:r w:rsidR="00C939C9">
        <w:rPr>
          <w:rFonts w:eastAsia="Times New Roman" w:cs="Times New Roman"/>
          <w:sz w:val="24"/>
          <w:szCs w:val="24"/>
        </w:rPr>
        <w:t xml:space="preserve"> feature </w:t>
      </w:r>
      <w:r w:rsidR="00C939C9" w:rsidRPr="00D45A36">
        <w:rPr>
          <w:rFonts w:eastAsia="Times New Roman" w:cs="Times New Roman"/>
          <w:sz w:val="24"/>
          <w:szCs w:val="24"/>
        </w:rPr>
        <w:t xml:space="preserve">Nashville’s preeminent law enforcement family.  </w:t>
      </w:r>
    </w:p>
    <w:p w:rsidR="00C939C9" w:rsidRDefault="00C939C9" w:rsidP="00102C2E">
      <w:pPr>
        <w:spacing w:after="0" w:line="240" w:lineRule="auto"/>
        <w:rPr>
          <w:rFonts w:eastAsia="Times New Roman" w:cs="Times New Roman"/>
          <w:sz w:val="24"/>
          <w:szCs w:val="24"/>
        </w:rPr>
      </w:pPr>
    </w:p>
    <w:p w:rsidR="00C939C9" w:rsidRPr="00CD50AB" w:rsidRDefault="00C939C9" w:rsidP="00C939C9">
      <w:pPr>
        <w:tabs>
          <w:tab w:val="left" w:pos="2070"/>
        </w:tabs>
        <w:spacing w:after="0" w:line="240" w:lineRule="auto"/>
        <w:rPr>
          <w:rFonts w:eastAsia="Times New Roman" w:cs="Times New Roman"/>
          <w:sz w:val="24"/>
          <w:szCs w:val="24"/>
        </w:rPr>
      </w:pPr>
      <w:r w:rsidRPr="00CD50AB">
        <w:rPr>
          <w:rFonts w:eastAsia="Times New Roman" w:cs="Times New Roman"/>
          <w:sz w:val="24"/>
          <w:szCs w:val="24"/>
        </w:rPr>
        <w:t>*</w:t>
      </w:r>
      <w:r w:rsidRPr="00102C2E">
        <w:rPr>
          <w:rFonts w:eastAsia="Times New Roman" w:cs="Times New Roman"/>
          <w:b/>
          <w:bCs/>
          <w:sz w:val="24"/>
          <w:szCs w:val="24"/>
        </w:rPr>
        <w:t>Fresh Fiction</w:t>
      </w:r>
      <w:r w:rsidRPr="00CD50AB">
        <w:rPr>
          <w:rFonts w:eastAsia="Times New Roman" w:cs="Times New Roman"/>
          <w:sz w:val="24"/>
          <w:szCs w:val="24"/>
        </w:rPr>
        <w:t xml:space="preserve"> **</w:t>
      </w:r>
      <w:r w:rsidRPr="00102C2E">
        <w:rPr>
          <w:rFonts w:eastAsia="Times New Roman" w:cs="Times New Roman"/>
          <w:b/>
          <w:bCs/>
          <w:i/>
          <w:iCs/>
          <w:sz w:val="24"/>
          <w:szCs w:val="24"/>
        </w:rPr>
        <w:t>Library Journal</w:t>
      </w:r>
      <w:r w:rsidRPr="00CD50AB">
        <w:rPr>
          <w:rFonts w:eastAsia="Times New Roman" w:cs="Times New Roman"/>
          <w:sz w:val="24"/>
          <w:szCs w:val="24"/>
        </w:rPr>
        <w:t xml:space="preserve"> ***</w:t>
      </w:r>
      <w:r w:rsidRPr="00102C2E">
        <w:rPr>
          <w:rFonts w:eastAsia="Times New Roman" w:cs="Times New Roman"/>
          <w:b/>
          <w:bCs/>
          <w:i/>
          <w:iCs/>
          <w:sz w:val="24"/>
          <w:szCs w:val="24"/>
        </w:rPr>
        <w:t xml:space="preserve">Library Journal </w:t>
      </w:r>
    </w:p>
    <w:p w:rsidR="00C939C9" w:rsidRPr="00102C2E" w:rsidRDefault="00C939C9" w:rsidP="00C939C9">
      <w:pPr>
        <w:spacing w:after="0" w:line="240" w:lineRule="auto"/>
        <w:rPr>
          <w:rFonts w:eastAsia="Times New Roman" w:cs="Times New Roman"/>
          <w:sz w:val="24"/>
          <w:szCs w:val="24"/>
        </w:rPr>
      </w:pPr>
      <w:r w:rsidRPr="00102C2E">
        <w:rPr>
          <w:rFonts w:eastAsia="Times New Roman" w:cs="Times New Roman"/>
          <w:sz w:val="24"/>
          <w:szCs w:val="24"/>
        </w:rPr>
        <w:t> </w:t>
      </w:r>
    </w:p>
    <w:p w:rsidR="00C939C9" w:rsidRPr="00C939C9" w:rsidRDefault="00C939C9" w:rsidP="00102C2E">
      <w:pPr>
        <w:spacing w:after="0" w:line="240" w:lineRule="auto"/>
        <w:rPr>
          <w:rFonts w:eastAsia="Times New Roman" w:cs="Times New Roman"/>
          <w:sz w:val="24"/>
          <w:szCs w:val="24"/>
        </w:rPr>
      </w:pPr>
    </w:p>
    <w:sectPr w:rsidR="00C939C9" w:rsidRPr="00C93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0AB"/>
    <w:rsid w:val="000008D1"/>
    <w:rsid w:val="00000C51"/>
    <w:rsid w:val="000019B6"/>
    <w:rsid w:val="00001A22"/>
    <w:rsid w:val="000055AD"/>
    <w:rsid w:val="00010146"/>
    <w:rsid w:val="000108C8"/>
    <w:rsid w:val="00011E56"/>
    <w:rsid w:val="00013250"/>
    <w:rsid w:val="00014D54"/>
    <w:rsid w:val="00015DD3"/>
    <w:rsid w:val="000169F9"/>
    <w:rsid w:val="00020357"/>
    <w:rsid w:val="0002205D"/>
    <w:rsid w:val="000259BC"/>
    <w:rsid w:val="000305F7"/>
    <w:rsid w:val="00032DCD"/>
    <w:rsid w:val="00036272"/>
    <w:rsid w:val="00040E4E"/>
    <w:rsid w:val="000416C7"/>
    <w:rsid w:val="000512C3"/>
    <w:rsid w:val="000513E0"/>
    <w:rsid w:val="00051DF4"/>
    <w:rsid w:val="000526AE"/>
    <w:rsid w:val="00052DFA"/>
    <w:rsid w:val="00053BD3"/>
    <w:rsid w:val="00053D04"/>
    <w:rsid w:val="00055EEF"/>
    <w:rsid w:val="000617F1"/>
    <w:rsid w:val="000648DC"/>
    <w:rsid w:val="000661B0"/>
    <w:rsid w:val="000661D3"/>
    <w:rsid w:val="00067AD1"/>
    <w:rsid w:val="00067E5A"/>
    <w:rsid w:val="000700FD"/>
    <w:rsid w:val="00070562"/>
    <w:rsid w:val="00071057"/>
    <w:rsid w:val="00075778"/>
    <w:rsid w:val="0007677D"/>
    <w:rsid w:val="00076CCD"/>
    <w:rsid w:val="000776B5"/>
    <w:rsid w:val="0008359D"/>
    <w:rsid w:val="00083C42"/>
    <w:rsid w:val="0008410A"/>
    <w:rsid w:val="0009164D"/>
    <w:rsid w:val="000A147C"/>
    <w:rsid w:val="000A3848"/>
    <w:rsid w:val="000A422A"/>
    <w:rsid w:val="000B07A4"/>
    <w:rsid w:val="000B09C5"/>
    <w:rsid w:val="000B113F"/>
    <w:rsid w:val="000B2734"/>
    <w:rsid w:val="000B3B28"/>
    <w:rsid w:val="000B45EB"/>
    <w:rsid w:val="000B6842"/>
    <w:rsid w:val="000B70A6"/>
    <w:rsid w:val="000B7C60"/>
    <w:rsid w:val="000C0208"/>
    <w:rsid w:val="000C0CE2"/>
    <w:rsid w:val="000C1239"/>
    <w:rsid w:val="000C1BA7"/>
    <w:rsid w:val="000C27C7"/>
    <w:rsid w:val="000C3380"/>
    <w:rsid w:val="000C5DB4"/>
    <w:rsid w:val="000C7C08"/>
    <w:rsid w:val="000D108F"/>
    <w:rsid w:val="000D119F"/>
    <w:rsid w:val="000D24D2"/>
    <w:rsid w:val="000D3541"/>
    <w:rsid w:val="000D44F9"/>
    <w:rsid w:val="000D576C"/>
    <w:rsid w:val="000D6FF8"/>
    <w:rsid w:val="000D7DCE"/>
    <w:rsid w:val="000F19D1"/>
    <w:rsid w:val="000F25FF"/>
    <w:rsid w:val="000F50E8"/>
    <w:rsid w:val="0010190B"/>
    <w:rsid w:val="00102073"/>
    <w:rsid w:val="00102C2E"/>
    <w:rsid w:val="00104091"/>
    <w:rsid w:val="001043B8"/>
    <w:rsid w:val="00104671"/>
    <w:rsid w:val="001047FA"/>
    <w:rsid w:val="00105136"/>
    <w:rsid w:val="00106595"/>
    <w:rsid w:val="00107317"/>
    <w:rsid w:val="001075A2"/>
    <w:rsid w:val="00110003"/>
    <w:rsid w:val="00110853"/>
    <w:rsid w:val="0011102F"/>
    <w:rsid w:val="00113AEE"/>
    <w:rsid w:val="00114028"/>
    <w:rsid w:val="00117B37"/>
    <w:rsid w:val="001214C2"/>
    <w:rsid w:val="0012241E"/>
    <w:rsid w:val="00123837"/>
    <w:rsid w:val="00123D04"/>
    <w:rsid w:val="0012447A"/>
    <w:rsid w:val="00124898"/>
    <w:rsid w:val="001248DC"/>
    <w:rsid w:val="00124A6A"/>
    <w:rsid w:val="00124C86"/>
    <w:rsid w:val="0012754C"/>
    <w:rsid w:val="00131671"/>
    <w:rsid w:val="00131DF4"/>
    <w:rsid w:val="001345C4"/>
    <w:rsid w:val="0013608C"/>
    <w:rsid w:val="001369A3"/>
    <w:rsid w:val="0014081F"/>
    <w:rsid w:val="0014261A"/>
    <w:rsid w:val="00142F45"/>
    <w:rsid w:val="00147EEB"/>
    <w:rsid w:val="00161567"/>
    <w:rsid w:val="001643E5"/>
    <w:rsid w:val="001649ED"/>
    <w:rsid w:val="00166F2C"/>
    <w:rsid w:val="00171A8D"/>
    <w:rsid w:val="00172AE8"/>
    <w:rsid w:val="001747B7"/>
    <w:rsid w:val="0017527C"/>
    <w:rsid w:val="00175743"/>
    <w:rsid w:val="001774DC"/>
    <w:rsid w:val="00180FC7"/>
    <w:rsid w:val="001827C3"/>
    <w:rsid w:val="00187CC1"/>
    <w:rsid w:val="00190687"/>
    <w:rsid w:val="00190FA9"/>
    <w:rsid w:val="0019233C"/>
    <w:rsid w:val="00197595"/>
    <w:rsid w:val="001A23E2"/>
    <w:rsid w:val="001A4224"/>
    <w:rsid w:val="001A4ADA"/>
    <w:rsid w:val="001A4F03"/>
    <w:rsid w:val="001A5034"/>
    <w:rsid w:val="001A71B6"/>
    <w:rsid w:val="001B058B"/>
    <w:rsid w:val="001B427D"/>
    <w:rsid w:val="001B5BF7"/>
    <w:rsid w:val="001B6BE0"/>
    <w:rsid w:val="001C177D"/>
    <w:rsid w:val="001C1D83"/>
    <w:rsid w:val="001C4607"/>
    <w:rsid w:val="001C6A50"/>
    <w:rsid w:val="001E1C1B"/>
    <w:rsid w:val="001E1D66"/>
    <w:rsid w:val="001E222D"/>
    <w:rsid w:val="001E2FFB"/>
    <w:rsid w:val="001E3318"/>
    <w:rsid w:val="001E3A83"/>
    <w:rsid w:val="001E400F"/>
    <w:rsid w:val="001E58D3"/>
    <w:rsid w:val="001E69EF"/>
    <w:rsid w:val="001F013B"/>
    <w:rsid w:val="001F0C89"/>
    <w:rsid w:val="001F15BA"/>
    <w:rsid w:val="001F2C03"/>
    <w:rsid w:val="001F2D5E"/>
    <w:rsid w:val="001F4581"/>
    <w:rsid w:val="001F5C47"/>
    <w:rsid w:val="001F5CC3"/>
    <w:rsid w:val="001F64B7"/>
    <w:rsid w:val="001F75EF"/>
    <w:rsid w:val="00201766"/>
    <w:rsid w:val="00201912"/>
    <w:rsid w:val="00201B18"/>
    <w:rsid w:val="002043FF"/>
    <w:rsid w:val="00204FCE"/>
    <w:rsid w:val="0020574F"/>
    <w:rsid w:val="00206FE0"/>
    <w:rsid w:val="002143A8"/>
    <w:rsid w:val="002165AE"/>
    <w:rsid w:val="00216C66"/>
    <w:rsid w:val="00216F7A"/>
    <w:rsid w:val="00220296"/>
    <w:rsid w:val="00220949"/>
    <w:rsid w:val="0022466A"/>
    <w:rsid w:val="00224F07"/>
    <w:rsid w:val="0022658B"/>
    <w:rsid w:val="00226B66"/>
    <w:rsid w:val="002307C1"/>
    <w:rsid w:val="0023168F"/>
    <w:rsid w:val="00233ABF"/>
    <w:rsid w:val="0023610C"/>
    <w:rsid w:val="00241003"/>
    <w:rsid w:val="002413F7"/>
    <w:rsid w:val="00246513"/>
    <w:rsid w:val="0024743C"/>
    <w:rsid w:val="00251E48"/>
    <w:rsid w:val="00252D6B"/>
    <w:rsid w:val="0025637F"/>
    <w:rsid w:val="00256466"/>
    <w:rsid w:val="00256F46"/>
    <w:rsid w:val="00257227"/>
    <w:rsid w:val="00260F56"/>
    <w:rsid w:val="00263DB7"/>
    <w:rsid w:val="002661D2"/>
    <w:rsid w:val="00266C9A"/>
    <w:rsid w:val="00266CFA"/>
    <w:rsid w:val="0027040E"/>
    <w:rsid w:val="00270482"/>
    <w:rsid w:val="00275991"/>
    <w:rsid w:val="00277788"/>
    <w:rsid w:val="0028268C"/>
    <w:rsid w:val="00284CCF"/>
    <w:rsid w:val="00285E35"/>
    <w:rsid w:val="00287AC2"/>
    <w:rsid w:val="00291AD3"/>
    <w:rsid w:val="00291F66"/>
    <w:rsid w:val="002A2504"/>
    <w:rsid w:val="002A3341"/>
    <w:rsid w:val="002A3BE0"/>
    <w:rsid w:val="002A440E"/>
    <w:rsid w:val="002A5BF9"/>
    <w:rsid w:val="002A5F27"/>
    <w:rsid w:val="002B21EA"/>
    <w:rsid w:val="002B3B5E"/>
    <w:rsid w:val="002B3BCB"/>
    <w:rsid w:val="002B6302"/>
    <w:rsid w:val="002B69FC"/>
    <w:rsid w:val="002B6B26"/>
    <w:rsid w:val="002B706E"/>
    <w:rsid w:val="002B7DE2"/>
    <w:rsid w:val="002B7F29"/>
    <w:rsid w:val="002C186C"/>
    <w:rsid w:val="002C19FC"/>
    <w:rsid w:val="002C2AA4"/>
    <w:rsid w:val="002C2FFE"/>
    <w:rsid w:val="002C31C9"/>
    <w:rsid w:val="002C4D1A"/>
    <w:rsid w:val="002C55C0"/>
    <w:rsid w:val="002D2174"/>
    <w:rsid w:val="002D30D4"/>
    <w:rsid w:val="002E1328"/>
    <w:rsid w:val="002E22F1"/>
    <w:rsid w:val="002E4576"/>
    <w:rsid w:val="002E4588"/>
    <w:rsid w:val="002E5C6A"/>
    <w:rsid w:val="002E5F78"/>
    <w:rsid w:val="002E60AB"/>
    <w:rsid w:val="002F1B4A"/>
    <w:rsid w:val="002F2071"/>
    <w:rsid w:val="002F23A2"/>
    <w:rsid w:val="002F359F"/>
    <w:rsid w:val="002F3C29"/>
    <w:rsid w:val="002F5494"/>
    <w:rsid w:val="003022C9"/>
    <w:rsid w:val="003022D3"/>
    <w:rsid w:val="003031C8"/>
    <w:rsid w:val="00303736"/>
    <w:rsid w:val="00303DBE"/>
    <w:rsid w:val="00306ED0"/>
    <w:rsid w:val="00307745"/>
    <w:rsid w:val="003122D0"/>
    <w:rsid w:val="00312624"/>
    <w:rsid w:val="003129CE"/>
    <w:rsid w:val="003177F2"/>
    <w:rsid w:val="00317DE7"/>
    <w:rsid w:val="003236A8"/>
    <w:rsid w:val="003243B1"/>
    <w:rsid w:val="0032477A"/>
    <w:rsid w:val="00330393"/>
    <w:rsid w:val="003326C4"/>
    <w:rsid w:val="003327C7"/>
    <w:rsid w:val="0033587F"/>
    <w:rsid w:val="0034570A"/>
    <w:rsid w:val="00345A37"/>
    <w:rsid w:val="00345AD9"/>
    <w:rsid w:val="003464D8"/>
    <w:rsid w:val="003474F2"/>
    <w:rsid w:val="00350A50"/>
    <w:rsid w:val="003513AC"/>
    <w:rsid w:val="00352285"/>
    <w:rsid w:val="003562B6"/>
    <w:rsid w:val="00357D8B"/>
    <w:rsid w:val="00361032"/>
    <w:rsid w:val="003617D3"/>
    <w:rsid w:val="00361E12"/>
    <w:rsid w:val="00363DC6"/>
    <w:rsid w:val="00367F5C"/>
    <w:rsid w:val="00371C01"/>
    <w:rsid w:val="003725CB"/>
    <w:rsid w:val="0037595F"/>
    <w:rsid w:val="00381C3B"/>
    <w:rsid w:val="00382502"/>
    <w:rsid w:val="00382871"/>
    <w:rsid w:val="003834F2"/>
    <w:rsid w:val="003858D1"/>
    <w:rsid w:val="0038711D"/>
    <w:rsid w:val="00387FCF"/>
    <w:rsid w:val="00390469"/>
    <w:rsid w:val="00390849"/>
    <w:rsid w:val="00390E1A"/>
    <w:rsid w:val="0039295F"/>
    <w:rsid w:val="00392DA1"/>
    <w:rsid w:val="003939E1"/>
    <w:rsid w:val="0039482C"/>
    <w:rsid w:val="003955EB"/>
    <w:rsid w:val="00395A27"/>
    <w:rsid w:val="003A2C1B"/>
    <w:rsid w:val="003A5E9B"/>
    <w:rsid w:val="003A675E"/>
    <w:rsid w:val="003B3739"/>
    <w:rsid w:val="003B3E40"/>
    <w:rsid w:val="003B4676"/>
    <w:rsid w:val="003B566B"/>
    <w:rsid w:val="003B7464"/>
    <w:rsid w:val="003C223B"/>
    <w:rsid w:val="003C3D49"/>
    <w:rsid w:val="003C4170"/>
    <w:rsid w:val="003C44FD"/>
    <w:rsid w:val="003C5305"/>
    <w:rsid w:val="003C7024"/>
    <w:rsid w:val="003C7262"/>
    <w:rsid w:val="003D166B"/>
    <w:rsid w:val="003D7B3F"/>
    <w:rsid w:val="003D7DC7"/>
    <w:rsid w:val="003E32CA"/>
    <w:rsid w:val="003E33AD"/>
    <w:rsid w:val="003E688C"/>
    <w:rsid w:val="003E7541"/>
    <w:rsid w:val="003F258D"/>
    <w:rsid w:val="003F291D"/>
    <w:rsid w:val="003F2EBB"/>
    <w:rsid w:val="003F328D"/>
    <w:rsid w:val="003F44CE"/>
    <w:rsid w:val="003F46EA"/>
    <w:rsid w:val="003F4862"/>
    <w:rsid w:val="003F5C3D"/>
    <w:rsid w:val="003F5E36"/>
    <w:rsid w:val="003F6FFB"/>
    <w:rsid w:val="004000CE"/>
    <w:rsid w:val="004013BD"/>
    <w:rsid w:val="0040509D"/>
    <w:rsid w:val="004066E8"/>
    <w:rsid w:val="00406D2A"/>
    <w:rsid w:val="0041241F"/>
    <w:rsid w:val="00412DF3"/>
    <w:rsid w:val="00413F6E"/>
    <w:rsid w:val="00414C31"/>
    <w:rsid w:val="00414FB9"/>
    <w:rsid w:val="00420C8F"/>
    <w:rsid w:val="0042219D"/>
    <w:rsid w:val="00422F75"/>
    <w:rsid w:val="004254B7"/>
    <w:rsid w:val="00426B07"/>
    <w:rsid w:val="00427638"/>
    <w:rsid w:val="00427718"/>
    <w:rsid w:val="00430468"/>
    <w:rsid w:val="00430843"/>
    <w:rsid w:val="00434DC9"/>
    <w:rsid w:val="00436E55"/>
    <w:rsid w:val="00437184"/>
    <w:rsid w:val="00440BE9"/>
    <w:rsid w:val="00442138"/>
    <w:rsid w:val="004424C0"/>
    <w:rsid w:val="00444790"/>
    <w:rsid w:val="00444EC0"/>
    <w:rsid w:val="00446E5E"/>
    <w:rsid w:val="00452976"/>
    <w:rsid w:val="004569D2"/>
    <w:rsid w:val="00460A4E"/>
    <w:rsid w:val="00460F00"/>
    <w:rsid w:val="004617B3"/>
    <w:rsid w:val="00463D72"/>
    <w:rsid w:val="00464F76"/>
    <w:rsid w:val="00466CC8"/>
    <w:rsid w:val="00466DAA"/>
    <w:rsid w:val="00466DD0"/>
    <w:rsid w:val="004711D4"/>
    <w:rsid w:val="00471250"/>
    <w:rsid w:val="004764BB"/>
    <w:rsid w:val="00476BB9"/>
    <w:rsid w:val="00482557"/>
    <w:rsid w:val="00482F42"/>
    <w:rsid w:val="00483C67"/>
    <w:rsid w:val="00485202"/>
    <w:rsid w:val="0049059B"/>
    <w:rsid w:val="00491A74"/>
    <w:rsid w:val="00492A17"/>
    <w:rsid w:val="00492DC6"/>
    <w:rsid w:val="00493251"/>
    <w:rsid w:val="0049657E"/>
    <w:rsid w:val="004A1781"/>
    <w:rsid w:val="004A1E98"/>
    <w:rsid w:val="004A5CD2"/>
    <w:rsid w:val="004B4537"/>
    <w:rsid w:val="004C0F8C"/>
    <w:rsid w:val="004C163B"/>
    <w:rsid w:val="004C1FC9"/>
    <w:rsid w:val="004C313E"/>
    <w:rsid w:val="004C69CE"/>
    <w:rsid w:val="004D1860"/>
    <w:rsid w:val="004E03E3"/>
    <w:rsid w:val="004E3596"/>
    <w:rsid w:val="004E43F1"/>
    <w:rsid w:val="004E4674"/>
    <w:rsid w:val="004E6418"/>
    <w:rsid w:val="004F02DF"/>
    <w:rsid w:val="004F1E19"/>
    <w:rsid w:val="004F33C7"/>
    <w:rsid w:val="004F34DF"/>
    <w:rsid w:val="004F3CCE"/>
    <w:rsid w:val="004F5E0B"/>
    <w:rsid w:val="004F7992"/>
    <w:rsid w:val="00503163"/>
    <w:rsid w:val="0050684F"/>
    <w:rsid w:val="005074B3"/>
    <w:rsid w:val="00507AEF"/>
    <w:rsid w:val="00511BE5"/>
    <w:rsid w:val="00512EBB"/>
    <w:rsid w:val="0051560B"/>
    <w:rsid w:val="005160E9"/>
    <w:rsid w:val="00520FC7"/>
    <w:rsid w:val="005246FF"/>
    <w:rsid w:val="00525E03"/>
    <w:rsid w:val="00527170"/>
    <w:rsid w:val="00530020"/>
    <w:rsid w:val="005300D2"/>
    <w:rsid w:val="005308C1"/>
    <w:rsid w:val="005308CB"/>
    <w:rsid w:val="005317F5"/>
    <w:rsid w:val="00532898"/>
    <w:rsid w:val="00535B5E"/>
    <w:rsid w:val="00536067"/>
    <w:rsid w:val="00536D9C"/>
    <w:rsid w:val="005370EB"/>
    <w:rsid w:val="005410E2"/>
    <w:rsid w:val="005436E9"/>
    <w:rsid w:val="00543972"/>
    <w:rsid w:val="00543B42"/>
    <w:rsid w:val="0054483E"/>
    <w:rsid w:val="005456C7"/>
    <w:rsid w:val="0055027E"/>
    <w:rsid w:val="00552486"/>
    <w:rsid w:val="005554E9"/>
    <w:rsid w:val="00555ACC"/>
    <w:rsid w:val="00560447"/>
    <w:rsid w:val="00560479"/>
    <w:rsid w:val="00561358"/>
    <w:rsid w:val="00561EAF"/>
    <w:rsid w:val="00563628"/>
    <w:rsid w:val="00563D3F"/>
    <w:rsid w:val="005641D8"/>
    <w:rsid w:val="005641F4"/>
    <w:rsid w:val="00565498"/>
    <w:rsid w:val="00565E8B"/>
    <w:rsid w:val="00566D7E"/>
    <w:rsid w:val="00566D88"/>
    <w:rsid w:val="0057226D"/>
    <w:rsid w:val="005722ED"/>
    <w:rsid w:val="005809E0"/>
    <w:rsid w:val="00581442"/>
    <w:rsid w:val="005819A0"/>
    <w:rsid w:val="00581FD7"/>
    <w:rsid w:val="00584B9D"/>
    <w:rsid w:val="005853CC"/>
    <w:rsid w:val="00586827"/>
    <w:rsid w:val="00590B5E"/>
    <w:rsid w:val="005912FE"/>
    <w:rsid w:val="005923D7"/>
    <w:rsid w:val="00593878"/>
    <w:rsid w:val="00594533"/>
    <w:rsid w:val="00594C2F"/>
    <w:rsid w:val="005A036E"/>
    <w:rsid w:val="005A2028"/>
    <w:rsid w:val="005A35B3"/>
    <w:rsid w:val="005A43DC"/>
    <w:rsid w:val="005A447E"/>
    <w:rsid w:val="005A683F"/>
    <w:rsid w:val="005B0592"/>
    <w:rsid w:val="005B3640"/>
    <w:rsid w:val="005C26D9"/>
    <w:rsid w:val="005C2872"/>
    <w:rsid w:val="005C3FD2"/>
    <w:rsid w:val="005C56A4"/>
    <w:rsid w:val="005D0BA5"/>
    <w:rsid w:val="005D167B"/>
    <w:rsid w:val="005D30EF"/>
    <w:rsid w:val="005D5A2A"/>
    <w:rsid w:val="005D6D24"/>
    <w:rsid w:val="005D7D39"/>
    <w:rsid w:val="005E0AA3"/>
    <w:rsid w:val="005E2072"/>
    <w:rsid w:val="005E2E0B"/>
    <w:rsid w:val="005E4BDE"/>
    <w:rsid w:val="005E59FD"/>
    <w:rsid w:val="005E612F"/>
    <w:rsid w:val="005E63B7"/>
    <w:rsid w:val="005E6B22"/>
    <w:rsid w:val="005F1E40"/>
    <w:rsid w:val="005F23D9"/>
    <w:rsid w:val="005F73D5"/>
    <w:rsid w:val="005F7C65"/>
    <w:rsid w:val="00600282"/>
    <w:rsid w:val="006023DF"/>
    <w:rsid w:val="00602594"/>
    <w:rsid w:val="00606A3F"/>
    <w:rsid w:val="00606C08"/>
    <w:rsid w:val="0061668F"/>
    <w:rsid w:val="006210D8"/>
    <w:rsid w:val="00623464"/>
    <w:rsid w:val="00626297"/>
    <w:rsid w:val="00627BF6"/>
    <w:rsid w:val="00630403"/>
    <w:rsid w:val="00631090"/>
    <w:rsid w:val="006316A8"/>
    <w:rsid w:val="00631E33"/>
    <w:rsid w:val="00635CE2"/>
    <w:rsid w:val="00635DEB"/>
    <w:rsid w:val="00636B7D"/>
    <w:rsid w:val="00644B42"/>
    <w:rsid w:val="00646BCC"/>
    <w:rsid w:val="00647947"/>
    <w:rsid w:val="00647DA9"/>
    <w:rsid w:val="006505E4"/>
    <w:rsid w:val="00656CA7"/>
    <w:rsid w:val="00657623"/>
    <w:rsid w:val="00660248"/>
    <w:rsid w:val="0066091E"/>
    <w:rsid w:val="006610B7"/>
    <w:rsid w:val="006618B6"/>
    <w:rsid w:val="00661B4B"/>
    <w:rsid w:val="00662E7B"/>
    <w:rsid w:val="00663DB6"/>
    <w:rsid w:val="006706B9"/>
    <w:rsid w:val="006720F9"/>
    <w:rsid w:val="00672C35"/>
    <w:rsid w:val="00673746"/>
    <w:rsid w:val="00676D10"/>
    <w:rsid w:val="006770A9"/>
    <w:rsid w:val="00681C41"/>
    <w:rsid w:val="00682F1E"/>
    <w:rsid w:val="0068401F"/>
    <w:rsid w:val="006846B7"/>
    <w:rsid w:val="00685553"/>
    <w:rsid w:val="00685F05"/>
    <w:rsid w:val="00686ABA"/>
    <w:rsid w:val="00691011"/>
    <w:rsid w:val="006912A8"/>
    <w:rsid w:val="00692DB1"/>
    <w:rsid w:val="00695ECD"/>
    <w:rsid w:val="00696A12"/>
    <w:rsid w:val="00696BAA"/>
    <w:rsid w:val="006A0578"/>
    <w:rsid w:val="006A132F"/>
    <w:rsid w:val="006A2D20"/>
    <w:rsid w:val="006A7212"/>
    <w:rsid w:val="006B260D"/>
    <w:rsid w:val="006B467C"/>
    <w:rsid w:val="006B5D91"/>
    <w:rsid w:val="006B7075"/>
    <w:rsid w:val="006B7527"/>
    <w:rsid w:val="006C07ED"/>
    <w:rsid w:val="006C213A"/>
    <w:rsid w:val="006C2B60"/>
    <w:rsid w:val="006C44B8"/>
    <w:rsid w:val="006C4AC4"/>
    <w:rsid w:val="006C62A5"/>
    <w:rsid w:val="006C78F3"/>
    <w:rsid w:val="006D03C7"/>
    <w:rsid w:val="006D0544"/>
    <w:rsid w:val="006D1200"/>
    <w:rsid w:val="006D3D3B"/>
    <w:rsid w:val="006D4273"/>
    <w:rsid w:val="006D711E"/>
    <w:rsid w:val="006F101E"/>
    <w:rsid w:val="006F31D1"/>
    <w:rsid w:val="006F3718"/>
    <w:rsid w:val="006F47A3"/>
    <w:rsid w:val="006F47DD"/>
    <w:rsid w:val="00700165"/>
    <w:rsid w:val="00700EC8"/>
    <w:rsid w:val="007036D1"/>
    <w:rsid w:val="007071D6"/>
    <w:rsid w:val="00707F59"/>
    <w:rsid w:val="00712D74"/>
    <w:rsid w:val="00713962"/>
    <w:rsid w:val="007140CE"/>
    <w:rsid w:val="007148EB"/>
    <w:rsid w:val="00717FC6"/>
    <w:rsid w:val="007215CD"/>
    <w:rsid w:val="007240A5"/>
    <w:rsid w:val="00727B5F"/>
    <w:rsid w:val="0073180E"/>
    <w:rsid w:val="00732F06"/>
    <w:rsid w:val="00733AFF"/>
    <w:rsid w:val="00735594"/>
    <w:rsid w:val="00735D27"/>
    <w:rsid w:val="00742BF3"/>
    <w:rsid w:val="007436EB"/>
    <w:rsid w:val="007448B1"/>
    <w:rsid w:val="00745867"/>
    <w:rsid w:val="00751361"/>
    <w:rsid w:val="00751472"/>
    <w:rsid w:val="00751DE7"/>
    <w:rsid w:val="00752AFC"/>
    <w:rsid w:val="00753990"/>
    <w:rsid w:val="007555B5"/>
    <w:rsid w:val="00756154"/>
    <w:rsid w:val="007606AB"/>
    <w:rsid w:val="00760B1A"/>
    <w:rsid w:val="00760BBB"/>
    <w:rsid w:val="00763E6D"/>
    <w:rsid w:val="00765CAB"/>
    <w:rsid w:val="00773C69"/>
    <w:rsid w:val="00773EE3"/>
    <w:rsid w:val="007802CD"/>
    <w:rsid w:val="00782895"/>
    <w:rsid w:val="00790C73"/>
    <w:rsid w:val="00790CB8"/>
    <w:rsid w:val="007956AE"/>
    <w:rsid w:val="00796D6D"/>
    <w:rsid w:val="007976BD"/>
    <w:rsid w:val="007A5E01"/>
    <w:rsid w:val="007A7FA7"/>
    <w:rsid w:val="007B01DA"/>
    <w:rsid w:val="007B2748"/>
    <w:rsid w:val="007B2A89"/>
    <w:rsid w:val="007B4587"/>
    <w:rsid w:val="007B5F5A"/>
    <w:rsid w:val="007B6AF6"/>
    <w:rsid w:val="007B7D4A"/>
    <w:rsid w:val="007C03A0"/>
    <w:rsid w:val="007C0AC8"/>
    <w:rsid w:val="007C12CE"/>
    <w:rsid w:val="007C1AA2"/>
    <w:rsid w:val="007C6090"/>
    <w:rsid w:val="007D16BD"/>
    <w:rsid w:val="007D5182"/>
    <w:rsid w:val="007E1280"/>
    <w:rsid w:val="007E1DD3"/>
    <w:rsid w:val="007E4C0D"/>
    <w:rsid w:val="007E64BD"/>
    <w:rsid w:val="007F045A"/>
    <w:rsid w:val="007F0AF2"/>
    <w:rsid w:val="007F37A8"/>
    <w:rsid w:val="00806A72"/>
    <w:rsid w:val="00806FE3"/>
    <w:rsid w:val="0080733A"/>
    <w:rsid w:val="00810654"/>
    <w:rsid w:val="00811C1C"/>
    <w:rsid w:val="00814387"/>
    <w:rsid w:val="0081534E"/>
    <w:rsid w:val="00816424"/>
    <w:rsid w:val="008272B4"/>
    <w:rsid w:val="00827354"/>
    <w:rsid w:val="008318D3"/>
    <w:rsid w:val="008327EB"/>
    <w:rsid w:val="008334D0"/>
    <w:rsid w:val="008336A3"/>
    <w:rsid w:val="008352A3"/>
    <w:rsid w:val="00836E39"/>
    <w:rsid w:val="00837DC8"/>
    <w:rsid w:val="00845C3C"/>
    <w:rsid w:val="008500F7"/>
    <w:rsid w:val="00862F72"/>
    <w:rsid w:val="00867039"/>
    <w:rsid w:val="008702F4"/>
    <w:rsid w:val="0087182B"/>
    <w:rsid w:val="008726E6"/>
    <w:rsid w:val="00874679"/>
    <w:rsid w:val="00875367"/>
    <w:rsid w:val="00875779"/>
    <w:rsid w:val="00877868"/>
    <w:rsid w:val="008869FC"/>
    <w:rsid w:val="00892343"/>
    <w:rsid w:val="00892E9C"/>
    <w:rsid w:val="00896974"/>
    <w:rsid w:val="008A31C3"/>
    <w:rsid w:val="008A4433"/>
    <w:rsid w:val="008A44FD"/>
    <w:rsid w:val="008A71DA"/>
    <w:rsid w:val="008B21A9"/>
    <w:rsid w:val="008B21E3"/>
    <w:rsid w:val="008B5AF0"/>
    <w:rsid w:val="008C2CBE"/>
    <w:rsid w:val="008C2F71"/>
    <w:rsid w:val="008D0AB8"/>
    <w:rsid w:val="008D135F"/>
    <w:rsid w:val="008D67B4"/>
    <w:rsid w:val="008E1226"/>
    <w:rsid w:val="008E1D07"/>
    <w:rsid w:val="008E1DF8"/>
    <w:rsid w:val="008E27F2"/>
    <w:rsid w:val="008F02D4"/>
    <w:rsid w:val="008F1EDE"/>
    <w:rsid w:val="008F28E2"/>
    <w:rsid w:val="008F58E1"/>
    <w:rsid w:val="008F70C8"/>
    <w:rsid w:val="008F7BBF"/>
    <w:rsid w:val="008F7EB0"/>
    <w:rsid w:val="00903CB4"/>
    <w:rsid w:val="00903F9A"/>
    <w:rsid w:val="00906D8B"/>
    <w:rsid w:val="00917ED8"/>
    <w:rsid w:val="00921228"/>
    <w:rsid w:val="00921DE8"/>
    <w:rsid w:val="00924A8D"/>
    <w:rsid w:val="00925BD9"/>
    <w:rsid w:val="00926642"/>
    <w:rsid w:val="00931349"/>
    <w:rsid w:val="00933223"/>
    <w:rsid w:val="00934F6D"/>
    <w:rsid w:val="00937914"/>
    <w:rsid w:val="00937982"/>
    <w:rsid w:val="0094224C"/>
    <w:rsid w:val="0094286E"/>
    <w:rsid w:val="00942A9B"/>
    <w:rsid w:val="0094394D"/>
    <w:rsid w:val="009439FE"/>
    <w:rsid w:val="00946E6D"/>
    <w:rsid w:val="009534C1"/>
    <w:rsid w:val="00953E12"/>
    <w:rsid w:val="00957FBB"/>
    <w:rsid w:val="00963221"/>
    <w:rsid w:val="0096556C"/>
    <w:rsid w:val="00967B80"/>
    <w:rsid w:val="00967E2E"/>
    <w:rsid w:val="00967F06"/>
    <w:rsid w:val="00970689"/>
    <w:rsid w:val="00970A60"/>
    <w:rsid w:val="00970B22"/>
    <w:rsid w:val="00970FB4"/>
    <w:rsid w:val="00984611"/>
    <w:rsid w:val="00984C7C"/>
    <w:rsid w:val="009865A4"/>
    <w:rsid w:val="0099101E"/>
    <w:rsid w:val="009920EE"/>
    <w:rsid w:val="009926EB"/>
    <w:rsid w:val="00994B3C"/>
    <w:rsid w:val="00995F77"/>
    <w:rsid w:val="009A0B58"/>
    <w:rsid w:val="009A2445"/>
    <w:rsid w:val="009A2EEA"/>
    <w:rsid w:val="009A5E25"/>
    <w:rsid w:val="009A60DE"/>
    <w:rsid w:val="009B1529"/>
    <w:rsid w:val="009B33DD"/>
    <w:rsid w:val="009B3D3E"/>
    <w:rsid w:val="009B6A5B"/>
    <w:rsid w:val="009D2618"/>
    <w:rsid w:val="009D5BB1"/>
    <w:rsid w:val="009D65D1"/>
    <w:rsid w:val="009D686D"/>
    <w:rsid w:val="009E0698"/>
    <w:rsid w:val="009E1775"/>
    <w:rsid w:val="009E3558"/>
    <w:rsid w:val="009E7303"/>
    <w:rsid w:val="009E7CB3"/>
    <w:rsid w:val="009F120D"/>
    <w:rsid w:val="009F7EF2"/>
    <w:rsid w:val="009F7FD2"/>
    <w:rsid w:val="00A01412"/>
    <w:rsid w:val="00A02D02"/>
    <w:rsid w:val="00A1106C"/>
    <w:rsid w:val="00A1194B"/>
    <w:rsid w:val="00A12143"/>
    <w:rsid w:val="00A15D64"/>
    <w:rsid w:val="00A1702B"/>
    <w:rsid w:val="00A219EB"/>
    <w:rsid w:val="00A2357A"/>
    <w:rsid w:val="00A24237"/>
    <w:rsid w:val="00A24BA5"/>
    <w:rsid w:val="00A314EB"/>
    <w:rsid w:val="00A353D9"/>
    <w:rsid w:val="00A363AD"/>
    <w:rsid w:val="00A36620"/>
    <w:rsid w:val="00A41211"/>
    <w:rsid w:val="00A42CF4"/>
    <w:rsid w:val="00A432B5"/>
    <w:rsid w:val="00A45A36"/>
    <w:rsid w:val="00A46ED8"/>
    <w:rsid w:val="00A528E3"/>
    <w:rsid w:val="00A530A3"/>
    <w:rsid w:val="00A54DE9"/>
    <w:rsid w:val="00A553C8"/>
    <w:rsid w:val="00A577D8"/>
    <w:rsid w:val="00A57CA3"/>
    <w:rsid w:val="00A61DC1"/>
    <w:rsid w:val="00A64168"/>
    <w:rsid w:val="00A73370"/>
    <w:rsid w:val="00A76172"/>
    <w:rsid w:val="00A76724"/>
    <w:rsid w:val="00A76BDE"/>
    <w:rsid w:val="00A76F76"/>
    <w:rsid w:val="00A77007"/>
    <w:rsid w:val="00A81505"/>
    <w:rsid w:val="00A82E14"/>
    <w:rsid w:val="00A8328F"/>
    <w:rsid w:val="00A84610"/>
    <w:rsid w:val="00A8520C"/>
    <w:rsid w:val="00A90535"/>
    <w:rsid w:val="00A90FCA"/>
    <w:rsid w:val="00A9169B"/>
    <w:rsid w:val="00A93B50"/>
    <w:rsid w:val="00A957DA"/>
    <w:rsid w:val="00A9615A"/>
    <w:rsid w:val="00AA4F3F"/>
    <w:rsid w:val="00AA5191"/>
    <w:rsid w:val="00AB003F"/>
    <w:rsid w:val="00AB0A4F"/>
    <w:rsid w:val="00AB671A"/>
    <w:rsid w:val="00AB79E5"/>
    <w:rsid w:val="00AC00BC"/>
    <w:rsid w:val="00AC4F2C"/>
    <w:rsid w:val="00AD489C"/>
    <w:rsid w:val="00AD6BBA"/>
    <w:rsid w:val="00AD720E"/>
    <w:rsid w:val="00AE0AF0"/>
    <w:rsid w:val="00AE25AC"/>
    <w:rsid w:val="00AE3AEA"/>
    <w:rsid w:val="00AE60BA"/>
    <w:rsid w:val="00AF171A"/>
    <w:rsid w:val="00AF29A9"/>
    <w:rsid w:val="00AF3075"/>
    <w:rsid w:val="00AF3FB2"/>
    <w:rsid w:val="00AF795C"/>
    <w:rsid w:val="00B04B08"/>
    <w:rsid w:val="00B10C05"/>
    <w:rsid w:val="00B116AE"/>
    <w:rsid w:val="00B128FD"/>
    <w:rsid w:val="00B14235"/>
    <w:rsid w:val="00B16560"/>
    <w:rsid w:val="00B17043"/>
    <w:rsid w:val="00B20AA4"/>
    <w:rsid w:val="00B21B9B"/>
    <w:rsid w:val="00B26C98"/>
    <w:rsid w:val="00B270AC"/>
    <w:rsid w:val="00B31EA3"/>
    <w:rsid w:val="00B33B36"/>
    <w:rsid w:val="00B37337"/>
    <w:rsid w:val="00B400AA"/>
    <w:rsid w:val="00B43A34"/>
    <w:rsid w:val="00B442BB"/>
    <w:rsid w:val="00B508DD"/>
    <w:rsid w:val="00B534BA"/>
    <w:rsid w:val="00B53B4C"/>
    <w:rsid w:val="00B54236"/>
    <w:rsid w:val="00B54E71"/>
    <w:rsid w:val="00B60662"/>
    <w:rsid w:val="00B62CDF"/>
    <w:rsid w:val="00B63CD8"/>
    <w:rsid w:val="00B63F6F"/>
    <w:rsid w:val="00B64998"/>
    <w:rsid w:val="00B65091"/>
    <w:rsid w:val="00B66A6D"/>
    <w:rsid w:val="00B66DAD"/>
    <w:rsid w:val="00B70D5A"/>
    <w:rsid w:val="00B732E7"/>
    <w:rsid w:val="00B74935"/>
    <w:rsid w:val="00B74DF2"/>
    <w:rsid w:val="00B769E5"/>
    <w:rsid w:val="00B8459E"/>
    <w:rsid w:val="00B86B6C"/>
    <w:rsid w:val="00B930FF"/>
    <w:rsid w:val="00B93926"/>
    <w:rsid w:val="00B977C9"/>
    <w:rsid w:val="00BA0D08"/>
    <w:rsid w:val="00BA7A16"/>
    <w:rsid w:val="00BB0C7B"/>
    <w:rsid w:val="00BB36B0"/>
    <w:rsid w:val="00BB760A"/>
    <w:rsid w:val="00BC2CDD"/>
    <w:rsid w:val="00BC2FCB"/>
    <w:rsid w:val="00BC30F2"/>
    <w:rsid w:val="00BC44A4"/>
    <w:rsid w:val="00BC707D"/>
    <w:rsid w:val="00BC7DEF"/>
    <w:rsid w:val="00BD09B0"/>
    <w:rsid w:val="00BD170E"/>
    <w:rsid w:val="00BD1ED7"/>
    <w:rsid w:val="00BD3337"/>
    <w:rsid w:val="00BD4E1E"/>
    <w:rsid w:val="00BD6499"/>
    <w:rsid w:val="00BD71F5"/>
    <w:rsid w:val="00BD7397"/>
    <w:rsid w:val="00BD7F3E"/>
    <w:rsid w:val="00BE2E1B"/>
    <w:rsid w:val="00BE5583"/>
    <w:rsid w:val="00BE7483"/>
    <w:rsid w:val="00BF0E31"/>
    <w:rsid w:val="00BF1F04"/>
    <w:rsid w:val="00BF4001"/>
    <w:rsid w:val="00BF6D02"/>
    <w:rsid w:val="00BF7957"/>
    <w:rsid w:val="00C14145"/>
    <w:rsid w:val="00C146CF"/>
    <w:rsid w:val="00C158FD"/>
    <w:rsid w:val="00C15985"/>
    <w:rsid w:val="00C1601C"/>
    <w:rsid w:val="00C16067"/>
    <w:rsid w:val="00C16318"/>
    <w:rsid w:val="00C16805"/>
    <w:rsid w:val="00C236B2"/>
    <w:rsid w:val="00C25574"/>
    <w:rsid w:val="00C25BD1"/>
    <w:rsid w:val="00C31557"/>
    <w:rsid w:val="00C32268"/>
    <w:rsid w:val="00C34260"/>
    <w:rsid w:val="00C34D65"/>
    <w:rsid w:val="00C35C9B"/>
    <w:rsid w:val="00C37359"/>
    <w:rsid w:val="00C42B39"/>
    <w:rsid w:val="00C436F9"/>
    <w:rsid w:val="00C43917"/>
    <w:rsid w:val="00C43C85"/>
    <w:rsid w:val="00C4732D"/>
    <w:rsid w:val="00C47F0E"/>
    <w:rsid w:val="00C50044"/>
    <w:rsid w:val="00C5020E"/>
    <w:rsid w:val="00C50EC6"/>
    <w:rsid w:val="00C5129F"/>
    <w:rsid w:val="00C54662"/>
    <w:rsid w:val="00C547E2"/>
    <w:rsid w:val="00C5498C"/>
    <w:rsid w:val="00C5765F"/>
    <w:rsid w:val="00C608F8"/>
    <w:rsid w:val="00C60F99"/>
    <w:rsid w:val="00C63ADA"/>
    <w:rsid w:val="00C64EE8"/>
    <w:rsid w:val="00C65C32"/>
    <w:rsid w:val="00C67AE2"/>
    <w:rsid w:val="00C804D8"/>
    <w:rsid w:val="00C813F2"/>
    <w:rsid w:val="00C86A39"/>
    <w:rsid w:val="00C879C5"/>
    <w:rsid w:val="00C9306A"/>
    <w:rsid w:val="00C939C9"/>
    <w:rsid w:val="00C93B4C"/>
    <w:rsid w:val="00C96F12"/>
    <w:rsid w:val="00C97C78"/>
    <w:rsid w:val="00CA1451"/>
    <w:rsid w:val="00CA31C3"/>
    <w:rsid w:val="00CA37D2"/>
    <w:rsid w:val="00CB03FD"/>
    <w:rsid w:val="00CB07E1"/>
    <w:rsid w:val="00CB0D39"/>
    <w:rsid w:val="00CB0FF5"/>
    <w:rsid w:val="00CB167F"/>
    <w:rsid w:val="00CB3081"/>
    <w:rsid w:val="00CB3BBA"/>
    <w:rsid w:val="00CB532E"/>
    <w:rsid w:val="00CB6B50"/>
    <w:rsid w:val="00CC14B0"/>
    <w:rsid w:val="00CC17BB"/>
    <w:rsid w:val="00CC463C"/>
    <w:rsid w:val="00CD1204"/>
    <w:rsid w:val="00CD14EB"/>
    <w:rsid w:val="00CD2778"/>
    <w:rsid w:val="00CD4FE9"/>
    <w:rsid w:val="00CD50AB"/>
    <w:rsid w:val="00CE009A"/>
    <w:rsid w:val="00CE1166"/>
    <w:rsid w:val="00CE11BB"/>
    <w:rsid w:val="00CE2E5B"/>
    <w:rsid w:val="00CE5417"/>
    <w:rsid w:val="00CE5B73"/>
    <w:rsid w:val="00CE6165"/>
    <w:rsid w:val="00CE701B"/>
    <w:rsid w:val="00CE7209"/>
    <w:rsid w:val="00CF0313"/>
    <w:rsid w:val="00D0058E"/>
    <w:rsid w:val="00D00F46"/>
    <w:rsid w:val="00D0148B"/>
    <w:rsid w:val="00D01903"/>
    <w:rsid w:val="00D01AFE"/>
    <w:rsid w:val="00D0201E"/>
    <w:rsid w:val="00D0352F"/>
    <w:rsid w:val="00D053DC"/>
    <w:rsid w:val="00D07C3E"/>
    <w:rsid w:val="00D10AE1"/>
    <w:rsid w:val="00D10BFC"/>
    <w:rsid w:val="00D13CBB"/>
    <w:rsid w:val="00D14A00"/>
    <w:rsid w:val="00D155CB"/>
    <w:rsid w:val="00D17F6D"/>
    <w:rsid w:val="00D20635"/>
    <w:rsid w:val="00D2264B"/>
    <w:rsid w:val="00D2445A"/>
    <w:rsid w:val="00D24819"/>
    <w:rsid w:val="00D2549A"/>
    <w:rsid w:val="00D25B3F"/>
    <w:rsid w:val="00D25B47"/>
    <w:rsid w:val="00D25B79"/>
    <w:rsid w:val="00D26B5A"/>
    <w:rsid w:val="00D30716"/>
    <w:rsid w:val="00D3310A"/>
    <w:rsid w:val="00D3619E"/>
    <w:rsid w:val="00D412B5"/>
    <w:rsid w:val="00D41817"/>
    <w:rsid w:val="00D41A5D"/>
    <w:rsid w:val="00D42BEE"/>
    <w:rsid w:val="00D435A8"/>
    <w:rsid w:val="00D4449E"/>
    <w:rsid w:val="00D44D62"/>
    <w:rsid w:val="00D4530A"/>
    <w:rsid w:val="00D45A36"/>
    <w:rsid w:val="00D50B51"/>
    <w:rsid w:val="00D51988"/>
    <w:rsid w:val="00D52615"/>
    <w:rsid w:val="00D5465F"/>
    <w:rsid w:val="00D54A64"/>
    <w:rsid w:val="00D609B1"/>
    <w:rsid w:val="00D6108D"/>
    <w:rsid w:val="00D61E94"/>
    <w:rsid w:val="00D67FCD"/>
    <w:rsid w:val="00D73A03"/>
    <w:rsid w:val="00D7588E"/>
    <w:rsid w:val="00D82898"/>
    <w:rsid w:val="00D8445C"/>
    <w:rsid w:val="00D84921"/>
    <w:rsid w:val="00D856AA"/>
    <w:rsid w:val="00D932EB"/>
    <w:rsid w:val="00D965D9"/>
    <w:rsid w:val="00DA0640"/>
    <w:rsid w:val="00DA101A"/>
    <w:rsid w:val="00DA136F"/>
    <w:rsid w:val="00DA4ED2"/>
    <w:rsid w:val="00DA5402"/>
    <w:rsid w:val="00DB05B7"/>
    <w:rsid w:val="00DB1FF6"/>
    <w:rsid w:val="00DB7FD7"/>
    <w:rsid w:val="00DC085C"/>
    <w:rsid w:val="00DC1B05"/>
    <w:rsid w:val="00DC2351"/>
    <w:rsid w:val="00DC37BB"/>
    <w:rsid w:val="00DC6A00"/>
    <w:rsid w:val="00DC7F5E"/>
    <w:rsid w:val="00DD0FC3"/>
    <w:rsid w:val="00DD1942"/>
    <w:rsid w:val="00DD1DAC"/>
    <w:rsid w:val="00DD4627"/>
    <w:rsid w:val="00DD63EF"/>
    <w:rsid w:val="00DE24F1"/>
    <w:rsid w:val="00DE3CD6"/>
    <w:rsid w:val="00DE50B3"/>
    <w:rsid w:val="00DF0301"/>
    <w:rsid w:val="00DF1A2D"/>
    <w:rsid w:val="00DF2F89"/>
    <w:rsid w:val="00DF34D0"/>
    <w:rsid w:val="00DF5EFB"/>
    <w:rsid w:val="00DF62A5"/>
    <w:rsid w:val="00E03CFF"/>
    <w:rsid w:val="00E04A73"/>
    <w:rsid w:val="00E04E75"/>
    <w:rsid w:val="00E05598"/>
    <w:rsid w:val="00E10551"/>
    <w:rsid w:val="00E15820"/>
    <w:rsid w:val="00E17223"/>
    <w:rsid w:val="00E20F52"/>
    <w:rsid w:val="00E21E7B"/>
    <w:rsid w:val="00E23C8D"/>
    <w:rsid w:val="00E23F92"/>
    <w:rsid w:val="00E24FA9"/>
    <w:rsid w:val="00E252D0"/>
    <w:rsid w:val="00E2641C"/>
    <w:rsid w:val="00E26F64"/>
    <w:rsid w:val="00E27681"/>
    <w:rsid w:val="00E27EB7"/>
    <w:rsid w:val="00E347BA"/>
    <w:rsid w:val="00E40622"/>
    <w:rsid w:val="00E41225"/>
    <w:rsid w:val="00E41F18"/>
    <w:rsid w:val="00E43030"/>
    <w:rsid w:val="00E46B85"/>
    <w:rsid w:val="00E5257B"/>
    <w:rsid w:val="00E53431"/>
    <w:rsid w:val="00E55E81"/>
    <w:rsid w:val="00E566C0"/>
    <w:rsid w:val="00E658BE"/>
    <w:rsid w:val="00E67B87"/>
    <w:rsid w:val="00E71D61"/>
    <w:rsid w:val="00E76B2A"/>
    <w:rsid w:val="00E77478"/>
    <w:rsid w:val="00E77838"/>
    <w:rsid w:val="00E804D4"/>
    <w:rsid w:val="00E84BA0"/>
    <w:rsid w:val="00E903E6"/>
    <w:rsid w:val="00E90675"/>
    <w:rsid w:val="00E91192"/>
    <w:rsid w:val="00E91CAD"/>
    <w:rsid w:val="00E93381"/>
    <w:rsid w:val="00E933B0"/>
    <w:rsid w:val="00E93E06"/>
    <w:rsid w:val="00EA0714"/>
    <w:rsid w:val="00EA11AC"/>
    <w:rsid w:val="00EA3511"/>
    <w:rsid w:val="00EA5449"/>
    <w:rsid w:val="00EA6559"/>
    <w:rsid w:val="00EA6918"/>
    <w:rsid w:val="00EB0F0E"/>
    <w:rsid w:val="00EB10E1"/>
    <w:rsid w:val="00EB1383"/>
    <w:rsid w:val="00EB30A8"/>
    <w:rsid w:val="00EB5572"/>
    <w:rsid w:val="00EB6C98"/>
    <w:rsid w:val="00EB71EC"/>
    <w:rsid w:val="00EB78D7"/>
    <w:rsid w:val="00EC06F7"/>
    <w:rsid w:val="00EC1E77"/>
    <w:rsid w:val="00EC3611"/>
    <w:rsid w:val="00EC5300"/>
    <w:rsid w:val="00EC6392"/>
    <w:rsid w:val="00EC7D09"/>
    <w:rsid w:val="00ED257D"/>
    <w:rsid w:val="00ED6666"/>
    <w:rsid w:val="00ED7890"/>
    <w:rsid w:val="00EE0244"/>
    <w:rsid w:val="00EE2D81"/>
    <w:rsid w:val="00EE3C78"/>
    <w:rsid w:val="00EE487B"/>
    <w:rsid w:val="00EE53EA"/>
    <w:rsid w:val="00EE5486"/>
    <w:rsid w:val="00EE5865"/>
    <w:rsid w:val="00EE671D"/>
    <w:rsid w:val="00EE735C"/>
    <w:rsid w:val="00EE7761"/>
    <w:rsid w:val="00EF37A9"/>
    <w:rsid w:val="00EF4C12"/>
    <w:rsid w:val="00EF5147"/>
    <w:rsid w:val="00EF6393"/>
    <w:rsid w:val="00F0119E"/>
    <w:rsid w:val="00F041E7"/>
    <w:rsid w:val="00F059AC"/>
    <w:rsid w:val="00F0701A"/>
    <w:rsid w:val="00F07BAE"/>
    <w:rsid w:val="00F07C86"/>
    <w:rsid w:val="00F1093D"/>
    <w:rsid w:val="00F121C4"/>
    <w:rsid w:val="00F20DF6"/>
    <w:rsid w:val="00F242A3"/>
    <w:rsid w:val="00F26729"/>
    <w:rsid w:val="00F30461"/>
    <w:rsid w:val="00F30932"/>
    <w:rsid w:val="00F3359F"/>
    <w:rsid w:val="00F3398B"/>
    <w:rsid w:val="00F35954"/>
    <w:rsid w:val="00F35B45"/>
    <w:rsid w:val="00F35F06"/>
    <w:rsid w:val="00F37B2F"/>
    <w:rsid w:val="00F40015"/>
    <w:rsid w:val="00F40021"/>
    <w:rsid w:val="00F4411F"/>
    <w:rsid w:val="00F44B82"/>
    <w:rsid w:val="00F46BD2"/>
    <w:rsid w:val="00F4745A"/>
    <w:rsid w:val="00F50208"/>
    <w:rsid w:val="00F50612"/>
    <w:rsid w:val="00F51B00"/>
    <w:rsid w:val="00F53BA0"/>
    <w:rsid w:val="00F55204"/>
    <w:rsid w:val="00F6042B"/>
    <w:rsid w:val="00F606D0"/>
    <w:rsid w:val="00F6613C"/>
    <w:rsid w:val="00F7387E"/>
    <w:rsid w:val="00F77791"/>
    <w:rsid w:val="00F818FD"/>
    <w:rsid w:val="00F8263D"/>
    <w:rsid w:val="00F82C2C"/>
    <w:rsid w:val="00F84A32"/>
    <w:rsid w:val="00F85A41"/>
    <w:rsid w:val="00F85D46"/>
    <w:rsid w:val="00F901DE"/>
    <w:rsid w:val="00F90273"/>
    <w:rsid w:val="00F91621"/>
    <w:rsid w:val="00F91F51"/>
    <w:rsid w:val="00F91F81"/>
    <w:rsid w:val="00F93C2B"/>
    <w:rsid w:val="00F96385"/>
    <w:rsid w:val="00F96DB0"/>
    <w:rsid w:val="00FA65E9"/>
    <w:rsid w:val="00FB0225"/>
    <w:rsid w:val="00FB038B"/>
    <w:rsid w:val="00FB2881"/>
    <w:rsid w:val="00FB3160"/>
    <w:rsid w:val="00FB412E"/>
    <w:rsid w:val="00FC04F7"/>
    <w:rsid w:val="00FC2554"/>
    <w:rsid w:val="00FC6096"/>
    <w:rsid w:val="00FC684D"/>
    <w:rsid w:val="00FD0A44"/>
    <w:rsid w:val="00FD25C6"/>
    <w:rsid w:val="00FD2857"/>
    <w:rsid w:val="00FD334D"/>
    <w:rsid w:val="00FD401F"/>
    <w:rsid w:val="00FD729F"/>
    <w:rsid w:val="00FD7D9A"/>
    <w:rsid w:val="00FE3DB9"/>
    <w:rsid w:val="00FE442E"/>
    <w:rsid w:val="00FE505D"/>
    <w:rsid w:val="00FE5452"/>
    <w:rsid w:val="00FE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0AB"/>
    <w:rPr>
      <w:color w:val="0000FF" w:themeColor="hyperlink"/>
      <w:u w:val="single"/>
    </w:rPr>
  </w:style>
  <w:style w:type="character" w:styleId="IntenseReference">
    <w:name w:val="Intense Reference"/>
    <w:basedOn w:val="DefaultParagraphFont"/>
    <w:uiPriority w:val="32"/>
    <w:qFormat/>
    <w:rsid w:val="00102C2E"/>
    <w:rPr>
      <w:b/>
      <w:bCs/>
      <w:smallCaps/>
      <w:color w:val="C0504D" w:themeColor="accent2"/>
      <w:spacing w:val="5"/>
      <w:u w:val="single"/>
    </w:rPr>
  </w:style>
  <w:style w:type="character" w:styleId="FollowedHyperlink">
    <w:name w:val="FollowedHyperlink"/>
    <w:basedOn w:val="DefaultParagraphFont"/>
    <w:uiPriority w:val="99"/>
    <w:semiHidden/>
    <w:unhideWhenUsed/>
    <w:rsid w:val="00D45A3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0AB"/>
    <w:rPr>
      <w:color w:val="0000FF" w:themeColor="hyperlink"/>
      <w:u w:val="single"/>
    </w:rPr>
  </w:style>
  <w:style w:type="character" w:styleId="IntenseReference">
    <w:name w:val="Intense Reference"/>
    <w:basedOn w:val="DefaultParagraphFont"/>
    <w:uiPriority w:val="32"/>
    <w:qFormat/>
    <w:rsid w:val="00102C2E"/>
    <w:rPr>
      <w:b/>
      <w:bCs/>
      <w:smallCaps/>
      <w:color w:val="C0504D" w:themeColor="accent2"/>
      <w:spacing w:val="5"/>
      <w:u w:val="single"/>
    </w:rPr>
  </w:style>
  <w:style w:type="character" w:styleId="FollowedHyperlink">
    <w:name w:val="FollowedHyperlink"/>
    <w:basedOn w:val="DefaultParagraphFont"/>
    <w:uiPriority w:val="99"/>
    <w:semiHidden/>
    <w:unhideWhenUsed/>
    <w:rsid w:val="00D45A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1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yburton.com/cover-your-eyes/" TargetMode="External"/><Relationship Id="rId13" Type="http://schemas.openxmlformats.org/officeDocument/2006/relationships/hyperlink" Target="http://www.maryburton.com/ill-never-let-you-go/" TargetMode="External"/><Relationship Id="rId18" Type="http://schemas.openxmlformats.org/officeDocument/2006/relationships/hyperlink" Target="http://www.maryburton.com/youre-not-safe/" TargetMode="External"/><Relationship Id="rId26" Type="http://schemas.openxmlformats.org/officeDocument/2006/relationships/hyperlink" Target="http://www.maryburton.com/ill-never-let-you-go/" TargetMode="External"/><Relationship Id="rId3" Type="http://schemas.openxmlformats.org/officeDocument/2006/relationships/settings" Target="settings.xml"/><Relationship Id="rId21" Type="http://schemas.openxmlformats.org/officeDocument/2006/relationships/hyperlink" Target="http://www.maryburton.com/before-she-dies/" TargetMode="External"/><Relationship Id="rId34" Type="http://schemas.openxmlformats.org/officeDocument/2006/relationships/hyperlink" Target="http://maryburton.com/Books/the-dollmaker/" TargetMode="External"/><Relationship Id="rId7" Type="http://schemas.openxmlformats.org/officeDocument/2006/relationships/hyperlink" Target="http://www.maryburton.com/vulnerable/" TargetMode="External"/><Relationship Id="rId12" Type="http://schemas.openxmlformats.org/officeDocument/2006/relationships/hyperlink" Target="http://www.maryburton.com/vulnerable/" TargetMode="External"/><Relationship Id="rId17" Type="http://schemas.openxmlformats.org/officeDocument/2006/relationships/hyperlink" Target="http://www.maryburton.com/no-escape/" TargetMode="External"/><Relationship Id="rId25" Type="http://schemas.openxmlformats.org/officeDocument/2006/relationships/hyperlink" Target="http://www.maryburton.com/vulnerable/" TargetMode="External"/><Relationship Id="rId33" Type="http://schemas.openxmlformats.org/officeDocument/2006/relationships/hyperlink" Target="http://www.maryburton.com/cover-your-eyes/" TargetMode="External"/><Relationship Id="rId2" Type="http://schemas.microsoft.com/office/2007/relationships/stylesWithEffects" Target="stylesWithEffects.xml"/><Relationship Id="rId16" Type="http://schemas.openxmlformats.org/officeDocument/2006/relationships/hyperlink" Target="http://www.maryburton.com/the-seventh-victim/" TargetMode="External"/><Relationship Id="rId20" Type="http://schemas.openxmlformats.org/officeDocument/2006/relationships/hyperlink" Target="http://www.maryburton.com/merciless/" TargetMode="External"/><Relationship Id="rId29" Type="http://schemas.openxmlformats.org/officeDocument/2006/relationships/hyperlink" Target="http://maryburton.com/Books/the-dollmaker/" TargetMode="External"/><Relationship Id="rId1" Type="http://schemas.openxmlformats.org/officeDocument/2006/relationships/styles" Target="styles.xml"/><Relationship Id="rId6" Type="http://schemas.openxmlformats.org/officeDocument/2006/relationships/hyperlink" Target="http://www.maryburton.com/the-shark-the-forgotten-files/" TargetMode="External"/><Relationship Id="rId11" Type="http://schemas.openxmlformats.org/officeDocument/2006/relationships/hyperlink" Target="http://www.maryburton.com/the-shark-the-forgotten-files/" TargetMode="External"/><Relationship Id="rId24" Type="http://schemas.openxmlformats.org/officeDocument/2006/relationships/hyperlink" Target="http://www.maryburton.com/the-shark-the-forgotten-files/" TargetMode="External"/><Relationship Id="rId32" Type="http://schemas.openxmlformats.org/officeDocument/2006/relationships/hyperlink" Target="http://www.maryburton.com/be-afraid/" TargetMode="External"/><Relationship Id="rId5" Type="http://schemas.openxmlformats.org/officeDocument/2006/relationships/hyperlink" Target="http://maryburton.com/Books/the-dollmaker/" TargetMode="External"/><Relationship Id="rId15" Type="http://schemas.openxmlformats.org/officeDocument/2006/relationships/hyperlink" Target="http://www.maryburton.com/cover-your-eyes/" TargetMode="External"/><Relationship Id="rId23" Type="http://schemas.openxmlformats.org/officeDocument/2006/relationships/hyperlink" Target="http://maryburton.com/Books/the-dollmaker/" TargetMode="External"/><Relationship Id="rId28" Type="http://schemas.openxmlformats.org/officeDocument/2006/relationships/hyperlink" Target="http://www.maryburton.com/cover-your-eyes/" TargetMode="External"/><Relationship Id="rId36" Type="http://schemas.openxmlformats.org/officeDocument/2006/relationships/theme" Target="theme/theme1.xml"/><Relationship Id="rId10" Type="http://schemas.openxmlformats.org/officeDocument/2006/relationships/hyperlink" Target="http://www.maryburton.com/Books/the-dollmaker/" TargetMode="External"/><Relationship Id="rId19" Type="http://schemas.openxmlformats.org/officeDocument/2006/relationships/hyperlink" Target="http://www.maryburton.com/senseless/" TargetMode="External"/><Relationship Id="rId31" Type="http://schemas.openxmlformats.org/officeDocument/2006/relationships/hyperlink" Target="http://www.maryburton.com/vulnerable/" TargetMode="External"/><Relationship Id="rId4" Type="http://schemas.openxmlformats.org/officeDocument/2006/relationships/webSettings" Target="webSettings.xml"/><Relationship Id="rId9" Type="http://schemas.openxmlformats.org/officeDocument/2006/relationships/hyperlink" Target="http://www.maryburton.com/be-afraid/" TargetMode="External"/><Relationship Id="rId14" Type="http://schemas.openxmlformats.org/officeDocument/2006/relationships/hyperlink" Target="http://www.maryburton.com/Books/be-afraid/" TargetMode="External"/><Relationship Id="rId22" Type="http://schemas.openxmlformats.org/officeDocument/2006/relationships/hyperlink" Target="http://www.maryburton.com/Books/killer-nashville-noir-cold-blooded/" TargetMode="External"/><Relationship Id="rId27" Type="http://schemas.openxmlformats.org/officeDocument/2006/relationships/hyperlink" Target="http://www.maryburton.com/be-afraid/" TargetMode="External"/><Relationship Id="rId30" Type="http://schemas.openxmlformats.org/officeDocument/2006/relationships/hyperlink" Target="http://www.maryburton.com/the-shark-the-forgotten-file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Schulhafer</dc:creator>
  <cp:lastModifiedBy> </cp:lastModifiedBy>
  <cp:revision>8</cp:revision>
  <cp:lastPrinted>2016-09-07T19:45:00Z</cp:lastPrinted>
  <dcterms:created xsi:type="dcterms:W3CDTF">2016-09-04T21:33:00Z</dcterms:created>
  <dcterms:modified xsi:type="dcterms:W3CDTF">2016-09-07T19:45:00Z</dcterms:modified>
</cp:coreProperties>
</file>